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8D8" w:rsidRPr="009A3877" w:rsidRDefault="003938D8" w:rsidP="009A387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9A3877">
        <w:rPr>
          <w:rFonts w:ascii="Times New Roman" w:hAnsi="Times New Roman"/>
          <w:b/>
          <w:bCs/>
          <w:sz w:val="24"/>
          <w:szCs w:val="24"/>
        </w:rPr>
        <w:t>Технологическая карта урока физики в 8 классе по теме «Электризация тел»</w:t>
      </w:r>
    </w:p>
    <w:p w:rsidR="003938D8" w:rsidRPr="009A3877" w:rsidRDefault="003938D8" w:rsidP="009A387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A3877">
        <w:rPr>
          <w:rFonts w:ascii="Times New Roman" w:hAnsi="Times New Roman"/>
          <w:sz w:val="24"/>
          <w:szCs w:val="24"/>
        </w:rPr>
        <w:br/>
      </w:r>
      <w:r w:rsidRPr="009A3877">
        <w:rPr>
          <w:rFonts w:ascii="Times New Roman" w:hAnsi="Times New Roman"/>
          <w:i/>
          <w:iCs/>
          <w:sz w:val="24"/>
          <w:szCs w:val="24"/>
        </w:rPr>
        <w:t>Предмет: </w:t>
      </w:r>
      <w:r w:rsidRPr="009A3877">
        <w:rPr>
          <w:rFonts w:ascii="Times New Roman" w:hAnsi="Times New Roman"/>
          <w:b/>
          <w:i/>
          <w:iCs/>
          <w:sz w:val="24"/>
          <w:szCs w:val="24"/>
        </w:rPr>
        <w:t>физика</w:t>
      </w:r>
      <w:r w:rsidRPr="009A3877">
        <w:rPr>
          <w:rFonts w:ascii="Times New Roman" w:hAnsi="Times New Roman"/>
          <w:sz w:val="24"/>
          <w:szCs w:val="24"/>
        </w:rPr>
        <w:br/>
      </w:r>
      <w:r w:rsidRPr="009A3877">
        <w:rPr>
          <w:rFonts w:ascii="Times New Roman" w:hAnsi="Times New Roman"/>
          <w:i/>
          <w:iCs/>
          <w:sz w:val="24"/>
          <w:szCs w:val="24"/>
        </w:rPr>
        <w:t>Класс:</w:t>
      </w:r>
      <w:r w:rsidRPr="009A3877">
        <w:rPr>
          <w:rFonts w:ascii="Times New Roman" w:hAnsi="Times New Roman"/>
          <w:sz w:val="24"/>
          <w:szCs w:val="24"/>
        </w:rPr>
        <w:t> </w:t>
      </w:r>
      <w:r w:rsidRPr="009A3877">
        <w:rPr>
          <w:rFonts w:ascii="Times New Roman" w:hAnsi="Times New Roman"/>
          <w:b/>
          <w:sz w:val="24"/>
          <w:szCs w:val="24"/>
        </w:rPr>
        <w:t>8 класс</w:t>
      </w:r>
      <w:r w:rsidRPr="009A3877">
        <w:rPr>
          <w:rFonts w:ascii="Times New Roman" w:hAnsi="Times New Roman"/>
          <w:sz w:val="24"/>
          <w:szCs w:val="24"/>
        </w:rPr>
        <w:br/>
      </w:r>
      <w:r w:rsidRPr="009A3877">
        <w:rPr>
          <w:rFonts w:ascii="Times New Roman" w:hAnsi="Times New Roman"/>
          <w:i/>
          <w:iCs/>
          <w:sz w:val="24"/>
          <w:szCs w:val="24"/>
        </w:rPr>
        <w:t>Тип урока:</w:t>
      </w:r>
      <w:r w:rsidRPr="009A3877">
        <w:rPr>
          <w:rFonts w:ascii="Times New Roman" w:hAnsi="Times New Roman"/>
          <w:b/>
          <w:sz w:val="24"/>
          <w:szCs w:val="24"/>
        </w:rPr>
        <w:t xml:space="preserve"> Урок по изучению новых знаний и способов деятельности</w:t>
      </w:r>
    </w:p>
    <w:p w:rsidR="003938D8" w:rsidRPr="009A3877" w:rsidRDefault="003938D8" w:rsidP="009A3877">
      <w:pPr>
        <w:spacing w:after="0" w:line="360" w:lineRule="auto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7"/>
        <w:gridCol w:w="9933"/>
      </w:tblGrid>
      <w:tr w:rsidR="003938D8" w:rsidRPr="009A3877" w:rsidTr="00DC639A"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38D8" w:rsidRPr="009A3877" w:rsidRDefault="003938D8" w:rsidP="009A3877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3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38D8" w:rsidRPr="009A3877" w:rsidRDefault="003938D8" w:rsidP="009A3877">
            <w:pPr>
              <w:spacing w:after="240" w:line="360" w:lineRule="auto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  <w:r w:rsidRPr="009A387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Электризация тел</w:t>
            </w:r>
          </w:p>
        </w:tc>
      </w:tr>
      <w:tr w:rsidR="003938D8" w:rsidRPr="009A3877" w:rsidTr="00DC639A"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38D8" w:rsidRPr="009A3877" w:rsidRDefault="003938D8" w:rsidP="009A3877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Цель урока</w:t>
            </w:r>
          </w:p>
        </w:tc>
        <w:tc>
          <w:tcPr>
            <w:tcW w:w="3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38D8" w:rsidRPr="009A3877" w:rsidRDefault="003938D8" w:rsidP="009A3877">
            <w:pPr>
              <w:pStyle w:val="a3"/>
              <w:spacing w:line="360" w:lineRule="auto"/>
              <w:ind w:left="24"/>
            </w:pPr>
            <w:r w:rsidRPr="009A3877">
              <w:rPr>
                <w:lang w:eastAsia="en-US"/>
              </w:rPr>
              <w:t xml:space="preserve">Организовать деятельность учащихся по </w:t>
            </w:r>
            <w:r w:rsidR="00B531A7" w:rsidRPr="009A3877">
              <w:rPr>
                <w:lang w:eastAsia="en-US"/>
              </w:rPr>
              <w:t>изучению явления электризации тел, законов</w:t>
            </w:r>
            <w:r w:rsidRPr="009A3877">
              <w:rPr>
                <w:lang w:eastAsia="en-US"/>
              </w:rPr>
              <w:t xml:space="preserve"> </w:t>
            </w:r>
            <w:r w:rsidR="00DC639A" w:rsidRPr="009A3877">
              <w:t>взаимодействия зарядов одноименных и разноименных знаков, осмыслению полученных новых знаний и их первичному закреплению.</w:t>
            </w:r>
          </w:p>
        </w:tc>
      </w:tr>
      <w:tr w:rsidR="003938D8" w:rsidRPr="009A3877" w:rsidTr="003F62D0">
        <w:trPr>
          <w:trHeight w:val="2252"/>
        </w:trPr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38D8" w:rsidRPr="009A3877" w:rsidRDefault="003938D8" w:rsidP="009A3877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Задачи</w:t>
            </w:r>
          </w:p>
        </w:tc>
        <w:tc>
          <w:tcPr>
            <w:tcW w:w="3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38D8" w:rsidRPr="009A3877" w:rsidRDefault="003938D8" w:rsidP="009A3877">
            <w:pPr>
              <w:pStyle w:val="a3"/>
              <w:spacing w:after="0" w:afterAutospacing="0" w:line="360" w:lineRule="auto"/>
              <w:ind w:left="720" w:hanging="696"/>
            </w:pPr>
            <w:r w:rsidRPr="009A3877">
              <w:rPr>
                <w:b/>
                <w:i/>
                <w:iCs/>
                <w:lang w:eastAsia="en-US"/>
              </w:rPr>
              <w:t>Образовательные:</w:t>
            </w:r>
          </w:p>
          <w:p w:rsidR="008272A5" w:rsidRPr="009A3877" w:rsidRDefault="003938D8" w:rsidP="009A3877">
            <w:pPr>
              <w:pStyle w:val="a3"/>
              <w:numPr>
                <w:ilvl w:val="0"/>
                <w:numId w:val="4"/>
              </w:numPr>
              <w:spacing w:before="0" w:beforeAutospacing="0" w:line="360" w:lineRule="auto"/>
            </w:pPr>
            <w:r w:rsidRPr="009A3877">
              <w:t xml:space="preserve">Изучить явление электризации тел, </w:t>
            </w:r>
            <w:r w:rsidR="008272A5" w:rsidRPr="009A3877">
              <w:t>законы взаимодействия зарядов одноименных и разноименных знаков.</w:t>
            </w:r>
          </w:p>
          <w:p w:rsidR="005C600A" w:rsidRDefault="008272A5" w:rsidP="005C600A">
            <w:pPr>
              <w:pStyle w:val="a3"/>
              <w:numPr>
                <w:ilvl w:val="0"/>
                <w:numId w:val="4"/>
              </w:numPr>
              <w:spacing w:before="0" w:beforeAutospacing="0" w:line="360" w:lineRule="auto"/>
            </w:pPr>
            <w:r w:rsidRPr="009A3877">
              <w:t>Научить</w:t>
            </w:r>
            <w:r w:rsidR="003938D8" w:rsidRPr="009A3877">
              <w:t xml:space="preserve"> решать качественные задачи по теме. </w:t>
            </w:r>
          </w:p>
          <w:p w:rsidR="003938D8" w:rsidRPr="005C600A" w:rsidRDefault="003938D8" w:rsidP="005C600A">
            <w:pPr>
              <w:pStyle w:val="a3"/>
              <w:spacing w:before="0" w:beforeAutospacing="0" w:after="0" w:afterAutospacing="0" w:line="360" w:lineRule="auto"/>
              <w:ind w:left="720"/>
            </w:pPr>
            <w:r w:rsidRPr="005C600A">
              <w:rPr>
                <w:b/>
                <w:i/>
                <w:iCs/>
                <w:lang w:eastAsia="en-US"/>
              </w:rPr>
              <w:t>Развивающие:</w:t>
            </w:r>
            <w:r w:rsidRPr="005C600A">
              <w:rPr>
                <w:lang w:eastAsia="en-US"/>
              </w:rPr>
              <w:t xml:space="preserve"> </w:t>
            </w:r>
          </w:p>
          <w:p w:rsidR="008272A5" w:rsidRPr="009A3877" w:rsidRDefault="008272A5" w:rsidP="009A3877">
            <w:pPr>
              <w:pStyle w:val="a4"/>
              <w:numPr>
                <w:ilvl w:val="0"/>
                <w:numId w:val="4"/>
              </w:numPr>
              <w:spacing w:after="0" w:line="36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умение организовывать свою учебную деятельность на уроке.</w:t>
            </w:r>
          </w:p>
          <w:p w:rsidR="003938D8" w:rsidRPr="009A3877" w:rsidRDefault="003938D8" w:rsidP="009A3877">
            <w:pPr>
              <w:pStyle w:val="a3"/>
              <w:numPr>
                <w:ilvl w:val="0"/>
                <w:numId w:val="4"/>
              </w:numPr>
              <w:spacing w:line="360" w:lineRule="auto"/>
            </w:pPr>
            <w:r w:rsidRPr="009A3877">
              <w:t xml:space="preserve">Развивать навыки исследовательской работы, учить анализировать полученный результат эксперимента, делать выводы. </w:t>
            </w:r>
          </w:p>
          <w:p w:rsidR="0026779A" w:rsidRDefault="003938D8" w:rsidP="009A3877">
            <w:pPr>
              <w:pStyle w:val="a3"/>
              <w:numPr>
                <w:ilvl w:val="0"/>
                <w:numId w:val="4"/>
              </w:numPr>
              <w:spacing w:after="0" w:afterAutospacing="0" w:line="360" w:lineRule="auto"/>
            </w:pPr>
            <w:r w:rsidRPr="009A3877">
              <w:t xml:space="preserve">Учить видеть </w:t>
            </w:r>
            <w:r w:rsidR="008272A5" w:rsidRPr="009A3877">
              <w:t>электрические</w:t>
            </w:r>
            <w:r w:rsidRPr="009A3877">
              <w:t xml:space="preserve"> явления в жизни, научно объяснять их</w:t>
            </w:r>
            <w:r w:rsidR="008272A5" w:rsidRPr="009A3877">
              <w:t>, показать объективность проявления законов физики в быту и технике.</w:t>
            </w:r>
          </w:p>
          <w:p w:rsidR="008272A5" w:rsidRPr="009A3877" w:rsidRDefault="008272A5" w:rsidP="009A3877">
            <w:pPr>
              <w:pStyle w:val="a3"/>
              <w:numPr>
                <w:ilvl w:val="0"/>
                <w:numId w:val="4"/>
              </w:numPr>
              <w:spacing w:after="0" w:afterAutospacing="0" w:line="360" w:lineRule="auto"/>
            </w:pPr>
            <w:r w:rsidRPr="0026779A">
              <w:rPr>
                <w:b/>
                <w:i/>
                <w:iCs/>
                <w:lang w:eastAsia="en-US"/>
              </w:rPr>
              <w:t>Воспитательные:</w:t>
            </w:r>
            <w:r w:rsidRPr="009A3877">
              <w:rPr>
                <w:lang w:eastAsia="en-US"/>
              </w:rPr>
              <w:t xml:space="preserve">  </w:t>
            </w:r>
          </w:p>
          <w:p w:rsidR="008272A5" w:rsidRPr="009A3877" w:rsidRDefault="008272A5" w:rsidP="009A3877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360" w:lineRule="auto"/>
            </w:pPr>
            <w:r w:rsidRPr="009A3877">
              <w:rPr>
                <w:lang w:eastAsia="en-US"/>
              </w:rPr>
              <w:t>Продолжать формирова</w:t>
            </w:r>
            <w:r w:rsidR="00B531A7" w:rsidRPr="009A3877">
              <w:rPr>
                <w:lang w:eastAsia="en-US"/>
              </w:rPr>
              <w:t>ние</w:t>
            </w:r>
            <w:r w:rsidRPr="009A3877">
              <w:rPr>
                <w:lang w:eastAsia="en-US"/>
              </w:rPr>
              <w:t xml:space="preserve"> научно</w:t>
            </w:r>
            <w:r w:rsidR="00B531A7" w:rsidRPr="009A3877">
              <w:rPr>
                <w:lang w:eastAsia="en-US"/>
              </w:rPr>
              <w:t>го</w:t>
            </w:r>
            <w:r w:rsidRPr="009A3877">
              <w:rPr>
                <w:lang w:eastAsia="en-US"/>
              </w:rPr>
              <w:t xml:space="preserve"> мировоззрени</w:t>
            </w:r>
            <w:r w:rsidR="00B531A7" w:rsidRPr="009A3877">
              <w:rPr>
                <w:lang w:eastAsia="en-US"/>
              </w:rPr>
              <w:t>я</w:t>
            </w:r>
            <w:r w:rsidRPr="009A3877">
              <w:rPr>
                <w:lang w:eastAsia="en-US"/>
              </w:rPr>
              <w:t>, самостоятельност</w:t>
            </w:r>
            <w:r w:rsidR="00B531A7" w:rsidRPr="009A3877">
              <w:rPr>
                <w:lang w:eastAsia="en-US"/>
              </w:rPr>
              <w:t>и</w:t>
            </w:r>
            <w:r w:rsidRPr="009A3877">
              <w:rPr>
                <w:lang w:eastAsia="en-US"/>
              </w:rPr>
              <w:t xml:space="preserve"> мышления; </w:t>
            </w:r>
          </w:p>
          <w:p w:rsidR="008272A5" w:rsidRPr="009A3877" w:rsidRDefault="00B531A7" w:rsidP="009A3877">
            <w:pPr>
              <w:pStyle w:val="a3"/>
              <w:numPr>
                <w:ilvl w:val="0"/>
                <w:numId w:val="4"/>
              </w:numPr>
              <w:spacing w:before="0" w:beforeAutospacing="0" w:line="360" w:lineRule="auto"/>
            </w:pPr>
            <w:r w:rsidRPr="009A3877">
              <w:lastRenderedPageBreak/>
              <w:t>Продолжать в</w:t>
            </w:r>
            <w:r w:rsidR="008272A5" w:rsidRPr="009A3877">
              <w:t>оспитание творческой инициативы</w:t>
            </w:r>
            <w:r w:rsidRPr="009A3877">
              <w:t>, п</w:t>
            </w:r>
            <w:r w:rsidR="008272A5" w:rsidRPr="009A3877">
              <w:t>оддерж</w:t>
            </w:r>
            <w:r w:rsidRPr="009A3877">
              <w:t xml:space="preserve">ание </w:t>
            </w:r>
            <w:r w:rsidR="008272A5" w:rsidRPr="009A3877">
              <w:t>эмоциональн</w:t>
            </w:r>
            <w:r w:rsidRPr="009A3877">
              <w:t>ой</w:t>
            </w:r>
            <w:r w:rsidR="008272A5" w:rsidRPr="009A3877">
              <w:t xml:space="preserve"> и доброжелательн</w:t>
            </w:r>
            <w:r w:rsidRPr="009A3877">
              <w:t>ой</w:t>
            </w:r>
            <w:r w:rsidR="008272A5" w:rsidRPr="009A3877">
              <w:t xml:space="preserve"> атмосфер</w:t>
            </w:r>
            <w:r w:rsidRPr="009A3877">
              <w:t>ы на уроке</w:t>
            </w:r>
            <w:r w:rsidR="008272A5" w:rsidRPr="009A3877">
              <w:t>.</w:t>
            </w:r>
          </w:p>
          <w:p w:rsidR="009F6A20" w:rsidRPr="009A3877" w:rsidRDefault="00B531A7" w:rsidP="009A3877">
            <w:pPr>
              <w:pStyle w:val="a3"/>
              <w:numPr>
                <w:ilvl w:val="0"/>
                <w:numId w:val="4"/>
              </w:numPr>
              <w:spacing w:line="360" w:lineRule="auto"/>
            </w:pPr>
            <w:r w:rsidRPr="009A3877">
              <w:t xml:space="preserve">Продолжать </w:t>
            </w:r>
            <w:r w:rsidR="008272A5" w:rsidRPr="009A3877">
              <w:t xml:space="preserve">развитие </w:t>
            </w:r>
            <w:r w:rsidRPr="009A3877">
              <w:t>коллективизма, ответственности</w:t>
            </w:r>
            <w:r w:rsidR="008272A5" w:rsidRPr="009A3877">
              <w:t xml:space="preserve"> на уроке.</w:t>
            </w:r>
          </w:p>
        </w:tc>
      </w:tr>
      <w:tr w:rsidR="003938D8" w:rsidRPr="009A3877" w:rsidTr="00DC639A"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38D8" w:rsidRPr="009A3877" w:rsidRDefault="003938D8" w:rsidP="009A3877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lastRenderedPageBreak/>
              <w:t>УУД</w:t>
            </w:r>
          </w:p>
        </w:tc>
        <w:tc>
          <w:tcPr>
            <w:tcW w:w="3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C639A" w:rsidRPr="009A3877" w:rsidRDefault="003938D8" w:rsidP="009A3877">
            <w:pPr>
              <w:spacing w:after="0" w:line="36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en-US"/>
              </w:rPr>
              <w:t>ЛичностныеУУД:</w:t>
            </w:r>
            <w:r w:rsidRPr="009A3877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 </w:t>
            </w:r>
            <w:r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5C600A" w:rsidRPr="005C600A" w:rsidRDefault="003938D8" w:rsidP="005C600A">
            <w:pPr>
              <w:pStyle w:val="a4"/>
              <w:numPr>
                <w:ilvl w:val="0"/>
                <w:numId w:val="12"/>
              </w:numPr>
              <w:spacing w:after="0" w:line="36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C600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принятие и сохранение учебной задачи; </w:t>
            </w:r>
          </w:p>
          <w:p w:rsidR="005C600A" w:rsidRPr="005C600A" w:rsidRDefault="003938D8" w:rsidP="005C600A">
            <w:pPr>
              <w:pStyle w:val="a4"/>
              <w:numPr>
                <w:ilvl w:val="0"/>
                <w:numId w:val="12"/>
              </w:numPr>
              <w:spacing w:after="0" w:line="36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C600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реализации цели согласно плану, </w:t>
            </w:r>
          </w:p>
          <w:p w:rsidR="005C600A" w:rsidRDefault="003938D8" w:rsidP="005C600A">
            <w:pPr>
              <w:pStyle w:val="a4"/>
              <w:numPr>
                <w:ilvl w:val="0"/>
                <w:numId w:val="12"/>
              </w:numPr>
              <w:spacing w:after="0" w:line="36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C600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самооценка результатов своей деятельности</w:t>
            </w:r>
            <w:r w:rsidRPr="005C600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; </w:t>
            </w:r>
          </w:p>
          <w:p w:rsidR="003938D8" w:rsidRPr="005C600A" w:rsidRDefault="003938D8" w:rsidP="005C600A">
            <w:pPr>
              <w:pStyle w:val="a4"/>
              <w:numPr>
                <w:ilvl w:val="0"/>
                <w:numId w:val="12"/>
              </w:numPr>
              <w:spacing w:after="0" w:line="36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C600A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стремление к завершённости учебных действий.</w:t>
            </w:r>
          </w:p>
          <w:p w:rsidR="00DC639A" w:rsidRPr="009A3877" w:rsidRDefault="003938D8" w:rsidP="009A3877">
            <w:pPr>
              <w:spacing w:after="0" w:line="360" w:lineRule="auto"/>
              <w:textAlignment w:val="baseline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en-US"/>
              </w:rPr>
              <w:t>Регулятивные УУД:</w:t>
            </w:r>
          </w:p>
          <w:p w:rsidR="003938D8" w:rsidRPr="005C600A" w:rsidRDefault="008F5F77" w:rsidP="005C600A">
            <w:pPr>
              <w:pStyle w:val="a4"/>
              <w:numPr>
                <w:ilvl w:val="0"/>
                <w:numId w:val="13"/>
              </w:numPr>
              <w:spacing w:after="0" w:line="360" w:lineRule="auto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 w:rsidRPr="005C600A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и</w:t>
            </w:r>
            <w:r w:rsidR="003938D8" w:rsidRPr="005C600A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спользова</w:t>
            </w:r>
            <w:r w:rsidRPr="005C600A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ние </w:t>
            </w:r>
            <w:r w:rsidR="003938D8" w:rsidRPr="005C600A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знаково-символически</w:t>
            </w:r>
            <w:r w:rsidRPr="005C600A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х</w:t>
            </w:r>
            <w:r w:rsidR="003938D8" w:rsidRPr="005C600A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 средств представления информации для создания моделей изучаемых объектов и процессов, схем решения учебных и практических задач.</w:t>
            </w:r>
          </w:p>
          <w:p w:rsidR="00DC639A" w:rsidRPr="009A3877" w:rsidRDefault="003938D8" w:rsidP="009A3877">
            <w:pPr>
              <w:spacing w:after="0" w:line="360" w:lineRule="auto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  <w:r w:rsidRPr="009A3877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en-US"/>
              </w:rPr>
              <w:t>Коммуникативные УУД</w:t>
            </w:r>
            <w:r w:rsidRPr="009A3877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: </w:t>
            </w:r>
          </w:p>
          <w:p w:rsidR="003938D8" w:rsidRPr="005C600A" w:rsidRDefault="003938D8" w:rsidP="005C600A">
            <w:pPr>
              <w:pStyle w:val="a4"/>
              <w:numPr>
                <w:ilvl w:val="0"/>
                <w:numId w:val="13"/>
              </w:numPr>
              <w:spacing w:after="0" w:line="36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C600A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формирование навыков работы в группе.</w:t>
            </w:r>
          </w:p>
          <w:p w:rsidR="00DC639A" w:rsidRPr="009A3877" w:rsidRDefault="003938D8" w:rsidP="009A3877">
            <w:pPr>
              <w:spacing w:after="0" w:line="360" w:lineRule="auto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en-US"/>
              </w:rPr>
              <w:t>Познавательные УУД</w:t>
            </w:r>
            <w:r w:rsidRPr="009A3877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: </w:t>
            </w:r>
          </w:p>
          <w:p w:rsidR="005C600A" w:rsidRPr="005C600A" w:rsidRDefault="003938D8" w:rsidP="005C600A">
            <w:pPr>
              <w:pStyle w:val="a4"/>
              <w:numPr>
                <w:ilvl w:val="0"/>
                <w:numId w:val="13"/>
              </w:numPr>
              <w:spacing w:after="0" w:line="36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C600A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формирование практических умений и навыков при работе с физическим оборудованием, </w:t>
            </w:r>
          </w:p>
          <w:p w:rsidR="003938D8" w:rsidRPr="005C600A" w:rsidRDefault="003938D8" w:rsidP="005C600A">
            <w:pPr>
              <w:pStyle w:val="a4"/>
              <w:numPr>
                <w:ilvl w:val="0"/>
                <w:numId w:val="13"/>
              </w:numPr>
              <w:spacing w:after="0" w:line="36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C600A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принятие первичных знаний о</w:t>
            </w:r>
            <w:r w:rsidR="008F5F77" w:rsidRPr="005C600A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б </w:t>
            </w:r>
            <w:r w:rsidRPr="005C600A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8F5F77" w:rsidRPr="005C600A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электризации тел, взаимодействии зарядов одноименных и разноименных знаков.</w:t>
            </w:r>
          </w:p>
        </w:tc>
      </w:tr>
      <w:tr w:rsidR="003938D8" w:rsidRPr="009A3877" w:rsidTr="00DC639A"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38D8" w:rsidRPr="009A3877" w:rsidRDefault="003938D8" w:rsidP="009A3877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Планируемые результаты</w:t>
            </w:r>
          </w:p>
        </w:tc>
        <w:tc>
          <w:tcPr>
            <w:tcW w:w="3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38D8" w:rsidRPr="009A3877" w:rsidRDefault="003938D8" w:rsidP="009A3877">
            <w:pPr>
              <w:spacing w:after="0" w:line="360" w:lineRule="auto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en-US"/>
              </w:rPr>
              <w:t>Предметные:</w:t>
            </w:r>
          </w:p>
          <w:p w:rsidR="00CB0589" w:rsidRPr="009A3877" w:rsidRDefault="003938D8" w:rsidP="009A3877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360" w:lineRule="auto"/>
              <w:rPr>
                <w:i/>
              </w:rPr>
            </w:pPr>
            <w:r w:rsidRPr="009A3877">
              <w:rPr>
                <w:i/>
                <w:lang w:eastAsia="en-US"/>
              </w:rPr>
              <w:t>Знать</w:t>
            </w:r>
            <w:r w:rsidR="00CB0589" w:rsidRPr="009A3877">
              <w:rPr>
                <w:i/>
                <w:lang w:eastAsia="en-US"/>
              </w:rPr>
              <w:t>:</w:t>
            </w:r>
          </w:p>
          <w:p w:rsidR="00CB0589" w:rsidRPr="009A3877" w:rsidRDefault="00CB0589" w:rsidP="009A3877">
            <w:pPr>
              <w:pStyle w:val="a3"/>
              <w:spacing w:before="0" w:beforeAutospacing="0" w:after="0" w:afterAutospacing="0" w:line="360" w:lineRule="auto"/>
              <w:ind w:left="720"/>
              <w:rPr>
                <w:i/>
                <w:lang w:eastAsia="en-US"/>
              </w:rPr>
            </w:pPr>
            <w:r w:rsidRPr="009A3877">
              <w:rPr>
                <w:i/>
                <w:lang w:eastAsia="en-US"/>
              </w:rPr>
              <w:t>а)</w:t>
            </w:r>
            <w:r w:rsidR="003938D8" w:rsidRPr="009A3877">
              <w:rPr>
                <w:i/>
                <w:lang w:eastAsia="en-US"/>
              </w:rPr>
              <w:t xml:space="preserve"> </w:t>
            </w:r>
            <w:r w:rsidR="008F5F77" w:rsidRPr="009A3877">
              <w:rPr>
                <w:i/>
                <w:lang w:eastAsia="en-US"/>
              </w:rPr>
              <w:t>причину электризации тел,</w:t>
            </w:r>
          </w:p>
          <w:p w:rsidR="00456939" w:rsidRPr="009A3877" w:rsidRDefault="00CB0589" w:rsidP="009A3877">
            <w:pPr>
              <w:pStyle w:val="a3"/>
              <w:spacing w:before="0" w:beforeAutospacing="0" w:after="0" w:afterAutospacing="0" w:line="360" w:lineRule="auto"/>
              <w:ind w:left="720"/>
              <w:rPr>
                <w:i/>
              </w:rPr>
            </w:pPr>
            <w:r w:rsidRPr="009A3877">
              <w:rPr>
                <w:i/>
                <w:lang w:eastAsia="en-US"/>
              </w:rPr>
              <w:lastRenderedPageBreak/>
              <w:t>б)</w:t>
            </w:r>
            <w:r w:rsidR="008F5F77" w:rsidRPr="009A3877">
              <w:rPr>
                <w:i/>
                <w:lang w:eastAsia="en-US"/>
              </w:rPr>
              <w:t xml:space="preserve"> </w:t>
            </w:r>
            <w:r w:rsidR="00456939" w:rsidRPr="009A3877">
              <w:rPr>
                <w:i/>
              </w:rPr>
              <w:t>законы взаимодействия зарядов одноименных и разноименных знаков.</w:t>
            </w:r>
          </w:p>
          <w:p w:rsidR="00CB0589" w:rsidRPr="009A3877" w:rsidRDefault="003938D8" w:rsidP="009A3877">
            <w:pPr>
              <w:numPr>
                <w:ilvl w:val="0"/>
                <w:numId w:val="1"/>
              </w:numPr>
              <w:spacing w:after="0" w:line="360" w:lineRule="auto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Уметь</w:t>
            </w:r>
            <w:r w:rsidR="00CB0589" w:rsidRPr="009A387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:</w:t>
            </w:r>
            <w:r w:rsidRPr="009A387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</w:t>
            </w:r>
          </w:p>
          <w:p w:rsidR="008C05F2" w:rsidRPr="009A3877" w:rsidRDefault="003938D8" w:rsidP="009A3877">
            <w:pPr>
              <w:spacing w:after="0" w:line="360" w:lineRule="auto"/>
              <w:ind w:left="720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а) прив</w:t>
            </w:r>
            <w:r w:rsidR="00456939" w:rsidRPr="009A387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одить</w:t>
            </w:r>
            <w:r w:rsidRPr="009A387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примеры </w:t>
            </w:r>
            <w:r w:rsidR="00456939" w:rsidRPr="009A387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электрических явлений в природе</w:t>
            </w:r>
            <w:r w:rsidRPr="009A387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, </w:t>
            </w:r>
            <w:r w:rsidR="00456939" w:rsidRPr="009A387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быту, технике;    </w:t>
            </w:r>
          </w:p>
          <w:p w:rsidR="003938D8" w:rsidRPr="009A3877" w:rsidRDefault="00456939" w:rsidP="009A3877">
            <w:pPr>
              <w:spacing w:after="0" w:line="360" w:lineRule="auto"/>
              <w:ind w:left="720"/>
              <w:textAlignment w:val="baseline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 </w:t>
            </w:r>
            <w:r w:rsidR="003938D8" w:rsidRPr="009A387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б) </w:t>
            </w:r>
            <w:r w:rsidRPr="009A387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объяснять электрические явления; в) решать качественные задачи на определение знаков наэлектризованных тел.</w:t>
            </w:r>
          </w:p>
          <w:p w:rsidR="00456939" w:rsidRPr="009A3877" w:rsidRDefault="003938D8" w:rsidP="009A3877">
            <w:pPr>
              <w:spacing w:after="0" w:line="360" w:lineRule="auto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en-US"/>
              </w:rPr>
              <w:t>Личностные</w:t>
            </w:r>
            <w:r w:rsidRPr="009A3877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: </w:t>
            </w:r>
          </w:p>
          <w:p w:rsidR="00456939" w:rsidRPr="009A3877" w:rsidRDefault="003938D8" w:rsidP="009A3877">
            <w:pPr>
              <w:pStyle w:val="a4"/>
              <w:numPr>
                <w:ilvl w:val="0"/>
                <w:numId w:val="4"/>
              </w:numPr>
              <w:tabs>
                <w:tab w:val="clear" w:pos="720"/>
              </w:tabs>
              <w:spacing w:after="0" w:line="360" w:lineRule="auto"/>
              <w:ind w:hanging="271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осознание необходимости самостоятельности мышления в учебной деятельности, способности применять научные знания.</w:t>
            </w:r>
          </w:p>
          <w:p w:rsidR="00456939" w:rsidRPr="009A3877" w:rsidRDefault="003938D8" w:rsidP="009A3877">
            <w:pPr>
              <w:spacing w:after="0" w:line="360" w:lineRule="auto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en-US"/>
              </w:rPr>
              <w:t>Метапредметные</w:t>
            </w:r>
            <w:r w:rsidRPr="009A3877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:</w:t>
            </w:r>
            <w:r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9A3877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ab/>
            </w:r>
          </w:p>
          <w:p w:rsidR="00456939" w:rsidRPr="009A3877" w:rsidRDefault="003938D8" w:rsidP="009A3877">
            <w:pPr>
              <w:pStyle w:val="a4"/>
              <w:numPr>
                <w:ilvl w:val="0"/>
                <w:numId w:val="4"/>
              </w:numPr>
              <w:spacing w:after="0" w:line="360" w:lineRule="auto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принятие знаний о природе, явлениях и законах в единой системе;  </w:t>
            </w:r>
          </w:p>
          <w:p w:rsidR="00456939" w:rsidRPr="009A3877" w:rsidRDefault="003938D8" w:rsidP="009A3877">
            <w:pPr>
              <w:pStyle w:val="a4"/>
              <w:numPr>
                <w:ilvl w:val="0"/>
                <w:numId w:val="4"/>
              </w:numPr>
              <w:spacing w:after="0" w:line="360" w:lineRule="auto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умение использовать первичные </w:t>
            </w:r>
            <w:r w:rsidRPr="009A387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исследовательские навыки</w:t>
            </w:r>
            <w:r w:rsidRPr="009A3877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 xml:space="preserve">; </w:t>
            </w:r>
          </w:p>
          <w:p w:rsidR="003938D8" w:rsidRPr="009A3877" w:rsidRDefault="003938D8" w:rsidP="009A3877">
            <w:pPr>
              <w:pStyle w:val="a4"/>
              <w:numPr>
                <w:ilvl w:val="0"/>
                <w:numId w:val="4"/>
              </w:numPr>
              <w:spacing w:after="0" w:line="360" w:lineRule="auto"/>
              <w:textAlignment w:val="baseline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умение планировать исследовательскую работу.</w:t>
            </w:r>
          </w:p>
        </w:tc>
      </w:tr>
      <w:tr w:rsidR="003938D8" w:rsidRPr="009A3877" w:rsidTr="00DC639A"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38D8" w:rsidRPr="009A3877" w:rsidRDefault="003938D8" w:rsidP="009A3877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lastRenderedPageBreak/>
              <w:t>Основные понятия</w:t>
            </w:r>
          </w:p>
        </w:tc>
        <w:tc>
          <w:tcPr>
            <w:tcW w:w="3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38D8" w:rsidRPr="009A3877" w:rsidRDefault="009F6A20" w:rsidP="009A3877">
            <w:pPr>
              <w:spacing w:after="240" w:line="36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>Электрические явления, э</w:t>
            </w:r>
            <w:r w:rsidR="00456939"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>лектризация тел</w:t>
            </w:r>
            <w:r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>, электрический заряд, два рода электрических зарядов.</w:t>
            </w:r>
            <w:r w:rsidR="00456939"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938D8" w:rsidRPr="009A3877" w:rsidTr="00DC639A"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38D8" w:rsidRPr="009A3877" w:rsidRDefault="003938D8" w:rsidP="009A3877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Межпредметные связи</w:t>
            </w:r>
          </w:p>
        </w:tc>
        <w:tc>
          <w:tcPr>
            <w:tcW w:w="3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38D8" w:rsidRPr="009A3877" w:rsidRDefault="003938D8" w:rsidP="009A3877">
            <w:pPr>
              <w:spacing w:after="240" w:line="36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  <w:r w:rsidR="009F6A20"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>стория, география</w:t>
            </w:r>
            <w:r w:rsidR="009F6A20"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>, биология</w:t>
            </w:r>
          </w:p>
        </w:tc>
      </w:tr>
      <w:tr w:rsidR="003938D8" w:rsidRPr="009A3877" w:rsidTr="00DC639A"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38D8" w:rsidRPr="009A3877" w:rsidRDefault="007529C4" w:rsidP="009A3877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Ресурсы</w:t>
            </w:r>
          </w:p>
          <w:p w:rsidR="003938D8" w:rsidRPr="009A3877" w:rsidRDefault="003938D8" w:rsidP="009A3877">
            <w:pPr>
              <w:pStyle w:val="a4"/>
              <w:spacing w:after="0" w:line="360" w:lineRule="auto"/>
              <w:ind w:left="1828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38D8" w:rsidRPr="009A3877" w:rsidRDefault="003938D8" w:rsidP="009A3877">
            <w:pPr>
              <w:spacing w:before="240" w:after="0" w:line="36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 Учебник  </w:t>
            </w:r>
            <w:r w:rsidR="00166522"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>Физика.</w:t>
            </w:r>
            <w:r w:rsidR="009F6A20"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8</w:t>
            </w:r>
            <w:r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</w:t>
            </w:r>
            <w:r w:rsidR="00166522"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>, под ред. А.В. Перышкина</w:t>
            </w:r>
          </w:p>
          <w:p w:rsidR="003A677A" w:rsidRPr="009A3877" w:rsidRDefault="007529C4" w:rsidP="009A3877">
            <w:pPr>
              <w:spacing w:after="240" w:line="36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A677A"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Презентация </w:t>
            </w:r>
            <w:r w:rsidR="003A677A" w:rsidRPr="009A3877">
              <w:rPr>
                <w:rFonts w:ascii="Times New Roman" w:hAnsi="Times New Roman"/>
                <w:sz w:val="24"/>
                <w:szCs w:val="24"/>
                <w:lang w:val="en-US" w:eastAsia="en-US"/>
              </w:rPr>
              <w:t>Power</w:t>
            </w:r>
            <w:r w:rsidR="003A677A"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3A677A" w:rsidRPr="009A3877">
              <w:rPr>
                <w:rFonts w:ascii="Times New Roman" w:hAnsi="Times New Roman"/>
                <w:sz w:val="24"/>
                <w:szCs w:val="24"/>
                <w:lang w:val="en-US" w:eastAsia="en-US"/>
              </w:rPr>
              <w:t>Point</w:t>
            </w:r>
            <w:r w:rsidR="003A677A"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>, Интернет</w:t>
            </w:r>
            <w:r w:rsidRPr="009A3877">
              <w:rPr>
                <w:rFonts w:ascii="Times New Roman" w:hAnsi="Times New Roman"/>
                <w:sz w:val="24"/>
                <w:szCs w:val="24"/>
                <w:lang w:eastAsia="en-US"/>
              </w:rPr>
              <w:t>, тексты кейсов, лабораторное и демонстрационное физическое оборудование</w:t>
            </w:r>
          </w:p>
        </w:tc>
      </w:tr>
      <w:tr w:rsidR="003938D8" w:rsidRPr="009A3877" w:rsidTr="009F6A20"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38D8" w:rsidRPr="009A3877" w:rsidRDefault="009F6A20" w:rsidP="009A3877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Технология (метод)</w:t>
            </w:r>
          </w:p>
        </w:tc>
        <w:tc>
          <w:tcPr>
            <w:tcW w:w="3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F6A20" w:rsidRPr="009A3877" w:rsidRDefault="007529C4" w:rsidP="009A3877">
            <w:pPr>
              <w:spacing w:after="0" w:line="360" w:lineRule="auto"/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- </w:t>
            </w:r>
            <w:r w:rsidR="009F6A20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технология проблемного обучения (метод эвристических заданий);</w:t>
            </w:r>
          </w:p>
          <w:p w:rsidR="009F6A20" w:rsidRPr="009A3877" w:rsidRDefault="009F6A20" w:rsidP="009A3877">
            <w:pPr>
              <w:spacing w:after="0" w:line="360" w:lineRule="auto"/>
              <w:ind w:left="851" w:hanging="131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 личностно-ориентированная технология обучения (метод уровневой дифференциации);</w:t>
            </w:r>
          </w:p>
          <w:p w:rsidR="009F6A20" w:rsidRPr="009A3877" w:rsidRDefault="009F6A20" w:rsidP="009A3877">
            <w:pPr>
              <w:spacing w:after="0" w:line="360" w:lineRule="auto"/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 проектная технология (информационный проект);</w:t>
            </w:r>
          </w:p>
          <w:p w:rsidR="009F6A20" w:rsidRPr="009A3877" w:rsidRDefault="009F6A20" w:rsidP="009A3877">
            <w:pPr>
              <w:spacing w:after="0" w:line="360" w:lineRule="auto"/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- исследовательские методы в обучении;</w:t>
            </w:r>
          </w:p>
          <w:p w:rsidR="009F6A20" w:rsidRPr="009A3877" w:rsidRDefault="009F6A20" w:rsidP="009A3877">
            <w:pPr>
              <w:spacing w:after="0" w:line="360" w:lineRule="auto"/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 обучение в сотрудничестве;</w:t>
            </w:r>
          </w:p>
          <w:p w:rsidR="009F6A20" w:rsidRPr="009A3877" w:rsidRDefault="009F6A20" w:rsidP="009A3877">
            <w:pPr>
              <w:spacing w:after="0" w:line="360" w:lineRule="auto"/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 здоровьесберегающая технология;</w:t>
            </w:r>
          </w:p>
          <w:p w:rsidR="009F6A20" w:rsidRPr="009A3877" w:rsidRDefault="009F6A20" w:rsidP="009A3877">
            <w:pPr>
              <w:spacing w:after="0" w:line="360" w:lineRule="auto"/>
              <w:ind w:left="733" w:hanging="733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</w:t>
            </w:r>
            <w:r w:rsidR="00166522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- информационно-коммуникативная технология (информационно-обучающий метод);</w:t>
            </w:r>
          </w:p>
        </w:tc>
      </w:tr>
      <w:tr w:rsidR="007529C4" w:rsidRPr="009A3877" w:rsidTr="009F6A20"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9C4" w:rsidRPr="009A3877" w:rsidRDefault="007529C4" w:rsidP="009A3877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Приемы</w:t>
            </w:r>
          </w:p>
        </w:tc>
        <w:tc>
          <w:tcPr>
            <w:tcW w:w="3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9C4" w:rsidRPr="009A3877" w:rsidRDefault="007529C4" w:rsidP="009A3877">
            <w:pPr>
              <w:spacing w:after="0" w:line="360" w:lineRule="auto"/>
              <w:ind w:left="720" w:hanging="692"/>
              <w:contextualSpacing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синквейн, кейс</w:t>
            </w:r>
          </w:p>
        </w:tc>
      </w:tr>
      <w:tr w:rsidR="003938D8" w:rsidRPr="009A3877" w:rsidTr="009F6A20">
        <w:tc>
          <w:tcPr>
            <w:tcW w:w="1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38D8" w:rsidRPr="009A3877" w:rsidRDefault="009F6A20" w:rsidP="009A3877">
            <w:pPr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>Формы организации деятельности обучающихся</w:t>
            </w:r>
          </w:p>
        </w:tc>
        <w:tc>
          <w:tcPr>
            <w:tcW w:w="3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38D8" w:rsidRPr="009A3877" w:rsidRDefault="009F6A20" w:rsidP="009A3877">
            <w:pPr>
              <w:spacing w:after="240" w:line="36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 коллективная, индивидуальная, групповая</w:t>
            </w:r>
          </w:p>
        </w:tc>
      </w:tr>
    </w:tbl>
    <w:p w:rsidR="003938D8" w:rsidRPr="009A3877" w:rsidRDefault="003938D8" w:rsidP="009A3877">
      <w:pPr>
        <w:spacing w:after="0" w:line="360" w:lineRule="auto"/>
        <w:rPr>
          <w:rFonts w:ascii="Times New Roman" w:hAnsi="Times New Roman"/>
          <w:vanish/>
          <w:sz w:val="24"/>
          <w:szCs w:val="24"/>
        </w:rPr>
      </w:pPr>
    </w:p>
    <w:p w:rsidR="003938D8" w:rsidRPr="009A3877" w:rsidRDefault="003938D8" w:rsidP="009A38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938D8" w:rsidRPr="009A3877" w:rsidRDefault="003938D8" w:rsidP="009A38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938D8" w:rsidRPr="009A3877" w:rsidRDefault="003938D8" w:rsidP="009A38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938D8" w:rsidRPr="009A3877" w:rsidRDefault="003938D8" w:rsidP="009A38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938D8" w:rsidRPr="009A3877" w:rsidRDefault="003938D8" w:rsidP="009A38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938D8" w:rsidRPr="009A3877" w:rsidRDefault="003938D8" w:rsidP="009A38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938D8" w:rsidRPr="009A3877" w:rsidRDefault="003938D8" w:rsidP="009A38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938D8" w:rsidRPr="009A3877" w:rsidRDefault="003938D8" w:rsidP="009A38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938D8" w:rsidRPr="009A3877" w:rsidRDefault="003938D8" w:rsidP="009A387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5467D" w:rsidRPr="009A3877" w:rsidRDefault="0055467D" w:rsidP="009A3877">
      <w:pPr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1843"/>
        <w:gridCol w:w="1417"/>
        <w:gridCol w:w="1418"/>
        <w:gridCol w:w="142"/>
        <w:gridCol w:w="1417"/>
        <w:gridCol w:w="1418"/>
        <w:gridCol w:w="1417"/>
        <w:gridCol w:w="1382"/>
      </w:tblGrid>
      <w:tr w:rsidR="0055467D" w:rsidRPr="009A3877" w:rsidTr="0055467D">
        <w:tc>
          <w:tcPr>
            <w:tcW w:w="4106" w:type="dxa"/>
            <w:vMerge w:val="restart"/>
          </w:tcPr>
          <w:p w:rsidR="0055467D" w:rsidRPr="009A3877" w:rsidRDefault="0055467D" w:rsidP="009A387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</w:tc>
        <w:tc>
          <w:tcPr>
            <w:tcW w:w="1843" w:type="dxa"/>
            <w:vMerge w:val="restart"/>
          </w:tcPr>
          <w:p w:rsidR="0055467D" w:rsidRPr="009A3877" w:rsidRDefault="0055467D" w:rsidP="009A387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r w:rsidRPr="009A38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8611" w:type="dxa"/>
            <w:gridSpan w:val="7"/>
          </w:tcPr>
          <w:p w:rsidR="0055467D" w:rsidRPr="009A3877" w:rsidRDefault="0055467D" w:rsidP="009A387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Деятельность учащихся</w:t>
            </w:r>
          </w:p>
        </w:tc>
      </w:tr>
      <w:tr w:rsidR="0055467D" w:rsidRPr="009A3877" w:rsidTr="0055467D">
        <w:tc>
          <w:tcPr>
            <w:tcW w:w="4106" w:type="dxa"/>
            <w:vMerge/>
          </w:tcPr>
          <w:p w:rsidR="0055467D" w:rsidRPr="009A3877" w:rsidRDefault="0055467D" w:rsidP="009A387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5467D" w:rsidRPr="009A3877" w:rsidRDefault="0055467D" w:rsidP="009A387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55467D" w:rsidRPr="009A3877" w:rsidRDefault="0055467D" w:rsidP="009A387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>Познавательная</w:t>
            </w:r>
          </w:p>
        </w:tc>
        <w:tc>
          <w:tcPr>
            <w:tcW w:w="2977" w:type="dxa"/>
            <w:gridSpan w:val="3"/>
          </w:tcPr>
          <w:p w:rsidR="0055467D" w:rsidRPr="009A3877" w:rsidRDefault="0055467D" w:rsidP="009A387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</w:tc>
        <w:tc>
          <w:tcPr>
            <w:tcW w:w="2799" w:type="dxa"/>
            <w:gridSpan w:val="2"/>
          </w:tcPr>
          <w:p w:rsidR="0055467D" w:rsidRPr="009A3877" w:rsidRDefault="0055467D" w:rsidP="009A387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>Регулятивная</w:t>
            </w:r>
          </w:p>
        </w:tc>
      </w:tr>
      <w:tr w:rsidR="0055467D" w:rsidRPr="009A3877" w:rsidTr="00AD390A">
        <w:trPr>
          <w:trHeight w:val="914"/>
        </w:trPr>
        <w:tc>
          <w:tcPr>
            <w:tcW w:w="4106" w:type="dxa"/>
            <w:vMerge/>
          </w:tcPr>
          <w:p w:rsidR="0055467D" w:rsidRPr="009A3877" w:rsidRDefault="0055467D" w:rsidP="009A387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5467D" w:rsidRPr="009A3877" w:rsidRDefault="0055467D" w:rsidP="009A387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67D" w:rsidRPr="009A3877" w:rsidRDefault="0055467D" w:rsidP="009A387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>Осущест</w:t>
            </w:r>
            <w:r w:rsidR="00CB0589" w:rsidRPr="009A387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>вляемые учебные действия</w:t>
            </w:r>
          </w:p>
        </w:tc>
        <w:tc>
          <w:tcPr>
            <w:tcW w:w="1418" w:type="dxa"/>
          </w:tcPr>
          <w:p w:rsidR="0055467D" w:rsidRPr="009A3877" w:rsidRDefault="0055467D" w:rsidP="009A387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>Формируемые способы действий</w:t>
            </w:r>
          </w:p>
        </w:tc>
        <w:tc>
          <w:tcPr>
            <w:tcW w:w="1559" w:type="dxa"/>
            <w:gridSpan w:val="2"/>
          </w:tcPr>
          <w:p w:rsidR="0055467D" w:rsidRPr="009A3877" w:rsidRDefault="0055467D" w:rsidP="009A387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>Осущест</w:t>
            </w:r>
            <w:r w:rsidR="00CB0589" w:rsidRPr="009A3877">
              <w:rPr>
                <w:rFonts w:ascii="Times New Roman" w:hAnsi="Times New Roman"/>
                <w:b/>
                <w:sz w:val="24"/>
                <w:szCs w:val="24"/>
              </w:rPr>
              <w:t>-в</w:t>
            </w: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>ляемые учебные действия</w:t>
            </w:r>
          </w:p>
        </w:tc>
        <w:tc>
          <w:tcPr>
            <w:tcW w:w="1418" w:type="dxa"/>
          </w:tcPr>
          <w:p w:rsidR="0055467D" w:rsidRPr="009A3877" w:rsidRDefault="0055467D" w:rsidP="009A387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>Формируемые способы действий</w:t>
            </w:r>
          </w:p>
        </w:tc>
        <w:tc>
          <w:tcPr>
            <w:tcW w:w="1417" w:type="dxa"/>
          </w:tcPr>
          <w:p w:rsidR="0055467D" w:rsidRPr="009A3877" w:rsidRDefault="0055467D" w:rsidP="009A387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>Осущест</w:t>
            </w:r>
            <w:r w:rsidR="00CB0589" w:rsidRPr="009A387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>вляемые учебные действия</w:t>
            </w:r>
          </w:p>
        </w:tc>
        <w:tc>
          <w:tcPr>
            <w:tcW w:w="1382" w:type="dxa"/>
          </w:tcPr>
          <w:p w:rsidR="0055467D" w:rsidRPr="009A3877" w:rsidRDefault="0055467D" w:rsidP="009A387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>Формируемые способы действий</w:t>
            </w:r>
          </w:p>
        </w:tc>
      </w:tr>
      <w:tr w:rsidR="0055467D" w:rsidRPr="009A3877" w:rsidTr="0055467D">
        <w:tc>
          <w:tcPr>
            <w:tcW w:w="14560" w:type="dxa"/>
            <w:gridSpan w:val="9"/>
          </w:tcPr>
          <w:p w:rsidR="0055467D" w:rsidRPr="009A3877" w:rsidRDefault="00580A9F" w:rsidP="009A387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55467D" w:rsidRPr="009A3877">
              <w:rPr>
                <w:rFonts w:ascii="Times New Roman" w:hAnsi="Times New Roman"/>
                <w:b/>
                <w:sz w:val="24"/>
                <w:szCs w:val="24"/>
              </w:rPr>
              <w:t>Организационный момент</w:t>
            </w:r>
          </w:p>
        </w:tc>
      </w:tr>
      <w:tr w:rsidR="0055467D" w:rsidRPr="009A3877" w:rsidTr="0026779A">
        <w:trPr>
          <w:trHeight w:val="70"/>
        </w:trPr>
        <w:tc>
          <w:tcPr>
            <w:tcW w:w="4106" w:type="dxa"/>
          </w:tcPr>
          <w:p w:rsidR="0055467D" w:rsidRPr="009A3877" w:rsidRDefault="002768D4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Здравствуйте, ребята! </w:t>
            </w:r>
          </w:p>
          <w:p w:rsidR="00B42954" w:rsidRPr="009A3877" w:rsidRDefault="00F80437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Знаменитый французский философ и математик Рене Декарт ска</w:t>
            </w:r>
            <w:r w:rsidR="0053397B" w:rsidRPr="009A3877">
              <w:rPr>
                <w:rFonts w:ascii="Times New Roman" w:hAnsi="Times New Roman"/>
                <w:sz w:val="24"/>
                <w:szCs w:val="24"/>
              </w:rPr>
              <w:t xml:space="preserve">зал: «Я мыслю, следовательно, я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существую», а мы с вами с полным правом в конце урока физики сможем добавить – я развиваюсь!</w:t>
            </w:r>
            <w:r w:rsidR="008C7F17" w:rsidRPr="009A3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2954" w:rsidRPr="009A3877" w:rsidRDefault="00B42954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(слайд 1)</w:t>
            </w:r>
          </w:p>
          <w:p w:rsidR="00B42954" w:rsidRPr="009A3877" w:rsidRDefault="00B42954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4517" w:rsidRPr="009A3877" w:rsidRDefault="008C7F17" w:rsidP="0047145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А чтобы развиваться с точки зрения физики, надо наблюдать, экспериментировать, обобщать и делать правильные выводы. </w:t>
            </w:r>
          </w:p>
        </w:tc>
        <w:tc>
          <w:tcPr>
            <w:tcW w:w="1843" w:type="dxa"/>
          </w:tcPr>
          <w:p w:rsidR="0055467D" w:rsidRPr="009A3877" w:rsidRDefault="0055467D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Приветствие учащихся</w:t>
            </w:r>
          </w:p>
          <w:p w:rsidR="008C7F17" w:rsidRPr="009A3877" w:rsidRDefault="008C7F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4517" w:rsidRPr="009A3877" w:rsidRDefault="003745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4517" w:rsidRPr="009A3877" w:rsidRDefault="003745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4517" w:rsidRPr="009A3877" w:rsidRDefault="003745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4517" w:rsidRPr="009A3877" w:rsidRDefault="003745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4517" w:rsidRPr="009A3877" w:rsidRDefault="003745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4517" w:rsidRPr="009A3877" w:rsidRDefault="003745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67D" w:rsidRPr="009A3877" w:rsidRDefault="0055467D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Ответ </w:t>
            </w:r>
            <w:r w:rsidR="008C05F2" w:rsidRPr="009A3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на приветст</w:t>
            </w:r>
            <w:r w:rsidR="008C05F2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вие учите</w:t>
            </w:r>
            <w:r w:rsidR="008C05F2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ля.</w:t>
            </w:r>
          </w:p>
          <w:p w:rsidR="00D63109" w:rsidRPr="009A3877" w:rsidRDefault="00D63109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3109" w:rsidRPr="009A3877" w:rsidRDefault="00D63109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3109" w:rsidRPr="009A3877" w:rsidRDefault="00D63109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3109" w:rsidRPr="009A3877" w:rsidRDefault="00D63109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63109" w:rsidRPr="009A3877" w:rsidRDefault="00D63109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7F17" w:rsidRPr="009A3877" w:rsidRDefault="008C7F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55467D" w:rsidRPr="009A3877" w:rsidRDefault="0055467D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Выделение существен</w:t>
            </w:r>
            <w:r w:rsidR="008C05F2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ной инфор</w:t>
            </w:r>
            <w:r w:rsidR="008C05F2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ма</w:t>
            </w:r>
            <w:r w:rsidR="008C05F2" w:rsidRPr="009A3877">
              <w:rPr>
                <w:rFonts w:ascii="Times New Roman" w:hAnsi="Times New Roman"/>
                <w:sz w:val="24"/>
                <w:szCs w:val="24"/>
              </w:rPr>
              <w:t xml:space="preserve">ции из слов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</w:p>
          <w:p w:rsidR="008C7F17" w:rsidRPr="009A3877" w:rsidRDefault="008C7F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67D" w:rsidRPr="009A3877" w:rsidRDefault="0055467D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Взаимо</w:t>
            </w:r>
            <w:r w:rsidR="00CB0589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действие с учителем</w:t>
            </w:r>
          </w:p>
        </w:tc>
        <w:tc>
          <w:tcPr>
            <w:tcW w:w="1418" w:type="dxa"/>
          </w:tcPr>
          <w:p w:rsidR="0055467D" w:rsidRPr="009A3877" w:rsidRDefault="0055467D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Слушание учителя</w:t>
            </w:r>
          </w:p>
        </w:tc>
        <w:tc>
          <w:tcPr>
            <w:tcW w:w="1417" w:type="dxa"/>
          </w:tcPr>
          <w:p w:rsidR="0055467D" w:rsidRPr="009A3877" w:rsidRDefault="0055467D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Целепола</w:t>
            </w:r>
            <w:r w:rsidR="00CB0589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гание</w:t>
            </w:r>
          </w:p>
        </w:tc>
        <w:tc>
          <w:tcPr>
            <w:tcW w:w="1382" w:type="dxa"/>
          </w:tcPr>
          <w:p w:rsidR="0055467D" w:rsidRPr="009A3877" w:rsidRDefault="008C05F2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="0055467D" w:rsidRPr="009A3877">
              <w:rPr>
                <w:rFonts w:ascii="Times New Roman" w:hAnsi="Times New Roman"/>
                <w:sz w:val="24"/>
                <w:szCs w:val="24"/>
              </w:rPr>
              <w:t>настраи</w:t>
            </w:r>
            <w:r w:rsidR="00CB0589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="0055467D" w:rsidRPr="009A3877">
              <w:rPr>
                <w:rFonts w:ascii="Times New Roman" w:hAnsi="Times New Roman"/>
                <w:sz w:val="24"/>
                <w:szCs w:val="24"/>
              </w:rPr>
              <w:t>ваться на занятие</w:t>
            </w:r>
          </w:p>
        </w:tc>
      </w:tr>
      <w:tr w:rsidR="00F80437" w:rsidRPr="009A3877" w:rsidTr="00B21FBA">
        <w:tc>
          <w:tcPr>
            <w:tcW w:w="14560" w:type="dxa"/>
            <w:gridSpan w:val="9"/>
          </w:tcPr>
          <w:p w:rsidR="00F80437" w:rsidRPr="009A3877" w:rsidRDefault="00580A9F" w:rsidP="009A387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F80437" w:rsidRPr="009A3877">
              <w:rPr>
                <w:rFonts w:ascii="Times New Roman" w:hAnsi="Times New Roman"/>
                <w:b/>
                <w:sz w:val="24"/>
                <w:szCs w:val="24"/>
              </w:rPr>
              <w:t xml:space="preserve">Актуализация опыта обучающихся. </w:t>
            </w:r>
            <w:r w:rsidR="00D63109" w:rsidRPr="009A3877">
              <w:rPr>
                <w:rFonts w:ascii="Times New Roman" w:hAnsi="Times New Roman"/>
                <w:b/>
                <w:sz w:val="24"/>
                <w:szCs w:val="24"/>
              </w:rPr>
              <w:t xml:space="preserve">Мотивация. </w:t>
            </w:r>
            <w:r w:rsidR="00F80437" w:rsidRPr="009A3877">
              <w:rPr>
                <w:rFonts w:ascii="Times New Roman" w:hAnsi="Times New Roman"/>
                <w:b/>
                <w:sz w:val="24"/>
                <w:szCs w:val="24"/>
              </w:rPr>
              <w:t>Формулировка темы урока. Постановка цели урока.</w:t>
            </w:r>
          </w:p>
        </w:tc>
      </w:tr>
      <w:tr w:rsidR="00F80437" w:rsidRPr="009A3877" w:rsidTr="00AD390A">
        <w:trPr>
          <w:trHeight w:val="2119"/>
        </w:trPr>
        <w:tc>
          <w:tcPr>
            <w:tcW w:w="4106" w:type="dxa"/>
          </w:tcPr>
          <w:p w:rsidR="008C7F17" w:rsidRPr="009A3877" w:rsidRDefault="008C7F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lastRenderedPageBreak/>
              <w:t>Сегодня мы с вами должны познакомиться поближе с удивительно интересными физическими явлениями.</w:t>
            </w:r>
            <w:r w:rsidR="00E25507" w:rsidRPr="009A3877">
              <w:rPr>
                <w:rFonts w:ascii="Times New Roman" w:hAnsi="Times New Roman"/>
                <w:sz w:val="24"/>
                <w:szCs w:val="24"/>
              </w:rPr>
              <w:t xml:space="preserve">   А итогом нашего урока будет составление физического синквейна.</w:t>
            </w:r>
          </w:p>
          <w:p w:rsidR="008C7F17" w:rsidRPr="009A3877" w:rsidRDefault="008C7F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Вы, естественно, с ними очень часто встречаетесь в повседневной жизни, но вряд ли, вы раньше задумывались о </w:t>
            </w:r>
            <w:r w:rsidR="006A78AE" w:rsidRPr="009A3877">
              <w:rPr>
                <w:rFonts w:ascii="Times New Roman" w:hAnsi="Times New Roman"/>
                <w:sz w:val="24"/>
                <w:szCs w:val="24"/>
              </w:rPr>
              <w:t>том почему они возникают.</w:t>
            </w:r>
          </w:p>
          <w:p w:rsidR="008C7F17" w:rsidRPr="009A3877" w:rsidRDefault="008C7F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Итак, смотрим на экран и определяем: какие физические явления показаны на слайд</w:t>
            </w:r>
            <w:r w:rsidR="00ED62F2" w:rsidRPr="009A3877">
              <w:rPr>
                <w:rFonts w:ascii="Times New Roman" w:hAnsi="Times New Roman"/>
                <w:sz w:val="24"/>
                <w:szCs w:val="24"/>
              </w:rPr>
              <w:t>е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="00B42954" w:rsidRPr="009A3877">
              <w:rPr>
                <w:rFonts w:ascii="Times New Roman" w:hAnsi="Times New Roman"/>
                <w:sz w:val="24"/>
                <w:szCs w:val="24"/>
              </w:rPr>
              <w:t>(слайд 2)</w:t>
            </w:r>
          </w:p>
          <w:p w:rsidR="008C7F17" w:rsidRPr="009A3877" w:rsidRDefault="008C7F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Ну, что ж, вы все правильно определили, </w:t>
            </w:r>
            <w:r w:rsidR="00ED62F2" w:rsidRPr="009A3877">
              <w:rPr>
                <w:rFonts w:ascii="Times New Roman" w:hAnsi="Times New Roman"/>
                <w:sz w:val="24"/>
                <w:szCs w:val="24"/>
              </w:rPr>
              <w:t xml:space="preserve">что на слайде </w:t>
            </w:r>
            <w:r w:rsidR="006A78AE" w:rsidRPr="009A3877">
              <w:rPr>
                <w:rFonts w:ascii="Times New Roman" w:hAnsi="Times New Roman"/>
                <w:sz w:val="24"/>
                <w:szCs w:val="24"/>
              </w:rPr>
              <w:t xml:space="preserve">были показаны </w:t>
            </w:r>
            <w:r w:rsidR="00ED62F2" w:rsidRPr="009A3877">
              <w:rPr>
                <w:rFonts w:ascii="Times New Roman" w:hAnsi="Times New Roman"/>
                <w:sz w:val="24"/>
                <w:szCs w:val="24"/>
              </w:rPr>
              <w:t>электрические явления.</w:t>
            </w:r>
          </w:p>
          <w:p w:rsidR="00D63109" w:rsidRPr="009A3877" w:rsidRDefault="00D63109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Открытие электрических явлений легенда приписывает мыслителю древней Греции Фалесу, жившему более двух тысячелетий назад. В окрестностях города Магнезия </w:t>
            </w:r>
            <w:r w:rsidR="006A78AE" w:rsidRPr="009A3877">
              <w:rPr>
                <w:rFonts w:ascii="Times New Roman" w:hAnsi="Times New Roman"/>
                <w:sz w:val="24"/>
                <w:szCs w:val="24"/>
              </w:rPr>
              <w:t xml:space="preserve">Фалес </w:t>
            </w:r>
            <w:r w:rsidR="00721C75" w:rsidRPr="009A3877">
              <w:rPr>
                <w:rFonts w:ascii="Times New Roman" w:hAnsi="Times New Roman"/>
                <w:sz w:val="24"/>
                <w:szCs w:val="24"/>
              </w:rPr>
              <w:lastRenderedPageBreak/>
              <w:t>находил таинственные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1C75" w:rsidRPr="009A3877">
              <w:rPr>
                <w:rFonts w:ascii="Times New Roman" w:hAnsi="Times New Roman"/>
                <w:sz w:val="24"/>
                <w:szCs w:val="24"/>
              </w:rPr>
              <w:t>камешки, красивые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 и легкие. Эти дары моря обладали любопытным свойством: если их натирали шерстяной тряпочкой, то к ним прилипали пушинки, легкие кусочки дерева, травы. Такие камешки, выбрасываемые морем, мы сейчас называем янтарем.</w:t>
            </w:r>
          </w:p>
          <w:p w:rsidR="00D63109" w:rsidRPr="009A3877" w:rsidRDefault="00D63109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 Древние же греки янтарь называли электроном. Древние греки любили украшения и мелкие поделки из янтаря. Названного ими за цвет и блеск «электрон» - что значит «солнечный камень». Отсюда и произошло слово электричество. Первый исследователь</w:t>
            </w:r>
            <w:r w:rsidR="00B42954" w:rsidRPr="009A387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br/>
              <w:t>Фалес Милетский (VI век до н.э.)</w:t>
            </w:r>
          </w:p>
          <w:p w:rsidR="00CE6114" w:rsidRDefault="00D63109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6114" w:rsidRDefault="00CE6114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4517" w:rsidRPr="009A3877" w:rsidRDefault="00D63109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Легенда гласит.</w:t>
            </w:r>
          </w:p>
          <w:p w:rsidR="00440327" w:rsidRPr="009A3877" w:rsidRDefault="00D63109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Дочь Фалеса пряла шерсть янтарным веретеном и уронила его случайно в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lastRenderedPageBreak/>
              <w:t>воду. Девушка стала обтирать веретено краем своего шерстяного хитона и заметила, что к нему пристало несколько ворсинок. Чем сильнее она вытирала, тем больше ворсинок прилипало. Это и заметил ее отец. Объясни, почему у меня путаются нити, когда я работаю с веретеном, к пряже прилипают пыль, соломинки. Это очень неудобно.</w:t>
            </w:r>
            <w:r w:rsidR="00440327" w:rsidRPr="009A3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3109" w:rsidRPr="009A3877" w:rsidRDefault="00D63109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Фалес берет янтарное веретено, потирает его и видит маленькие искорки.</w:t>
            </w:r>
            <w:r w:rsidR="00F35684" w:rsidRPr="009A3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2954" w:rsidRPr="009A3877">
              <w:rPr>
                <w:rFonts w:ascii="Times New Roman" w:hAnsi="Times New Roman"/>
                <w:sz w:val="24"/>
                <w:szCs w:val="24"/>
              </w:rPr>
              <w:t>(слайд 3)</w:t>
            </w:r>
          </w:p>
          <w:p w:rsidR="00F80437" w:rsidRPr="009A3877" w:rsidRDefault="005579C9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Очевидно, что дочь Фалеса наблюдала электрическое явление, а её отец, Фалес, попытался объяснить его.</w:t>
            </w:r>
          </w:p>
          <w:p w:rsidR="008C05F2" w:rsidRPr="009A3877" w:rsidRDefault="005579C9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Давайте, и мы с вами определим тему нашего урока, которая кроется в названии слова, объясняющего электрические явления – </w:t>
            </w:r>
            <w:r w:rsidR="003862E9" w:rsidRPr="009A3877">
              <w:rPr>
                <w:rFonts w:ascii="Times New Roman" w:hAnsi="Times New Roman"/>
                <w:sz w:val="24"/>
                <w:szCs w:val="24"/>
              </w:rPr>
              <w:t>…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электризация тел.</w:t>
            </w:r>
            <w:r w:rsidR="00374517" w:rsidRPr="009A3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79C9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  <w:r w:rsidR="005579C9" w:rsidRPr="009A3877">
              <w:rPr>
                <w:rFonts w:ascii="Times New Roman" w:hAnsi="Times New Roman"/>
                <w:sz w:val="24"/>
                <w:szCs w:val="24"/>
              </w:rPr>
              <w:t xml:space="preserve"> какие б</w:t>
            </w:r>
            <w:r w:rsidR="00580A9F" w:rsidRPr="009A3877">
              <w:rPr>
                <w:rFonts w:ascii="Times New Roman" w:hAnsi="Times New Roman"/>
                <w:sz w:val="24"/>
                <w:szCs w:val="24"/>
              </w:rPr>
              <w:t>ы</w:t>
            </w:r>
            <w:r w:rsidR="005579C9" w:rsidRPr="009A3877">
              <w:rPr>
                <w:rFonts w:ascii="Times New Roman" w:hAnsi="Times New Roman"/>
                <w:sz w:val="24"/>
                <w:szCs w:val="24"/>
              </w:rPr>
              <w:t xml:space="preserve"> цели вы поставите перед собой на сегодняшний урок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765991" w:rsidRPr="009A3877" w:rsidRDefault="00765991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Запишем в </w:t>
            </w:r>
            <w:r w:rsidR="00173A48" w:rsidRPr="009A3877">
              <w:rPr>
                <w:rFonts w:ascii="Times New Roman" w:hAnsi="Times New Roman"/>
                <w:sz w:val="24"/>
                <w:szCs w:val="24"/>
              </w:rPr>
              <w:t>тетрадь дату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 сегодняш</w:t>
            </w:r>
            <w:r w:rsidR="00173A48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него урока, тему и цели, которых мы хотим достигнуть.</w:t>
            </w:r>
          </w:p>
          <w:p w:rsidR="00F35684" w:rsidRPr="009A3877" w:rsidRDefault="00F35684" w:rsidP="009A387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F17" w:rsidRPr="009A3877" w:rsidRDefault="008C7F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 слайдов из презентации с изображением электрических явлений</w:t>
            </w:r>
          </w:p>
          <w:p w:rsidR="00F80437" w:rsidRPr="009A3877" w:rsidRDefault="008C7F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Постановка проблемного вопроса</w:t>
            </w: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05F2" w:rsidRPr="009A3877" w:rsidRDefault="008C05F2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05F2" w:rsidRPr="009A3877" w:rsidRDefault="008C05F2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8C05F2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lastRenderedPageBreak/>
              <w:t>Выяснение темы урока и формули</w:t>
            </w:r>
            <w:r w:rsidR="00916F98" w:rsidRPr="009A3877">
              <w:rPr>
                <w:rFonts w:ascii="Times New Roman" w:hAnsi="Times New Roman"/>
                <w:sz w:val="24"/>
                <w:szCs w:val="24"/>
              </w:rPr>
              <w:t>ровка его цели</w:t>
            </w:r>
          </w:p>
        </w:tc>
        <w:tc>
          <w:tcPr>
            <w:tcW w:w="1417" w:type="dxa"/>
          </w:tcPr>
          <w:p w:rsidR="008C7F17" w:rsidRPr="009A3877" w:rsidRDefault="008C7F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lastRenderedPageBreak/>
              <w:t>Ответ на вопрос учителя.</w:t>
            </w: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4517" w:rsidRPr="009A3877" w:rsidRDefault="003745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05F2" w:rsidRPr="009A3877" w:rsidRDefault="008C05F2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05F2" w:rsidRPr="009A3877" w:rsidRDefault="008C05F2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7F1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lastRenderedPageBreak/>
              <w:t>Выдвига</w:t>
            </w:r>
            <w:r w:rsidR="009A3877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ют предпо</w:t>
            </w:r>
            <w:r w:rsidR="009A3877" w:rsidRPr="009A3877">
              <w:rPr>
                <w:rFonts w:ascii="Times New Roman" w:hAnsi="Times New Roman"/>
                <w:sz w:val="24"/>
                <w:szCs w:val="24"/>
              </w:rPr>
              <w:t xml:space="preserve"> ло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жения о теме уро</w:t>
            </w:r>
            <w:r w:rsidR="009A3877" w:rsidRPr="009A3877">
              <w:rPr>
                <w:rFonts w:ascii="Times New Roman" w:hAnsi="Times New Roman"/>
                <w:sz w:val="24"/>
                <w:szCs w:val="24"/>
              </w:rPr>
              <w:t xml:space="preserve">-ка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«Элект</w:t>
            </w:r>
            <w:r w:rsidR="009A3877" w:rsidRPr="009A3877">
              <w:rPr>
                <w:rFonts w:ascii="Times New Roman" w:hAnsi="Times New Roman"/>
                <w:sz w:val="24"/>
                <w:szCs w:val="24"/>
              </w:rPr>
              <w:t>-риза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ция тел»</w:t>
            </w:r>
            <w:r w:rsidR="009A3877" w:rsidRPr="009A3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Ставят це</w:t>
            </w:r>
            <w:r w:rsidR="009A3877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ли урока. Цель дол</w:t>
            </w:r>
            <w:r w:rsidR="009A3877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жна начи</w:t>
            </w:r>
            <w:r w:rsidR="009A3877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наться </w:t>
            </w:r>
            <w:r w:rsidR="009A3877" w:rsidRPr="009A3877">
              <w:rPr>
                <w:rFonts w:ascii="Times New Roman" w:hAnsi="Times New Roman"/>
                <w:sz w:val="24"/>
                <w:szCs w:val="24"/>
              </w:rPr>
              <w:t>словами:   «Я должен узнать…</w:t>
            </w:r>
            <w:r w:rsidR="00440327" w:rsidRPr="009A3877">
              <w:rPr>
                <w:rFonts w:ascii="Times New Roman" w:hAnsi="Times New Roman"/>
                <w:sz w:val="24"/>
                <w:szCs w:val="24"/>
              </w:rPr>
              <w:t>.»</w:t>
            </w:r>
          </w:p>
          <w:p w:rsidR="00CE6114" w:rsidRDefault="00CE6114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Pr="009A3877" w:rsidRDefault="00CE6114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9A3877" w:rsidRPr="009A3877" w:rsidRDefault="008C7F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lastRenderedPageBreak/>
              <w:t>Осуществ</w:t>
            </w:r>
            <w:r w:rsidR="00CB0589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ление акту</w:t>
            </w:r>
            <w:r w:rsidR="00CB0589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ализации лично</w:t>
            </w:r>
            <w:r w:rsidR="00CB0589" w:rsidRPr="009A3877">
              <w:rPr>
                <w:rFonts w:ascii="Times New Roman" w:hAnsi="Times New Roman"/>
                <w:sz w:val="24"/>
                <w:szCs w:val="24"/>
              </w:rPr>
              <w:t>го жиз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ненного опыта</w:t>
            </w:r>
          </w:p>
          <w:p w:rsidR="00916F98" w:rsidRPr="009A3877" w:rsidRDefault="003745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Выделение существен-ной ин</w:t>
            </w:r>
            <w:r w:rsidR="00916F98" w:rsidRPr="009A3877">
              <w:rPr>
                <w:rFonts w:ascii="Times New Roman" w:hAnsi="Times New Roman"/>
                <w:sz w:val="24"/>
                <w:szCs w:val="24"/>
              </w:rPr>
              <w:t xml:space="preserve">фор-мации из слов учителя. </w:t>
            </w: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4517" w:rsidRPr="009A3877" w:rsidRDefault="003745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4517" w:rsidRPr="009A3877" w:rsidRDefault="003745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4517" w:rsidRPr="009A3877" w:rsidRDefault="0037451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05F2" w:rsidRPr="009A3877" w:rsidRDefault="008C05F2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05F2" w:rsidRPr="009A3877" w:rsidRDefault="008C05F2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05F2" w:rsidRPr="009A3877" w:rsidRDefault="008C05F2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A3877" w:rsidRPr="009A3877" w:rsidRDefault="009A387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Выдвиже</w:t>
            </w:r>
            <w:r w:rsidR="00374517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ние предпо</w:t>
            </w:r>
            <w:r w:rsidR="00374517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ложения о теме урока </w:t>
            </w: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</w:t>
            </w:r>
            <w:r w:rsidR="008C05F2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льное вы</w:t>
            </w:r>
            <w:r w:rsidR="00CB0589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деление и формулиро</w:t>
            </w:r>
            <w:r w:rsidR="00374517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вание познав</w:t>
            </w:r>
            <w:r w:rsidR="00374517" w:rsidRPr="009A3877">
              <w:rPr>
                <w:rFonts w:ascii="Times New Roman" w:hAnsi="Times New Roman"/>
                <w:sz w:val="24"/>
                <w:szCs w:val="24"/>
              </w:rPr>
              <w:t xml:space="preserve">ательной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цели</w:t>
            </w:r>
            <w:r w:rsidR="00374517" w:rsidRPr="009A3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80437" w:rsidRPr="009A3877" w:rsidRDefault="00CB0589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lastRenderedPageBreak/>
              <w:t>Взаимодей</w:t>
            </w:r>
            <w:r w:rsidR="00916F98" w:rsidRPr="009A3877">
              <w:rPr>
                <w:rFonts w:ascii="Times New Roman" w:hAnsi="Times New Roman"/>
                <w:sz w:val="24"/>
                <w:szCs w:val="24"/>
              </w:rPr>
              <w:t>ствуют с учителем</w:t>
            </w: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4517" w:rsidRPr="009A3877" w:rsidRDefault="00374517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5F2" w:rsidRPr="009A3877" w:rsidRDefault="008C05F2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5F2" w:rsidRPr="009A3877" w:rsidRDefault="008C05F2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CB0589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Взаимодей</w:t>
            </w:r>
            <w:r w:rsidR="00916F98" w:rsidRPr="009A3877">
              <w:rPr>
                <w:rFonts w:ascii="Times New Roman" w:hAnsi="Times New Roman"/>
                <w:sz w:val="24"/>
                <w:szCs w:val="24"/>
              </w:rPr>
              <w:t>ствуют с учителем</w:t>
            </w:r>
            <w:r w:rsidR="00374517" w:rsidRPr="009A3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80437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lastRenderedPageBreak/>
              <w:t>Слушание учителя</w:t>
            </w: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F98" w:rsidRPr="009A3877" w:rsidRDefault="00916F98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4517" w:rsidRPr="009A3877" w:rsidRDefault="00374517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5F2" w:rsidRPr="009A3877" w:rsidRDefault="008C05F2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5F2" w:rsidRPr="009A3877" w:rsidRDefault="008C05F2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0589" w:rsidRPr="009A3877" w:rsidRDefault="00916F98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С</w:t>
            </w:r>
            <w:r w:rsidR="008C05F2" w:rsidRPr="009A3877">
              <w:rPr>
                <w:rFonts w:ascii="Times New Roman" w:hAnsi="Times New Roman"/>
                <w:sz w:val="24"/>
                <w:szCs w:val="24"/>
              </w:rPr>
              <w:t xml:space="preserve">лушание учителя </w:t>
            </w:r>
          </w:p>
          <w:p w:rsidR="00916F98" w:rsidRPr="009A3877" w:rsidRDefault="00CB0589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8C05F2" w:rsidRPr="009A3877">
              <w:rPr>
                <w:rFonts w:ascii="Times New Roman" w:hAnsi="Times New Roman"/>
                <w:sz w:val="24"/>
                <w:szCs w:val="24"/>
              </w:rPr>
              <w:t>то</w:t>
            </w:r>
            <w:r w:rsidR="00916F98" w:rsidRPr="009A3877">
              <w:rPr>
                <w:rFonts w:ascii="Times New Roman" w:hAnsi="Times New Roman"/>
                <w:sz w:val="24"/>
                <w:szCs w:val="24"/>
              </w:rPr>
              <w:t>в</w:t>
            </w:r>
            <w:r w:rsidR="008C05F2" w:rsidRPr="009A3877">
              <w:rPr>
                <w:rFonts w:ascii="Times New Roman" w:hAnsi="Times New Roman"/>
                <w:sz w:val="24"/>
                <w:szCs w:val="24"/>
              </w:rPr>
              <w:t>ари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-щей, </w:t>
            </w:r>
            <w:r w:rsidR="008C05F2" w:rsidRPr="009A3877">
              <w:rPr>
                <w:rFonts w:ascii="Times New Roman" w:hAnsi="Times New Roman"/>
                <w:sz w:val="24"/>
                <w:szCs w:val="24"/>
              </w:rPr>
              <w:t>по</w:t>
            </w:r>
            <w:r w:rsidR="00916F98" w:rsidRPr="009A3877">
              <w:rPr>
                <w:rFonts w:ascii="Times New Roman" w:hAnsi="Times New Roman"/>
                <w:sz w:val="24"/>
                <w:szCs w:val="24"/>
              </w:rPr>
              <w:t>ст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="00916F98" w:rsidRPr="009A3877">
              <w:rPr>
                <w:rFonts w:ascii="Times New Roman" w:hAnsi="Times New Roman"/>
                <w:sz w:val="24"/>
                <w:szCs w:val="24"/>
              </w:rPr>
              <w:t>роение по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="00916F98" w:rsidRPr="009A3877">
              <w:rPr>
                <w:rFonts w:ascii="Times New Roman" w:hAnsi="Times New Roman"/>
                <w:sz w:val="24"/>
                <w:szCs w:val="24"/>
              </w:rPr>
              <w:t>нятных для собе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="00916F98" w:rsidRPr="009A3877">
              <w:rPr>
                <w:rFonts w:ascii="Times New Roman" w:hAnsi="Times New Roman"/>
                <w:sz w:val="24"/>
                <w:szCs w:val="24"/>
              </w:rPr>
              <w:t>седника высказываний</w:t>
            </w:r>
          </w:p>
        </w:tc>
        <w:tc>
          <w:tcPr>
            <w:tcW w:w="1417" w:type="dxa"/>
          </w:tcPr>
          <w:p w:rsidR="00F80437" w:rsidRPr="009A3877" w:rsidRDefault="008C05F2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lastRenderedPageBreak/>
              <w:t>Развитие регу</w:t>
            </w:r>
            <w:r w:rsidR="00580A9F" w:rsidRPr="009A3877">
              <w:rPr>
                <w:rFonts w:ascii="Times New Roman" w:hAnsi="Times New Roman"/>
                <w:sz w:val="24"/>
                <w:szCs w:val="24"/>
              </w:rPr>
              <w:t xml:space="preserve">ляции учебной деятельности. </w:t>
            </w: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4517" w:rsidRPr="009A3877" w:rsidRDefault="00374517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5F2" w:rsidRPr="009A3877" w:rsidRDefault="008C05F2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5F2" w:rsidRPr="009A3877" w:rsidRDefault="008C05F2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5F2" w:rsidRPr="009A3877" w:rsidRDefault="008C05F2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3A48" w:rsidRPr="009A3877" w:rsidRDefault="00580A9F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Контроль правильнос</w:t>
            </w:r>
            <w:r w:rsidR="008C05F2" w:rsidRPr="009A3877">
              <w:rPr>
                <w:rFonts w:ascii="Times New Roman" w:hAnsi="Times New Roman"/>
                <w:sz w:val="24"/>
                <w:szCs w:val="24"/>
              </w:rPr>
              <w:t>ти отве</w:t>
            </w:r>
            <w:r w:rsidR="00CB0589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="008C05F2" w:rsidRPr="009A3877">
              <w:rPr>
                <w:rFonts w:ascii="Times New Roman" w:hAnsi="Times New Roman"/>
                <w:sz w:val="24"/>
                <w:szCs w:val="24"/>
              </w:rPr>
              <w:t>тов обуча</w:t>
            </w:r>
            <w:r w:rsidR="00CB0589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="008C05F2" w:rsidRPr="009A3877">
              <w:rPr>
                <w:rFonts w:ascii="Times New Roman" w:hAnsi="Times New Roman"/>
                <w:sz w:val="24"/>
                <w:szCs w:val="24"/>
              </w:rPr>
              <w:t>ющ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хся</w:t>
            </w:r>
            <w:r w:rsidR="008C05F2" w:rsidRPr="009A387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0A9F" w:rsidRPr="009A3877" w:rsidRDefault="00580A9F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Умение слушать в соответст</w:t>
            </w:r>
            <w:r w:rsidR="008C05F2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вие с це</w:t>
            </w:r>
            <w:r w:rsidR="00CB0589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левой ус</w:t>
            </w:r>
            <w:r w:rsidR="00CB0589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тановкой.</w:t>
            </w:r>
          </w:p>
        </w:tc>
        <w:tc>
          <w:tcPr>
            <w:tcW w:w="1382" w:type="dxa"/>
          </w:tcPr>
          <w:p w:rsidR="00F80437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Регуляция учебной </w:t>
            </w:r>
            <w:r w:rsidR="008C05F2" w:rsidRPr="009A3877">
              <w:rPr>
                <w:rFonts w:ascii="Times New Roman" w:hAnsi="Times New Roman"/>
                <w:sz w:val="24"/>
                <w:szCs w:val="24"/>
              </w:rPr>
              <w:t>дея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тельности.</w:t>
            </w: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4517" w:rsidRPr="009A3877" w:rsidRDefault="00374517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05F2" w:rsidRPr="009A3877" w:rsidRDefault="008C05F2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3A48" w:rsidRPr="009A3877" w:rsidRDefault="00580A9F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Умение слушать в соответствие с целе</w:t>
            </w:r>
            <w:r w:rsidR="00CB0589" w:rsidRPr="009A3877">
              <w:rPr>
                <w:rFonts w:ascii="Times New Roman" w:hAnsi="Times New Roman"/>
                <w:sz w:val="24"/>
                <w:szCs w:val="24"/>
              </w:rPr>
              <w:t xml:space="preserve">вой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установ</w:t>
            </w:r>
            <w:r w:rsidR="00CB0589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кой. </w:t>
            </w:r>
          </w:p>
          <w:p w:rsidR="00173A48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Принятие и сохра</w:t>
            </w:r>
            <w:r w:rsidR="00CB0589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нение учебной цели и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задачи. </w:t>
            </w:r>
          </w:p>
          <w:p w:rsidR="00580A9F" w:rsidRPr="009A3877" w:rsidRDefault="00580A9F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Уточне</w:t>
            </w:r>
            <w:r w:rsidR="00CB0589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="00374517" w:rsidRPr="009A3877">
              <w:rPr>
                <w:rFonts w:ascii="Times New Roman" w:hAnsi="Times New Roman"/>
                <w:sz w:val="24"/>
                <w:szCs w:val="24"/>
              </w:rPr>
              <w:t xml:space="preserve">ние и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до</w:t>
            </w:r>
            <w:r w:rsidR="00CB0589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полне</w:t>
            </w:r>
            <w:r w:rsidR="00374517" w:rsidRPr="009A3877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выска</w:t>
            </w:r>
            <w:r w:rsidR="00374517" w:rsidRPr="009A3877">
              <w:rPr>
                <w:rFonts w:ascii="Times New Roman" w:hAnsi="Times New Roman"/>
                <w:sz w:val="24"/>
                <w:szCs w:val="24"/>
              </w:rPr>
              <w:t>з</w:t>
            </w:r>
            <w:r w:rsidR="00F35684" w:rsidRPr="009A3877">
              <w:rPr>
                <w:rFonts w:ascii="Times New Roman" w:hAnsi="Times New Roman"/>
                <w:sz w:val="24"/>
                <w:szCs w:val="24"/>
              </w:rPr>
              <w:t>ы-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ваний обучаю</w:t>
            </w:r>
            <w:r w:rsidR="00F35684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щихся</w:t>
            </w:r>
            <w:r w:rsidR="00374517" w:rsidRPr="009A38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80A9F" w:rsidRPr="009A3877" w:rsidTr="00B21FBA">
        <w:tc>
          <w:tcPr>
            <w:tcW w:w="14560" w:type="dxa"/>
            <w:gridSpan w:val="9"/>
          </w:tcPr>
          <w:p w:rsidR="00580A9F" w:rsidRPr="009A3877" w:rsidRDefault="00580A9F" w:rsidP="009A387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Изучение новых знаний и способов деятельности</w:t>
            </w:r>
          </w:p>
        </w:tc>
      </w:tr>
      <w:tr w:rsidR="00F80437" w:rsidRPr="009A3877" w:rsidTr="00AD390A">
        <w:trPr>
          <w:trHeight w:val="2688"/>
        </w:trPr>
        <w:tc>
          <w:tcPr>
            <w:tcW w:w="4106" w:type="dxa"/>
          </w:tcPr>
          <w:p w:rsidR="00173A48" w:rsidRPr="009A3877" w:rsidRDefault="00EE518A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lastRenderedPageBreak/>
              <w:t>Поскольку, в конце сегодняшнего урока, мы с вами должны к словам</w:t>
            </w:r>
            <w:r w:rsidR="00DE166E" w:rsidRPr="009A3877">
              <w:rPr>
                <w:rFonts w:ascii="Times New Roman" w:hAnsi="Times New Roman"/>
                <w:sz w:val="24"/>
                <w:szCs w:val="24"/>
              </w:rPr>
              <w:t xml:space="preserve">, сказанным Декартом, добавить ещё одно - я развиваюсь, значит, нам необходимо действовать как ученым, которые столкнулись с неизвестными интересными явлениями. </w:t>
            </w:r>
          </w:p>
          <w:p w:rsidR="00471450" w:rsidRDefault="00DE166E" w:rsidP="009A387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 xml:space="preserve">1 ШАГ. </w:t>
            </w:r>
          </w:p>
          <w:p w:rsidR="00DE166E" w:rsidRPr="009A3877" w:rsidRDefault="00DE166E" w:rsidP="009A387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 xml:space="preserve">НАБЛЮДЕНИЕ </w:t>
            </w:r>
            <w:r w:rsidR="00811636" w:rsidRPr="009A3877">
              <w:rPr>
                <w:rFonts w:ascii="Times New Roman" w:hAnsi="Times New Roman"/>
                <w:b/>
                <w:sz w:val="24"/>
                <w:szCs w:val="24"/>
              </w:rPr>
              <w:t>ЯВЛЕНИЯ.</w:t>
            </w:r>
          </w:p>
          <w:p w:rsidR="00DE166E" w:rsidRPr="009A3877" w:rsidRDefault="00DE166E" w:rsidP="009A3877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i/>
                <w:sz w:val="24"/>
                <w:szCs w:val="24"/>
              </w:rPr>
              <w:t>Опыт № 1</w:t>
            </w:r>
          </w:p>
          <w:p w:rsidR="00DE166E" w:rsidRPr="009A3877" w:rsidRDefault="00DE166E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Цель: Наблюдение электризации тел.</w:t>
            </w:r>
          </w:p>
          <w:p w:rsidR="00DE166E" w:rsidRPr="009A3877" w:rsidRDefault="00CE6114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B17D91" wp14:editId="142B181E">
                      <wp:simplePos x="0" y="0"/>
                      <wp:positionH relativeFrom="column">
                        <wp:posOffset>2037080</wp:posOffset>
                      </wp:positionH>
                      <wp:positionV relativeFrom="paragraph">
                        <wp:posOffset>1220470</wp:posOffset>
                      </wp:positionV>
                      <wp:extent cx="95250" cy="142875"/>
                      <wp:effectExtent l="0" t="0" r="19050" b="28575"/>
                      <wp:wrapNone/>
                      <wp:docPr id="27" name="Прямая соединительная линия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0" cy="142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5D2BB4D9" id="Прямая соединительная линия 27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4pt,96.1pt" to="167.9pt,10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9A3877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5C68E1" wp14:editId="18307DC5">
                      <wp:simplePos x="0" y="0"/>
                      <wp:positionH relativeFrom="column">
                        <wp:posOffset>2170431</wp:posOffset>
                      </wp:positionH>
                      <wp:positionV relativeFrom="paragraph">
                        <wp:posOffset>1252854</wp:posOffset>
                      </wp:positionV>
                      <wp:extent cx="95250" cy="104775"/>
                      <wp:effectExtent l="0" t="0" r="19050" b="28575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250" cy="1047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18D88946" id="Прямая соединительная линия 2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9pt,98.65pt" to="178.4pt,1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9A3877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CA8D6A" wp14:editId="4D9FF8A5">
                      <wp:simplePos x="0" y="0"/>
                      <wp:positionH relativeFrom="column">
                        <wp:posOffset>1856105</wp:posOffset>
                      </wp:positionH>
                      <wp:positionV relativeFrom="paragraph">
                        <wp:posOffset>1220470</wp:posOffset>
                      </wp:positionV>
                      <wp:extent cx="85725" cy="142875"/>
                      <wp:effectExtent l="0" t="0" r="28575" b="28575"/>
                      <wp:wrapNone/>
                      <wp:docPr id="25" name="Прямая соединительная линия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" cy="142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25DDF604" id="Прямая соединительная линия 2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15pt,96.1pt" to="152.9pt,10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9A3877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12A351" wp14:editId="1F1017F2">
                      <wp:simplePos x="0" y="0"/>
                      <wp:positionH relativeFrom="column">
                        <wp:posOffset>1665605</wp:posOffset>
                      </wp:positionH>
                      <wp:positionV relativeFrom="paragraph">
                        <wp:posOffset>1230630</wp:posOffset>
                      </wp:positionV>
                      <wp:extent cx="85725" cy="133350"/>
                      <wp:effectExtent l="0" t="0" r="28575" b="19050"/>
                      <wp:wrapNone/>
                      <wp:docPr id="26" name="Прямая соединительная линия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" cy="133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5BFD5680" id="Прямая соединительная линия 2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15pt,96.9pt" to="137.9pt,1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9A3877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735743" wp14:editId="2EE76F98">
                      <wp:simplePos x="0" y="0"/>
                      <wp:positionH relativeFrom="column">
                        <wp:posOffset>1532255</wp:posOffset>
                      </wp:positionH>
                      <wp:positionV relativeFrom="paragraph">
                        <wp:posOffset>1229995</wp:posOffset>
                      </wp:positionV>
                      <wp:extent cx="104775" cy="142875"/>
                      <wp:effectExtent l="0" t="0" r="28575" b="28575"/>
                      <wp:wrapNone/>
                      <wp:docPr id="24" name="Прямая соединительная линия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4775" cy="142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3D031AF2" id="Прямая соединительная линия 2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65pt,96.85pt" to="128.9pt,10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DE166E" w:rsidRPr="009A3877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 w:rsidR="00C20D1A" w:rsidRPr="009A3877">
              <w:rPr>
                <w:rFonts w:ascii="Times New Roman" w:hAnsi="Times New Roman"/>
                <w:i/>
                <w:sz w:val="24"/>
                <w:szCs w:val="24"/>
              </w:rPr>
              <w:t>боры и материалы: кусок полиэти</w:t>
            </w:r>
            <w:r w:rsidR="00DE166E" w:rsidRPr="009A3877">
              <w:rPr>
                <w:rFonts w:ascii="Times New Roman" w:hAnsi="Times New Roman"/>
                <w:i/>
                <w:sz w:val="24"/>
                <w:szCs w:val="24"/>
              </w:rPr>
              <w:t>леновой пленки, бумажная полоска, кусок ше</w:t>
            </w:r>
            <w:r w:rsidR="00BA4EA8" w:rsidRPr="009A3877">
              <w:rPr>
                <w:rFonts w:ascii="Times New Roman" w:hAnsi="Times New Roman"/>
                <w:i/>
                <w:sz w:val="24"/>
                <w:szCs w:val="24"/>
              </w:rPr>
              <w:t>лковой ткани, ручка пластмассовая, штатив, карандаш, нить.</w:t>
            </w:r>
          </w:p>
          <w:p w:rsidR="00DE166E" w:rsidRPr="009A3877" w:rsidRDefault="00F35684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FEF238" wp14:editId="269F3021">
                      <wp:simplePos x="0" y="0"/>
                      <wp:positionH relativeFrom="column">
                        <wp:posOffset>1494155</wp:posOffset>
                      </wp:positionH>
                      <wp:positionV relativeFrom="paragraph">
                        <wp:posOffset>55245</wp:posOffset>
                      </wp:positionV>
                      <wp:extent cx="676275" cy="0"/>
                      <wp:effectExtent l="0" t="0" r="28575" b="19050"/>
                      <wp:wrapNone/>
                      <wp:docPr id="20" name="Прямая соединительная линия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0BE70C8A" id="Прямая соединительная линия 2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65pt,4.35pt" to="170.9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9A3877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7D2EC9" wp14:editId="1E789649">
                      <wp:simplePos x="0" y="0"/>
                      <wp:positionH relativeFrom="column">
                        <wp:posOffset>1827529</wp:posOffset>
                      </wp:positionH>
                      <wp:positionV relativeFrom="paragraph">
                        <wp:posOffset>64135</wp:posOffset>
                      </wp:positionV>
                      <wp:extent cx="371475" cy="581025"/>
                      <wp:effectExtent l="0" t="0" r="28575" b="28575"/>
                      <wp:wrapNone/>
                      <wp:docPr id="23" name="Прямая соединительная линия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1475" cy="581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10CB7C53" id="Прямая соединительная линия 2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9pt,5.05pt" to="173.1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9A3877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99ABBF" wp14:editId="315EA02B">
                      <wp:simplePos x="0" y="0"/>
                      <wp:positionH relativeFrom="column">
                        <wp:posOffset>1408430</wp:posOffset>
                      </wp:positionH>
                      <wp:positionV relativeFrom="paragraph">
                        <wp:posOffset>64134</wp:posOffset>
                      </wp:positionV>
                      <wp:extent cx="419100" cy="581025"/>
                      <wp:effectExtent l="0" t="0" r="19050" b="28575"/>
                      <wp:wrapNone/>
                      <wp:docPr id="2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9100" cy="581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2A16397D" id="Прямая соединительная линия 2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9pt,5.05pt" to="143.9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BA4EA8" w:rsidRPr="009A3877">
              <w:rPr>
                <w:rFonts w:ascii="Times New Roman" w:hAnsi="Times New Roman"/>
                <w:i/>
                <w:sz w:val="24"/>
                <w:szCs w:val="24"/>
              </w:rPr>
              <w:t>План:</w:t>
            </w:r>
          </w:p>
          <w:p w:rsidR="00BA4EA8" w:rsidRPr="009A3877" w:rsidRDefault="00BA4EA8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 xml:space="preserve">1.Подвесьте на двух </w:t>
            </w:r>
          </w:p>
          <w:p w:rsidR="00BA4EA8" w:rsidRPr="009A3877" w:rsidRDefault="00C24B91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C687671" wp14:editId="6E94943B">
                      <wp:simplePos x="0" y="0"/>
                      <wp:positionH relativeFrom="column">
                        <wp:posOffset>1408430</wp:posOffset>
                      </wp:positionH>
                      <wp:positionV relativeFrom="paragraph">
                        <wp:posOffset>77470</wp:posOffset>
                      </wp:positionV>
                      <wp:extent cx="790575" cy="45719"/>
                      <wp:effectExtent l="0" t="0" r="28575" b="12065"/>
                      <wp:wrapNone/>
                      <wp:docPr id="29" name="Прямо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4571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82A4B19" id="Прямоугольник 29" o:spid="_x0000_s1026" style="position:absolute;margin-left:110.9pt;margin-top:6.1pt;width:62.25pt;height:3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" fillcolor="#5b9bd5 [3204]" strokecolor="#1f4d78 [1604]" strokeweight="1pt"/>
                  </w:pict>
                </mc:Fallback>
              </mc:AlternateContent>
            </w:r>
            <w:r w:rsidR="00BA4EA8" w:rsidRPr="009A3877">
              <w:rPr>
                <w:rFonts w:ascii="Times New Roman" w:hAnsi="Times New Roman"/>
                <w:i/>
                <w:sz w:val="24"/>
                <w:szCs w:val="24"/>
              </w:rPr>
              <w:t xml:space="preserve">нитях карандаш к </w:t>
            </w:r>
          </w:p>
          <w:p w:rsidR="00BA4EA8" w:rsidRPr="009A3877" w:rsidRDefault="00BA4EA8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лапке штатива.</w:t>
            </w:r>
          </w:p>
          <w:p w:rsidR="00005B11" w:rsidRPr="009A3877" w:rsidRDefault="00005B11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2.Положите полиэтиленовую пленку на стол и натрите её куском шелка.</w:t>
            </w:r>
          </w:p>
          <w:p w:rsidR="00005B11" w:rsidRPr="009A3877" w:rsidRDefault="00005B11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 xml:space="preserve">3. Подносите полиэтилен и шелк </w:t>
            </w:r>
            <w:r w:rsidRPr="009A387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поочередно к концу подвешенного карандаша. Что вы наблюдаете?</w:t>
            </w:r>
          </w:p>
          <w:p w:rsidR="00005B11" w:rsidRPr="009A3877" w:rsidRDefault="00005B11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4. Проделайте подобные опыты с пластмассовой ручкой, полоской бумаги, натирая их о полиэтилен или шелк.   Что вы наблюдаете?</w:t>
            </w:r>
          </w:p>
          <w:p w:rsidR="00005B11" w:rsidRPr="009A3877" w:rsidRDefault="00005B11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 xml:space="preserve">5.Положите на бумажную полоску полиэтиленовую пленку и сильно прижмите полоски рукой. Разведите полоски, а затем </w:t>
            </w:r>
            <w:r w:rsidR="00173A48" w:rsidRPr="009A3877">
              <w:rPr>
                <w:rFonts w:ascii="Times New Roman" w:hAnsi="Times New Roman"/>
                <w:i/>
                <w:sz w:val="24"/>
                <w:szCs w:val="24"/>
              </w:rPr>
              <w:t>поднесите их</w:t>
            </w: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 xml:space="preserve"> друг к другу. Что наблюдаете?</w:t>
            </w:r>
          </w:p>
          <w:p w:rsidR="00005B11" w:rsidRPr="009A3877" w:rsidRDefault="00005B11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 xml:space="preserve">6. </w:t>
            </w:r>
            <w:r w:rsidR="00811636" w:rsidRPr="009A3877">
              <w:rPr>
                <w:rFonts w:ascii="Times New Roman" w:hAnsi="Times New Roman"/>
                <w:i/>
                <w:sz w:val="24"/>
                <w:szCs w:val="24"/>
              </w:rPr>
              <w:t>Постарайтесь ответить на вопросы:</w:t>
            </w:r>
          </w:p>
          <w:p w:rsidR="00811636" w:rsidRPr="009A3877" w:rsidRDefault="00811636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-Как можно наэлектризовать тело?</w:t>
            </w:r>
          </w:p>
          <w:p w:rsidR="00811636" w:rsidRPr="009A3877" w:rsidRDefault="00811636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-Оба ли тела электризуются?</w:t>
            </w:r>
          </w:p>
          <w:p w:rsidR="00811636" w:rsidRPr="009A3877" w:rsidRDefault="00811636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-Как обнаружить электризацию тела?</w:t>
            </w:r>
          </w:p>
          <w:p w:rsidR="00811636" w:rsidRPr="009A3877" w:rsidRDefault="00811636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-Все ли тела электризуются при соприкосновении?</w:t>
            </w:r>
          </w:p>
          <w:p w:rsidR="00005B11" w:rsidRPr="009A3877" w:rsidRDefault="00005B11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7.</w:t>
            </w:r>
            <w:r w:rsidR="00811636" w:rsidRPr="009A3877">
              <w:rPr>
                <w:rFonts w:ascii="Times New Roman" w:hAnsi="Times New Roman"/>
                <w:i/>
                <w:sz w:val="24"/>
                <w:szCs w:val="24"/>
              </w:rPr>
              <w:t>Если вам трудно самостоятельно ответить на эти вопросы, то можно воспользоваться текстом учебника физики (§25 с.58-59).</w:t>
            </w:r>
          </w:p>
          <w:p w:rsidR="007B6040" w:rsidRPr="009A3877" w:rsidRDefault="007B6040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8.Сделайте вывод:</w:t>
            </w:r>
          </w:p>
          <w:p w:rsidR="007B6040" w:rsidRPr="009A3877" w:rsidRDefault="007B6040" w:rsidP="009A3877">
            <w:pPr>
              <w:pStyle w:val="a3"/>
              <w:spacing w:before="0" w:beforeAutospacing="0" w:line="360" w:lineRule="auto"/>
              <w:jc w:val="both"/>
              <w:rPr>
                <w:i/>
              </w:rPr>
            </w:pPr>
            <w:r w:rsidRPr="009A3877">
              <w:rPr>
                <w:i/>
              </w:rPr>
              <w:lastRenderedPageBreak/>
              <w:t>Тела можно наэлектризовать (способ)____________________.           В электризации участвуют всегда _______тела и электризуются после разделения_________ тела.</w:t>
            </w:r>
          </w:p>
          <w:p w:rsidR="00BB3C04" w:rsidRPr="009A3877" w:rsidRDefault="00BB3C04" w:rsidP="009A3877">
            <w:pPr>
              <w:pStyle w:val="a3"/>
              <w:spacing w:after="0" w:afterAutospacing="0" w:line="360" w:lineRule="auto"/>
              <w:jc w:val="both"/>
            </w:pPr>
            <w:r w:rsidRPr="009A3877">
              <w:t>Какой же получился вывод из нашего эксперимента? Давайте поделимся результатами своих наблюдений и выводами.</w:t>
            </w:r>
          </w:p>
          <w:p w:rsidR="00BB3C04" w:rsidRPr="009A3877" w:rsidRDefault="00BB3C04" w:rsidP="009A3877">
            <w:pPr>
              <w:pStyle w:val="a3"/>
              <w:spacing w:after="0" w:afterAutospacing="0" w:line="360" w:lineRule="auto"/>
              <w:jc w:val="both"/>
            </w:pPr>
            <w:r w:rsidRPr="009A3877">
              <w:t xml:space="preserve">Вот что получились: </w:t>
            </w:r>
          </w:p>
          <w:p w:rsidR="00BB3C04" w:rsidRPr="009A3877" w:rsidRDefault="007B6040" w:rsidP="009A3877">
            <w:pPr>
              <w:pStyle w:val="a3"/>
              <w:spacing w:after="0" w:afterAutospacing="0" w:line="360" w:lineRule="auto"/>
              <w:jc w:val="both"/>
            </w:pPr>
            <w:r w:rsidRPr="009A3877">
              <w:t>1) Один из видов электризации - это трение, соприкосновение тел.</w:t>
            </w:r>
          </w:p>
          <w:p w:rsidR="00BB3C04" w:rsidRPr="009A3877" w:rsidRDefault="007B6040" w:rsidP="009A3877">
            <w:pPr>
              <w:pStyle w:val="a3"/>
              <w:spacing w:after="0" w:afterAutospacing="0" w:line="360" w:lineRule="auto"/>
              <w:jc w:val="both"/>
            </w:pPr>
            <w:r w:rsidRPr="009A3877">
              <w:t xml:space="preserve">2) При этом участвуют всегда оба тела. </w:t>
            </w:r>
          </w:p>
          <w:p w:rsidR="007B6040" w:rsidRPr="009A3877" w:rsidRDefault="007B6040" w:rsidP="009A3877">
            <w:pPr>
              <w:pStyle w:val="a3"/>
              <w:spacing w:before="0" w:beforeAutospacing="0" w:after="0" w:afterAutospacing="0" w:line="360" w:lineRule="auto"/>
              <w:jc w:val="both"/>
            </w:pPr>
            <w:r w:rsidRPr="009A3877">
              <w:t>3) Электризуются оба тела.</w:t>
            </w:r>
          </w:p>
          <w:p w:rsidR="00BB3C04" w:rsidRPr="009A3877" w:rsidRDefault="00BB3C04" w:rsidP="009A3877">
            <w:pPr>
              <w:pStyle w:val="a3"/>
              <w:spacing w:after="0" w:afterAutospacing="0" w:line="360" w:lineRule="auto"/>
              <w:jc w:val="both"/>
            </w:pPr>
            <w:r w:rsidRPr="009A3877">
              <w:t xml:space="preserve">Мы сделали очень </w:t>
            </w:r>
            <w:r w:rsidR="0010324E" w:rsidRPr="009A3877">
              <w:t xml:space="preserve">первый </w:t>
            </w:r>
            <w:r w:rsidRPr="009A3877">
              <w:t xml:space="preserve">важный вывод, который будем использовать для составления опорного конспекта в конце урока. </w:t>
            </w:r>
          </w:p>
          <w:p w:rsidR="00185B2C" w:rsidRPr="009A3877" w:rsidRDefault="00185B2C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5684" w:rsidRPr="009A3877" w:rsidRDefault="00811636" w:rsidP="009A387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2 ШАГ. </w:t>
            </w:r>
          </w:p>
          <w:p w:rsidR="00811636" w:rsidRPr="009A3877" w:rsidRDefault="00811636" w:rsidP="009A387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sz w:val="24"/>
                <w:szCs w:val="24"/>
              </w:rPr>
              <w:t>ИЗУЧЕНИЕ ЯВЛЕНИЯ.</w:t>
            </w:r>
          </w:p>
          <w:p w:rsidR="00811636" w:rsidRPr="009A3877" w:rsidRDefault="00811636" w:rsidP="009A3877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i/>
                <w:sz w:val="24"/>
                <w:szCs w:val="24"/>
              </w:rPr>
              <w:t>Опыт № 2</w:t>
            </w:r>
          </w:p>
          <w:p w:rsidR="00811636" w:rsidRPr="009A3877" w:rsidRDefault="00811636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Цель: Изучение взаимодействия заряженных тел.</w:t>
            </w:r>
          </w:p>
          <w:p w:rsidR="00811636" w:rsidRPr="009A3877" w:rsidRDefault="00CE6114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3617E5" wp14:editId="213FA128">
                      <wp:simplePos x="0" y="0"/>
                      <wp:positionH relativeFrom="column">
                        <wp:posOffset>1960880</wp:posOffset>
                      </wp:positionH>
                      <wp:positionV relativeFrom="paragraph">
                        <wp:posOffset>1257936</wp:posOffset>
                      </wp:positionV>
                      <wp:extent cx="352425" cy="0"/>
                      <wp:effectExtent l="0" t="0" r="28575" b="19050"/>
                      <wp:wrapNone/>
                      <wp:docPr id="31" name="Прямая соединительная линия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2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4970DAAC" id="Прямая соединительная линия 3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4pt,99.05pt" to="182.15pt,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9A3877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7A12C2" wp14:editId="122E5E31">
                      <wp:simplePos x="0" y="0"/>
                      <wp:positionH relativeFrom="column">
                        <wp:posOffset>2189480</wp:posOffset>
                      </wp:positionH>
                      <wp:positionV relativeFrom="paragraph">
                        <wp:posOffset>1256665</wp:posOffset>
                      </wp:positionV>
                      <wp:extent cx="0" cy="219075"/>
                      <wp:effectExtent l="0" t="0" r="19050" b="28575"/>
                      <wp:wrapNone/>
                      <wp:docPr id="32" name="Прямая соединительная линия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0B009A16" id="Прямая соединительная линия 3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4pt,98.95pt" to="172.4pt,1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9A3877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E03CBE" wp14:editId="10870EAE">
                      <wp:simplePos x="0" y="0"/>
                      <wp:positionH relativeFrom="column">
                        <wp:posOffset>2265680</wp:posOffset>
                      </wp:positionH>
                      <wp:positionV relativeFrom="paragraph">
                        <wp:posOffset>1076959</wp:posOffset>
                      </wp:positionV>
                      <wp:extent cx="142875" cy="180975"/>
                      <wp:effectExtent l="0" t="0" r="28575" b="28575"/>
                      <wp:wrapNone/>
                      <wp:docPr id="36" name="Прямая соединительная линия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2875" cy="180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42B596DF" id="Прямая соединительная линия 36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4pt,84.8pt" to="189.65pt,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9A3877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84AF1E5" wp14:editId="5E2E9902">
                      <wp:simplePos x="0" y="0"/>
                      <wp:positionH relativeFrom="column">
                        <wp:posOffset>2113279</wp:posOffset>
                      </wp:positionH>
                      <wp:positionV relativeFrom="paragraph">
                        <wp:posOffset>1076959</wp:posOffset>
                      </wp:positionV>
                      <wp:extent cx="152400" cy="180975"/>
                      <wp:effectExtent l="0" t="0" r="19050" b="28575"/>
                      <wp:wrapNone/>
                      <wp:docPr id="55" name="Прямая соединительная линия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400" cy="180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7D749624" id="Прямая соединительная линия 55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4pt,84.8pt" to="178.4pt,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9A3877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CB0D21F" wp14:editId="6679B46B">
                      <wp:simplePos x="0" y="0"/>
                      <wp:positionH relativeFrom="column">
                        <wp:posOffset>1960880</wp:posOffset>
                      </wp:positionH>
                      <wp:positionV relativeFrom="paragraph">
                        <wp:posOffset>1076959</wp:posOffset>
                      </wp:positionV>
                      <wp:extent cx="152400" cy="180975"/>
                      <wp:effectExtent l="0" t="0" r="19050" b="28575"/>
                      <wp:wrapNone/>
                      <wp:docPr id="35" name="Прямая соединительная линия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2400" cy="180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38BE1E8B" id="Прямая соединительная линия 35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4pt,84.8pt" to="166.4pt,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10324E" w:rsidRPr="009A3877">
              <w:rPr>
                <w:rFonts w:ascii="Times New Roman" w:hAnsi="Times New Roman"/>
                <w:i/>
                <w:sz w:val="24"/>
                <w:szCs w:val="24"/>
              </w:rPr>
              <w:t>Приборы и материалы: маленькая пленка полиэтиленовая на нити, пленка полиэтиленовая, полоска бумажная, ручка пластмассовая, штатив.</w:t>
            </w:r>
          </w:p>
          <w:p w:rsidR="00CE6114" w:rsidRDefault="00CE6114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53FE466" wp14:editId="7F29DDB7">
                      <wp:simplePos x="0" y="0"/>
                      <wp:positionH relativeFrom="column">
                        <wp:posOffset>2179955</wp:posOffset>
                      </wp:positionH>
                      <wp:positionV relativeFrom="paragraph">
                        <wp:posOffset>166370</wp:posOffset>
                      </wp:positionV>
                      <wp:extent cx="45719" cy="466725"/>
                      <wp:effectExtent l="0" t="0" r="12065" b="28575"/>
                      <wp:wrapNone/>
                      <wp:docPr id="34" name="Прямоугольни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667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372DCE7" id="Прямоугольник 34" o:spid="_x0000_s1026" style="position:absolute;margin-left:171.65pt;margin-top:13.1pt;width:3.6pt;height:36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" fillcolor="#5b9bd5 [3204]" strokecolor="#1f4d78 [1604]" strokeweight="1pt"/>
                  </w:pict>
                </mc:Fallback>
              </mc:AlternateContent>
            </w:r>
          </w:p>
          <w:p w:rsidR="00811636" w:rsidRPr="009A3877" w:rsidRDefault="0010324E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План:</w:t>
            </w:r>
          </w:p>
          <w:p w:rsidR="0010324E" w:rsidRPr="009A3877" w:rsidRDefault="0010324E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 xml:space="preserve">1.Маленькую полиэтиленовую </w:t>
            </w:r>
          </w:p>
          <w:p w:rsidR="00D1144B" w:rsidRPr="009A3877" w:rsidRDefault="00D1144B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пленку подвесьте на нити к лапке штатива и осторожно потрите кусочком бумаги.</w:t>
            </w:r>
          </w:p>
          <w:p w:rsidR="00D1144B" w:rsidRPr="009A3877" w:rsidRDefault="00D1144B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 xml:space="preserve">2.Наэлектризуйте бумажную и полиэтиленовую полоски. Для этого на бумажную полоску положите полиэтиленовую пленку и разгладьте рукой. </w:t>
            </w:r>
          </w:p>
          <w:p w:rsidR="00D1144B" w:rsidRPr="009A3877" w:rsidRDefault="00D1144B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 xml:space="preserve">3.Поднимите полоски за концы, разведите их и медленно поднесите друг к другу. Как они </w:t>
            </w:r>
            <w:r w:rsidRPr="009A387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взаимодействуют?</w:t>
            </w:r>
          </w:p>
          <w:p w:rsidR="00D1144B" w:rsidRPr="009A3877" w:rsidRDefault="00D1144B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4.Поднесите поочередно бумажную и полиэтиленовую полоски к пленке, висящей на нити, и наблюдайте их взаимодействие.</w:t>
            </w:r>
          </w:p>
          <w:p w:rsidR="00D1144B" w:rsidRPr="009A3877" w:rsidRDefault="00D1144B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5.Ответьте на вопросы:</w:t>
            </w:r>
          </w:p>
          <w:p w:rsidR="00D1144B" w:rsidRPr="009A3877" w:rsidRDefault="00D1144B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-Как взаимодействует каждая полоска с пленкой?</w:t>
            </w:r>
          </w:p>
          <w:p w:rsidR="00D1144B" w:rsidRPr="009A3877" w:rsidRDefault="00D1144B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-Как можно объяснить различные взаимодействия?</w:t>
            </w:r>
          </w:p>
          <w:p w:rsidR="00A77557" w:rsidRPr="009A3877" w:rsidRDefault="00A77557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6.Если вам трудно самостоятельно ответить на эти вопросы, то можно воспользоваться текстом учебника физики (§25 с.59-60).</w:t>
            </w:r>
          </w:p>
          <w:p w:rsidR="00D370E4" w:rsidRPr="009A3877" w:rsidRDefault="00D370E4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31DD5" w:rsidRPr="009A3877" w:rsidRDefault="00A31DD5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А теперь давайте посмотрим интересный опыт.</w:t>
            </w:r>
          </w:p>
          <w:p w:rsidR="00A31DD5" w:rsidRPr="009A3877" w:rsidRDefault="00D370E4" w:rsidP="009A3877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i/>
                <w:sz w:val="24"/>
                <w:szCs w:val="24"/>
              </w:rPr>
              <w:t>Демонстрация учителем опыта.</w:t>
            </w:r>
          </w:p>
          <w:p w:rsidR="00D370E4" w:rsidRPr="009A3877" w:rsidRDefault="00173A48" w:rsidP="009A3877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Опыт с</w:t>
            </w:r>
            <w:r w:rsidR="00D370E4" w:rsidRPr="009A3877">
              <w:rPr>
                <w:rFonts w:ascii="Times New Roman" w:hAnsi="Times New Roman"/>
                <w:i/>
                <w:sz w:val="24"/>
                <w:szCs w:val="24"/>
              </w:rPr>
              <w:t xml:space="preserve"> электрическими султанчиками</w:t>
            </w:r>
          </w:p>
          <w:p w:rsidR="00D370E4" w:rsidRPr="009A3877" w:rsidRDefault="00D370E4" w:rsidP="009A3877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 кондукторам электрофорной машины подсоединяют бумажные султанчики, которые </w:t>
            </w:r>
            <w:r w:rsidRPr="009A387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устанавливают на изолирующих подставках.</w:t>
            </w:r>
            <w:r w:rsidR="00A31DD5" w:rsidRPr="009A387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9A3877">
              <w:rPr>
                <w:rFonts w:ascii="Times New Roman" w:hAnsi="Times New Roman"/>
                <w:b/>
                <w:i/>
                <w:sz w:val="24"/>
                <w:szCs w:val="24"/>
              </w:rPr>
              <w:t>Вращая ручку машины, наблюдают за их поведением.</w:t>
            </w:r>
          </w:p>
          <w:p w:rsidR="00807EF2" w:rsidRPr="009A3877" w:rsidRDefault="00807EF2" w:rsidP="009A3877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i/>
                <w:sz w:val="24"/>
                <w:szCs w:val="24"/>
              </w:rPr>
              <w:t>Это интересно:</w:t>
            </w:r>
          </w:p>
          <w:p w:rsidR="00A31DD5" w:rsidRPr="009A3877" w:rsidRDefault="00A31DD5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F35684" w:rsidRPr="009A3877">
              <w:rPr>
                <w:rFonts w:ascii="Times New Roman" w:hAnsi="Times New Roman"/>
                <w:sz w:val="24"/>
                <w:szCs w:val="24"/>
              </w:rPr>
              <w:t>нашем опыте использовалась элек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трофорная  машина, которая была изобретена  немецким ученым Отто</w:t>
            </w:r>
            <w:r w:rsidR="00B42954" w:rsidRPr="009A3877">
              <w:rPr>
                <w:rFonts w:ascii="Times New Roman" w:hAnsi="Times New Roman"/>
                <w:sz w:val="24"/>
                <w:szCs w:val="24"/>
              </w:rPr>
              <w:t xml:space="preserve"> фон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 Герике в 1650г., правда назвалась она электрической машинкой и выглядела немного по –другому. </w:t>
            </w:r>
          </w:p>
          <w:p w:rsidR="00CE6114" w:rsidRDefault="00F35684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Герике изготовил</w:t>
            </w:r>
            <w:r w:rsidR="00A31DD5" w:rsidRPr="009A3877">
              <w:rPr>
                <w:rFonts w:ascii="Times New Roman" w:hAnsi="Times New Roman"/>
                <w:sz w:val="24"/>
                <w:szCs w:val="24"/>
              </w:rPr>
              <w:t xml:space="preserve"> шар из серы и установил на оси в особом стакане. Вращая с помощью рукоятки шар и прижимая к нему ладонь, его можно было наэлектризовать. Он заметил, что кусочки бумаги и пушинки, коснувшись шара отскакивают от него. Наэлектризованный шар притягивал листочки золота, серебра, бумаги. С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помощью этого прибора Герике об</w:t>
            </w:r>
            <w:r w:rsidR="00A31DD5" w:rsidRPr="009A3877">
              <w:rPr>
                <w:rFonts w:ascii="Times New Roman" w:hAnsi="Times New Roman"/>
                <w:sz w:val="24"/>
                <w:szCs w:val="24"/>
              </w:rPr>
              <w:t>нар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ужил, что, кроме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lastRenderedPageBreak/>
              <w:t>притяжения, су</w:t>
            </w:r>
            <w:r w:rsidR="00A31DD5" w:rsidRPr="009A3877">
              <w:rPr>
                <w:rFonts w:ascii="Times New Roman" w:hAnsi="Times New Roman"/>
                <w:sz w:val="24"/>
                <w:szCs w:val="24"/>
              </w:rPr>
              <w:t>ществует электрическое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 отталкива</w:t>
            </w:r>
            <w:r w:rsidR="00A31DD5" w:rsidRPr="009A3877">
              <w:rPr>
                <w:rFonts w:ascii="Times New Roman" w:hAnsi="Times New Roman"/>
                <w:sz w:val="24"/>
                <w:szCs w:val="24"/>
              </w:rPr>
              <w:t xml:space="preserve">ние. </w:t>
            </w:r>
          </w:p>
          <w:p w:rsidR="00A31DD5" w:rsidRPr="009A3877" w:rsidRDefault="00B42954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(слайд 4)</w:t>
            </w:r>
          </w:p>
          <w:p w:rsidR="00ED0787" w:rsidRPr="009A3877" w:rsidRDefault="00ED0787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7. Используя текст учебника (§25 с.59-60), ответьте на вопросы:</w:t>
            </w:r>
          </w:p>
          <w:p w:rsidR="00ED0787" w:rsidRPr="009A3877" w:rsidRDefault="00ED0787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-Какие два рода зарядов существуют в природе?</w:t>
            </w:r>
          </w:p>
          <w:p w:rsidR="00ED0787" w:rsidRPr="009A3877" w:rsidRDefault="00ED0787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-Как взаимодействуют одноименно заряженные тела?</w:t>
            </w:r>
          </w:p>
          <w:p w:rsidR="00ED0787" w:rsidRPr="009A3877" w:rsidRDefault="00ED0787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- Как взаимодействуют разноименно заряженные тела?</w:t>
            </w:r>
          </w:p>
          <w:p w:rsidR="00ED0787" w:rsidRPr="009A3877" w:rsidRDefault="00ED0787" w:rsidP="009A387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8.Сделайте вывод:</w:t>
            </w:r>
          </w:p>
          <w:p w:rsidR="00ED0787" w:rsidRPr="009A3877" w:rsidRDefault="00ED078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 xml:space="preserve">В природе существуют ____рода электрических зарядов. Тела, имеющие электрические заряды одинакового знака ______________,  </w:t>
            </w:r>
            <w:r w:rsidR="00F35684" w:rsidRPr="009A3877">
              <w:rPr>
                <w:rFonts w:ascii="Times New Roman" w:hAnsi="Times New Roman"/>
                <w:i/>
                <w:sz w:val="24"/>
                <w:szCs w:val="24"/>
              </w:rPr>
              <w:t>а тела имеющие заряды противопо</w:t>
            </w:r>
            <w:r w:rsidRPr="009A3877">
              <w:rPr>
                <w:rFonts w:ascii="Times New Roman" w:hAnsi="Times New Roman"/>
                <w:i/>
                <w:sz w:val="24"/>
                <w:szCs w:val="24"/>
              </w:rPr>
              <w:t>ложного знака _________________.</w:t>
            </w:r>
          </w:p>
          <w:p w:rsidR="00CE6114" w:rsidRDefault="00807EF2" w:rsidP="00CE6114">
            <w:pPr>
              <w:pStyle w:val="a3"/>
              <w:spacing w:after="0" w:afterAutospacing="0" w:line="360" w:lineRule="auto"/>
              <w:jc w:val="both"/>
            </w:pPr>
            <w:r w:rsidRPr="009A3877">
              <w:t xml:space="preserve">Какой же получился вывод из нашего эксперимента? Давайте поделимся результатами своих наблюдений и </w:t>
            </w:r>
            <w:r w:rsidRPr="009A3877">
              <w:lastRenderedPageBreak/>
              <w:t>выводами.</w:t>
            </w:r>
          </w:p>
          <w:p w:rsidR="00807EF2" w:rsidRPr="009A3877" w:rsidRDefault="00807EF2" w:rsidP="00CE6114">
            <w:pPr>
              <w:pStyle w:val="a3"/>
              <w:spacing w:after="0" w:afterAutospacing="0" w:line="360" w:lineRule="auto"/>
              <w:jc w:val="both"/>
            </w:pPr>
            <w:r w:rsidRPr="009A3877">
              <w:t xml:space="preserve">Вот что получились: </w:t>
            </w:r>
          </w:p>
          <w:p w:rsidR="00807EF2" w:rsidRPr="009A3877" w:rsidRDefault="00807EF2" w:rsidP="009A3877">
            <w:pPr>
              <w:spacing w:before="100" w:beforeAutospacing="1"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1.В природе существуют два вида электрических зарядов. 2.Одноименные заряды взаимно отталкиваются, а разноименные – притягиваются. </w:t>
            </w:r>
          </w:p>
          <w:p w:rsidR="00807EF2" w:rsidRPr="009A3877" w:rsidRDefault="00807EF2" w:rsidP="009A3877">
            <w:pPr>
              <w:spacing w:after="100" w:after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3.Одно и то же тело при электризации может зарядиться в одном случае положительно, а в другом – отрицательно, в зависимости от вещества тела, с которым оно соприкасается. </w:t>
            </w:r>
          </w:p>
          <w:p w:rsidR="00D370E4" w:rsidRPr="009A3877" w:rsidRDefault="00807EF2" w:rsidP="009A3877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i/>
                <w:sz w:val="24"/>
                <w:szCs w:val="24"/>
              </w:rPr>
              <w:t>Это интересно:</w:t>
            </w:r>
          </w:p>
          <w:p w:rsidR="008E4DA8" w:rsidRDefault="00D370E4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 Английский физик Стефан Грей обнаружил, что трением можно электризовать любые тела. Только в одних, например, в смоле, янтаре, стекле, электрическая сила сохраняется долго, а из других (например, из металлов) она тут же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уходит, стоит к этим телам прикоснуться. </w:t>
            </w:r>
          </w:p>
          <w:p w:rsidR="00D370E4" w:rsidRPr="009A3877" w:rsidRDefault="00B42954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(слайд 5)</w:t>
            </w:r>
          </w:p>
          <w:p w:rsidR="00807EF2" w:rsidRPr="009A3877" w:rsidRDefault="00D370E4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Шарль Франсуа Дюфе (на рубеже 17-18 веков) впервые высказал утверждение, что существует два типа зарядов.</w:t>
            </w:r>
            <w:r w:rsidR="00807EF2" w:rsidRPr="009A3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 «Этот принцип таков, что имеется два существенно - различных вида электричества, одно из них я назову стеклянным, а другое - смоляным. Первое появляется на потертых стекле, кварце, драгоцен</w:t>
            </w:r>
            <w:r w:rsidR="00807EF2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ных камнях, волосах животных, шерсти и многих других телах. Второе – на потертых янтаре, пряже, бумаге и многих других веществах. В ходе многочисленных опытов выяс</w:t>
            </w:r>
            <w:r w:rsidR="00807EF2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нилось, что заряд, полученный при натирании стеклянной палочки о шелк, иного рода, чем заряд, обра</w:t>
            </w:r>
            <w:r w:rsidR="00807EF2" w:rsidRPr="009A3877">
              <w:rPr>
                <w:rFonts w:ascii="Times New Roman" w:hAnsi="Times New Roman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зовавшийся у эбонитовой палочки, натертой о мех.</w:t>
            </w:r>
            <w:r w:rsidR="00F35684" w:rsidRPr="009A3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2954" w:rsidRPr="009A3877">
              <w:rPr>
                <w:rFonts w:ascii="Times New Roman" w:hAnsi="Times New Roman"/>
                <w:sz w:val="24"/>
                <w:szCs w:val="24"/>
              </w:rPr>
              <w:t>(слайд 6)</w:t>
            </w:r>
          </w:p>
          <w:p w:rsidR="00D370E4" w:rsidRPr="009A3877" w:rsidRDefault="00D370E4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Два разных рода электрических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lastRenderedPageBreak/>
              <w:t>зарядов были условно названы положительный и отрицательный.</w:t>
            </w:r>
          </w:p>
          <w:p w:rsidR="00B42954" w:rsidRPr="009A3877" w:rsidRDefault="00B42954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(слайд 7)</w:t>
            </w:r>
          </w:p>
          <w:p w:rsidR="00CE6114" w:rsidRDefault="00807EF2" w:rsidP="009A3877">
            <w:pPr>
              <w:pStyle w:val="a3"/>
              <w:spacing w:after="0" w:afterAutospacing="0" w:line="360" w:lineRule="auto"/>
              <w:jc w:val="both"/>
            </w:pPr>
            <w:r w:rsidRPr="009A3877">
              <w:t>Мы сделали очень второй важный вывод, который будем использовать для составления опорного конспекта в конце урока.</w:t>
            </w:r>
          </w:p>
          <w:p w:rsidR="0026779A" w:rsidRDefault="0026779A" w:rsidP="009A3877">
            <w:pPr>
              <w:pStyle w:val="a3"/>
              <w:spacing w:after="0" w:afterAutospacing="0" w:line="360" w:lineRule="auto"/>
              <w:jc w:val="both"/>
            </w:pPr>
          </w:p>
          <w:p w:rsidR="0026779A" w:rsidRPr="009A3877" w:rsidRDefault="0026779A" w:rsidP="009A3877">
            <w:pPr>
              <w:pStyle w:val="a3"/>
              <w:spacing w:after="0" w:afterAutospacing="0" w:line="360" w:lineRule="auto"/>
              <w:jc w:val="both"/>
            </w:pPr>
          </w:p>
        </w:tc>
        <w:tc>
          <w:tcPr>
            <w:tcW w:w="1843" w:type="dxa"/>
          </w:tcPr>
          <w:p w:rsidR="000943FE" w:rsidRPr="009A3877" w:rsidRDefault="003862E9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Даёт учащимся задания выпол-нить в парах фронтальный физический эксперимент</w:t>
            </w:r>
            <w:r w:rsidR="000943FE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, </w:t>
            </w:r>
          </w:p>
          <w:p w:rsidR="00F80437" w:rsidRPr="009A3877" w:rsidRDefault="000943FE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Сделать рисун-ки и записи в тетради.</w:t>
            </w:r>
            <w:r w:rsidR="003862E9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8B0275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B0275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B0275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CE6114" w:rsidRDefault="00CE611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B0275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Даёт задание поработать с дополнительными источника-ми информа-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ции.</w:t>
            </w: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Даёт учащимся задания выпол-нить в парах фронтальный физический эксперимент, </w:t>
            </w: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Сделать рисун-ки и записи в тетради. </w:t>
            </w: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CE6114" w:rsidRDefault="00CE611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CE6114" w:rsidRDefault="00CE611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CE6114" w:rsidRDefault="00CE611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Даёт задание поработать с дополнительными источника-ми информа-ции.</w:t>
            </w: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3862E9" w:rsidRPr="009A3877" w:rsidRDefault="003862E9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Выполня-</w:t>
            </w:r>
          </w:p>
          <w:p w:rsidR="003862E9" w:rsidRPr="009A3877" w:rsidRDefault="003862E9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ют экспе-</w:t>
            </w:r>
          </w:p>
          <w:p w:rsidR="003862E9" w:rsidRPr="009A3877" w:rsidRDefault="003862E9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римент.</w:t>
            </w:r>
            <w:r w:rsidR="008B0275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Работают в группах.</w:t>
            </w:r>
          </w:p>
          <w:p w:rsidR="000943FE" w:rsidRPr="009A3877" w:rsidRDefault="000943FE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Делают рисунок и записи в тетради.</w:t>
            </w:r>
          </w:p>
          <w:p w:rsidR="008B0275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B0275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B0275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B0275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Работают с дополните-льными ис-точниками информа-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ции.</w:t>
            </w:r>
          </w:p>
          <w:p w:rsidR="003862E9" w:rsidRPr="009A3877" w:rsidRDefault="003862E9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Объясняют наблюдае-</w:t>
            </w:r>
          </w:p>
          <w:p w:rsidR="003862E9" w:rsidRPr="009A3877" w:rsidRDefault="003862E9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мые явле-</w:t>
            </w:r>
          </w:p>
          <w:p w:rsidR="003862E9" w:rsidRPr="009A3877" w:rsidRDefault="003862E9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ния </w:t>
            </w: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Выполня-</w:t>
            </w: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ют экспе-</w:t>
            </w: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римент. Работают в группах.</w:t>
            </w: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Делают рисунок и записи в тетради.</w:t>
            </w: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CE6114" w:rsidRDefault="00CE611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CE6114" w:rsidRDefault="00CE611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CE6114" w:rsidRDefault="00CE611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Работают с дополните-льными ис-точниками информа-ции.</w:t>
            </w: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Объясняют наблюдае-</w:t>
            </w: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мые явле-</w:t>
            </w: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ния </w:t>
            </w: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F80437" w:rsidRPr="009A3877" w:rsidRDefault="00F80437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0275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3862E9" w:rsidRPr="009A3877" w:rsidRDefault="008E4DA8" w:rsidP="008E4D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Формирование иссле</w:t>
            </w:r>
            <w:r w:rsidR="003862E9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="003862E9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тельских действий, иссле</w:t>
            </w:r>
            <w:r w:rsidR="003862E9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дова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-тельской куль</w:t>
            </w:r>
            <w:r w:rsidR="003862E9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туры,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уме</w:t>
            </w:r>
            <w:r w:rsidR="003862E9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ния на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-блю</w:t>
            </w:r>
            <w:r w:rsidR="003862E9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дать,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3862E9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-лать выводы</w:t>
            </w:r>
          </w:p>
          <w:p w:rsidR="003862E9" w:rsidRPr="009A3877" w:rsidRDefault="003862E9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Синтез.</w:t>
            </w:r>
          </w:p>
          <w:p w:rsidR="00BB3C04" w:rsidRPr="009A3877" w:rsidRDefault="003862E9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Установле</w:t>
            </w:r>
            <w:r w:rsidR="00173A48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ние причин</w:t>
            </w:r>
            <w:r w:rsidR="00173A48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но-</w:t>
            </w:r>
            <w:r w:rsidR="000943FE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ледствен</w:t>
            </w:r>
            <w:r w:rsidR="008E4DA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ных</w:t>
            </w:r>
            <w:r w:rsidR="00173A48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вязей</w:t>
            </w:r>
            <w:r w:rsidR="000943FE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  <w:p w:rsidR="00F23AC8" w:rsidRPr="009A3877" w:rsidRDefault="00F23AC8" w:rsidP="008E4DA8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Умение строить</w:t>
            </w:r>
            <w:r w:rsidR="008E4DA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р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</w:t>
            </w:r>
            <w:r w:rsidR="008E4DA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чевое выска</w:t>
            </w:r>
            <w:r w:rsidR="008E4DA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-зыва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ние.</w:t>
            </w: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CE6114" w:rsidRDefault="00CE611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CE6114" w:rsidRDefault="00CE611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со-держания параграфа.</w:t>
            </w: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Поиск, вы-деление 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информа-</w:t>
            </w: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ции.</w:t>
            </w: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BB3C0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765F8E" w:rsidRPr="009A3877" w:rsidRDefault="00765F8E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BB3C04" w:rsidRPr="009A3877" w:rsidRDefault="00F23AC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Осознанное и произво</w:t>
            </w:r>
            <w:r w:rsidR="00173A48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льное пост</w:t>
            </w:r>
            <w:r w:rsidR="00173A48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роение ре</w:t>
            </w:r>
            <w:r w:rsidR="00173A48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чевого вы</w:t>
            </w:r>
            <w:r w:rsidR="00173A48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сказывания в устной и письменной форме</w:t>
            </w: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со-держания параграфа.</w:t>
            </w: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Поиск, вы-деление ин</w:t>
            </w:r>
            <w:r w:rsidR="00C24B91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формации.</w:t>
            </w: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Выделение существен-ной инфор-мации из слов учителя. </w:t>
            </w:r>
          </w:p>
          <w:p w:rsidR="00173A48" w:rsidRPr="009A3877" w:rsidRDefault="00173A4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3A48" w:rsidRPr="009A3877" w:rsidRDefault="00173A4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3A48" w:rsidRPr="009A3877" w:rsidRDefault="00173A4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3A48" w:rsidRPr="009A3877" w:rsidRDefault="00173A4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3A48" w:rsidRPr="009A3877" w:rsidRDefault="00173A4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3A48" w:rsidRPr="009A3877" w:rsidRDefault="00173A4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3A48" w:rsidRPr="009A3877" w:rsidRDefault="00173A4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3A48" w:rsidRPr="009A3877" w:rsidRDefault="00173A4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3A48" w:rsidRPr="009A3877" w:rsidRDefault="00173A4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E6114" w:rsidRDefault="00CE611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CE6114" w:rsidRDefault="00CE611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Анализ со-держания параграфа.</w:t>
            </w: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Поиск, вы-деление ин</w:t>
            </w:r>
            <w:r w:rsidR="00C24B91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формации.</w:t>
            </w: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Осознанное и произво-льное пост-роение ре-чевого вы-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сказывания в устной и письменной форме</w:t>
            </w:r>
          </w:p>
          <w:p w:rsidR="00173A48" w:rsidRPr="009A3877" w:rsidRDefault="00173A4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E4DA8" w:rsidRDefault="008E4DA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4DA8" w:rsidRDefault="008E4DA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4DA8" w:rsidRDefault="008E4DA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4DA8" w:rsidRDefault="008E4DA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4DA8" w:rsidRDefault="008E4DA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3A48" w:rsidRPr="009A3877" w:rsidRDefault="00173A48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Выделение существен-ной инфор-мации из слов учителя. </w:t>
            </w:r>
          </w:p>
          <w:p w:rsidR="00173A48" w:rsidRPr="009A3877" w:rsidRDefault="00173A48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92787D" w:rsidRPr="009A3877" w:rsidRDefault="0092787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F80437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В парах по два челове-ка объеди</w:t>
            </w:r>
            <w:r w:rsidR="008E4DA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-ня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ют уси</w:t>
            </w:r>
            <w:r w:rsidR="008E4DA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-лия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ре</w:t>
            </w:r>
            <w:r w:rsidR="008E4DA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ше 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ние постав</w:t>
            </w:r>
            <w:r w:rsidR="008E4DA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-лен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ной экс</w:t>
            </w:r>
            <w:r w:rsidR="008E4DA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пери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мента</w:t>
            </w:r>
            <w:r w:rsidR="008E4DA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льной зада</w:t>
            </w:r>
            <w:r w:rsidR="008E4DA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чи.</w:t>
            </w:r>
          </w:p>
        </w:tc>
        <w:tc>
          <w:tcPr>
            <w:tcW w:w="1418" w:type="dxa"/>
          </w:tcPr>
          <w:p w:rsidR="008B0275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Согласование усилий по реше-нию учеб-</w:t>
            </w:r>
          </w:p>
          <w:p w:rsidR="008B0275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ной задачи,</w:t>
            </w:r>
          </w:p>
          <w:p w:rsidR="008B0275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договариваться и при-ходить к общему</w:t>
            </w:r>
          </w:p>
          <w:p w:rsidR="008B0275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мнению в</w:t>
            </w:r>
          </w:p>
          <w:p w:rsidR="008B0275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совместной</w:t>
            </w:r>
          </w:p>
          <w:p w:rsidR="008B0275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деятельности,учиты-вать мне-ния других. Умение слушать и вступать в диалог.</w:t>
            </w:r>
          </w:p>
          <w:p w:rsidR="008B0275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Умение строить</w:t>
            </w:r>
            <w:r w:rsidR="00C11513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продук</w:t>
            </w:r>
            <w:r w:rsidR="00C11513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ив</w:t>
            </w:r>
            <w:r w:rsidR="00C11513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ное</w:t>
            </w:r>
            <w:r w:rsidR="00C11513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взаи</w:t>
            </w:r>
            <w:r w:rsidR="00C11513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-м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одействие </w:t>
            </w:r>
            <w:r w:rsidR="00C11513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с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отрудни</w:t>
            </w:r>
            <w:r w:rsidR="00C11513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чество со</w:t>
            </w:r>
          </w:p>
          <w:p w:rsidR="008B0275" w:rsidRPr="009A3877" w:rsidRDefault="00C11513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</w:t>
            </w:r>
            <w:r w:rsidR="008B0275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верстниками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8B0275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 взрос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="008B0275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лыми.</w:t>
            </w:r>
          </w:p>
          <w:p w:rsidR="008B0275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Чтение.</w:t>
            </w:r>
          </w:p>
          <w:p w:rsidR="008B0275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Письмо</w:t>
            </w:r>
          </w:p>
          <w:p w:rsidR="008B0275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Умение</w:t>
            </w:r>
            <w:r w:rsidR="00C11513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выражать свои</w:t>
            </w:r>
            <w:r w:rsidR="00C11513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ыс</w:t>
            </w:r>
            <w:r w:rsidR="00C11513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 в соот-</w:t>
            </w:r>
          </w:p>
          <w:p w:rsidR="00C11513" w:rsidRPr="009A3877" w:rsidRDefault="008B0275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ветствии с</w:t>
            </w:r>
            <w:r w:rsidR="00C11513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условиями</w:t>
            </w:r>
          </w:p>
          <w:p w:rsidR="00C11513" w:rsidRPr="009A3877" w:rsidRDefault="00C11513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коммуника</w:t>
            </w:r>
          </w:p>
          <w:p w:rsidR="00F80437" w:rsidRPr="009A3877" w:rsidRDefault="00C11513" w:rsidP="009A3877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ции.</w:t>
            </w:r>
          </w:p>
        </w:tc>
        <w:tc>
          <w:tcPr>
            <w:tcW w:w="1417" w:type="dxa"/>
          </w:tcPr>
          <w:p w:rsidR="00C11513" w:rsidRPr="009A3877" w:rsidRDefault="00C11513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Контроль правиль-ности отве-</w:t>
            </w:r>
          </w:p>
          <w:p w:rsidR="00C11513" w:rsidRPr="009A3877" w:rsidRDefault="00C11513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тов обуча-ющихся.</w:t>
            </w:r>
          </w:p>
          <w:p w:rsidR="00C11513" w:rsidRPr="009A3877" w:rsidRDefault="00C11513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Самоконт-роль и вза-имоконт-роль выпо-лнения за-</w:t>
            </w:r>
          </w:p>
          <w:p w:rsidR="00F80437" w:rsidRPr="009A3877" w:rsidRDefault="00C11513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дания в па-рах.</w:t>
            </w:r>
          </w:p>
        </w:tc>
        <w:tc>
          <w:tcPr>
            <w:tcW w:w="1382" w:type="dxa"/>
          </w:tcPr>
          <w:p w:rsidR="00C11513" w:rsidRPr="009A3877" w:rsidRDefault="00C11513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Умение слушать в соответст-вие с целе-</w:t>
            </w:r>
          </w:p>
          <w:p w:rsidR="00C11513" w:rsidRPr="009A3877" w:rsidRDefault="00C11513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вой уста-новкой. Планиро-</w:t>
            </w:r>
          </w:p>
          <w:p w:rsidR="00C11513" w:rsidRPr="009A3877" w:rsidRDefault="00C11513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вать свои действия. Корректи-ровать свои</w:t>
            </w:r>
            <w:r w:rsidR="00B21FB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дейс</w:t>
            </w:r>
            <w:r w:rsidR="00B21FB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тия.</w:t>
            </w:r>
          </w:p>
          <w:p w:rsidR="00C11513" w:rsidRPr="009A3877" w:rsidRDefault="00C11513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Принятие и</w:t>
            </w:r>
            <w:r w:rsidR="00B21FB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охране</w:t>
            </w:r>
            <w:r w:rsidR="00B21FB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ние</w:t>
            </w:r>
            <w:r w:rsidR="00B21FB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у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чеб</w:t>
            </w:r>
            <w:r w:rsidR="00B21FB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ной цели</w:t>
            </w:r>
          </w:p>
          <w:p w:rsidR="00C11513" w:rsidRPr="009A3877" w:rsidRDefault="00C11513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 задачи.</w:t>
            </w:r>
          </w:p>
          <w:p w:rsidR="00C11513" w:rsidRPr="009A3877" w:rsidRDefault="00C11513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Уточнение и</w:t>
            </w:r>
            <w:r w:rsidR="00B21FB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ополне</w:t>
            </w:r>
            <w:r w:rsidR="00B21FB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ние</w:t>
            </w:r>
            <w:r w:rsidR="00B21FB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ыска</w:t>
            </w:r>
            <w:r w:rsidR="00B21FB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зываний</w:t>
            </w:r>
          </w:p>
          <w:p w:rsidR="00C11513" w:rsidRPr="009A3877" w:rsidRDefault="00C11513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обучающихся.</w:t>
            </w:r>
          </w:p>
          <w:p w:rsidR="00F80437" w:rsidRPr="009A3877" w:rsidRDefault="00C11513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Составле</w:t>
            </w:r>
            <w:r w:rsidR="00B21FB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ние</w:t>
            </w:r>
            <w:r w:rsidR="00B21FB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плана и последо</w:t>
            </w:r>
            <w:r w:rsidR="00B21FB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вательнос</w:t>
            </w:r>
            <w:r w:rsidR="00B21FB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ти</w:t>
            </w:r>
            <w:r w:rsidR="00B21FB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ейст</w:t>
            </w:r>
            <w:r w:rsidR="00B21FB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вий.</w:t>
            </w:r>
          </w:p>
        </w:tc>
      </w:tr>
      <w:tr w:rsidR="00765991" w:rsidRPr="009A3877" w:rsidTr="00C24B91">
        <w:tc>
          <w:tcPr>
            <w:tcW w:w="14560" w:type="dxa"/>
            <w:gridSpan w:val="9"/>
          </w:tcPr>
          <w:p w:rsidR="00765991" w:rsidRPr="009A3877" w:rsidRDefault="00765991" w:rsidP="009A387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lastRenderedPageBreak/>
              <w:t>4. Первичная проверка понимания изученного</w:t>
            </w:r>
          </w:p>
        </w:tc>
      </w:tr>
      <w:tr w:rsidR="00F80437" w:rsidRPr="009A3877" w:rsidTr="00AD390A">
        <w:tc>
          <w:tcPr>
            <w:tcW w:w="4106" w:type="dxa"/>
          </w:tcPr>
          <w:p w:rsidR="00F35684" w:rsidRPr="009A3877" w:rsidRDefault="00765991" w:rsidP="009A3877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 ШАГ.  </w:t>
            </w:r>
          </w:p>
          <w:p w:rsidR="00765991" w:rsidRPr="009A3877" w:rsidRDefault="00765991" w:rsidP="009A3877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i/>
                <w:sz w:val="24"/>
                <w:szCs w:val="24"/>
              </w:rPr>
              <w:t>ВЫВОДЫ.</w:t>
            </w:r>
          </w:p>
          <w:p w:rsidR="00765991" w:rsidRPr="009A3877" w:rsidRDefault="00765991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Наконец, настало время обобщить все полученные на сегодняшнем уроке знания.</w:t>
            </w:r>
          </w:p>
          <w:p w:rsidR="00B42954" w:rsidRPr="009A3877" w:rsidRDefault="00765991" w:rsidP="009A387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Составляем опорный конспект в т</w:t>
            </w:r>
            <w:r w:rsidR="00F35684" w:rsidRPr="009A3877">
              <w:rPr>
                <w:rFonts w:ascii="Times New Roman" w:hAnsi="Times New Roman"/>
                <w:sz w:val="24"/>
                <w:szCs w:val="24"/>
              </w:rPr>
              <w:t>етради, используя сформулиро</w:t>
            </w:r>
            <w:r w:rsidR="00CE6114">
              <w:rPr>
                <w:rFonts w:ascii="Times New Roman" w:hAnsi="Times New Roman"/>
                <w:sz w:val="24"/>
                <w:szCs w:val="24"/>
              </w:rPr>
              <w:t>ва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н</w:t>
            </w:r>
            <w:r w:rsidR="00CE6114">
              <w:rPr>
                <w:rFonts w:ascii="Times New Roman" w:hAnsi="Times New Roman"/>
                <w:sz w:val="24"/>
                <w:szCs w:val="24"/>
              </w:rPr>
              <w:t>-н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ые нами выводы, записи в тетради. </w:t>
            </w:r>
            <w:r w:rsidR="00F35684" w:rsidRPr="009A3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2954" w:rsidRPr="009A3877">
              <w:rPr>
                <w:rFonts w:ascii="Times New Roman" w:hAnsi="Times New Roman"/>
                <w:sz w:val="24"/>
                <w:szCs w:val="24"/>
              </w:rPr>
              <w:t>(слайд 8)</w:t>
            </w:r>
          </w:p>
        </w:tc>
        <w:tc>
          <w:tcPr>
            <w:tcW w:w="1843" w:type="dxa"/>
          </w:tcPr>
          <w:p w:rsidR="00147314" w:rsidRPr="009A3877" w:rsidRDefault="0014731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Слушает и проверяет правильность</w:t>
            </w:r>
          </w:p>
          <w:p w:rsidR="00147314" w:rsidRPr="009A3877" w:rsidRDefault="00147314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составления опорного конспекта</w:t>
            </w:r>
          </w:p>
          <w:p w:rsidR="00147314" w:rsidRPr="009A3877" w:rsidRDefault="00147314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47314" w:rsidRPr="009A3877" w:rsidRDefault="00147314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Составле-ние опор-ного конс-пекта</w:t>
            </w:r>
          </w:p>
        </w:tc>
        <w:tc>
          <w:tcPr>
            <w:tcW w:w="1418" w:type="dxa"/>
          </w:tcPr>
          <w:p w:rsidR="00147314" w:rsidRPr="009A3877" w:rsidRDefault="00147314" w:rsidP="00CE611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Выделение существен-ной инфор-мации.</w:t>
            </w:r>
          </w:p>
          <w:p w:rsidR="00147314" w:rsidRPr="009A3877" w:rsidRDefault="00147314" w:rsidP="00CE611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Логические умозаклю-чения.</w:t>
            </w:r>
          </w:p>
          <w:p w:rsidR="00147314" w:rsidRPr="009A3877" w:rsidRDefault="00147314" w:rsidP="00CE611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Умение строить ре-чевое вы-ска зыва-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ние.</w:t>
            </w:r>
          </w:p>
          <w:p w:rsidR="00147314" w:rsidRPr="009A3877" w:rsidRDefault="00147314" w:rsidP="00CE611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 и</w:t>
            </w:r>
          </w:p>
          <w:p w:rsidR="00147314" w:rsidRPr="009A3877" w:rsidRDefault="00147314" w:rsidP="00CE611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оценка процесса</w:t>
            </w:r>
          </w:p>
          <w:p w:rsidR="00147314" w:rsidRPr="009A3877" w:rsidRDefault="00147314" w:rsidP="00CE611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 результа-тов</w:t>
            </w:r>
            <w:r w:rsidR="00307C5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дейст</w:t>
            </w:r>
            <w:r w:rsidR="00307C5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вия.</w:t>
            </w:r>
          </w:p>
          <w:p w:rsidR="00147314" w:rsidRPr="009A3877" w:rsidRDefault="00147314" w:rsidP="00CE611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Осознан</w:t>
            </w:r>
            <w:r w:rsidR="00307C5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ное и</w:t>
            </w:r>
            <w:r w:rsidR="00307C5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</w:t>
            </w:r>
            <w:r w:rsidR="00307C5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извольное</w:t>
            </w:r>
          </w:p>
          <w:p w:rsidR="00147314" w:rsidRPr="00CE6114" w:rsidRDefault="00CE6114" w:rsidP="00CE611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построение речевого высказы</w:t>
            </w:r>
            <w:r w:rsidR="00147314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-ния </w:t>
            </w:r>
            <w:r w:rsidR="00147314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уст</w:t>
            </w:r>
            <w:r w:rsidR="008E4DA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="00147314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</w:t>
            </w:r>
            <w:r w:rsidR="00307C5A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й форме.</w:t>
            </w:r>
          </w:p>
        </w:tc>
        <w:tc>
          <w:tcPr>
            <w:tcW w:w="1559" w:type="dxa"/>
            <w:gridSpan w:val="2"/>
          </w:tcPr>
          <w:p w:rsidR="00307C5A" w:rsidRPr="009A3877" w:rsidRDefault="00307C5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Участие в об</w:t>
            </w:r>
          </w:p>
          <w:p w:rsidR="00307C5A" w:rsidRPr="009A3877" w:rsidRDefault="00307C5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суждении </w:t>
            </w:r>
          </w:p>
          <w:p w:rsidR="00F80437" w:rsidRPr="009A3877" w:rsidRDefault="00307C5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 фронтль-ном режи-ме.</w:t>
            </w:r>
          </w:p>
        </w:tc>
        <w:tc>
          <w:tcPr>
            <w:tcW w:w="1418" w:type="dxa"/>
          </w:tcPr>
          <w:p w:rsidR="00307C5A" w:rsidRPr="009A3877" w:rsidRDefault="00307C5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Понимание на слух вопросов</w:t>
            </w:r>
          </w:p>
          <w:p w:rsidR="00307C5A" w:rsidRPr="009A3877" w:rsidRDefault="00307C5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 ответов обучающихся, умение формулировать собст-венное</w:t>
            </w:r>
          </w:p>
          <w:p w:rsidR="00307C5A" w:rsidRPr="009A3877" w:rsidRDefault="00307C5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мнение и позицию, 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умение ис-пользовать</w:t>
            </w:r>
          </w:p>
          <w:p w:rsidR="00307C5A" w:rsidRPr="009A3877" w:rsidRDefault="00307C5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речь для регулирования своего действия.</w:t>
            </w:r>
          </w:p>
          <w:p w:rsidR="00307C5A" w:rsidRPr="009A3877" w:rsidRDefault="00307C5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Умение строить продуктив-ное взаимо</w:t>
            </w:r>
          </w:p>
          <w:p w:rsidR="00307C5A" w:rsidRPr="009A3877" w:rsidRDefault="00307C5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действие и</w:t>
            </w:r>
          </w:p>
          <w:p w:rsidR="00307C5A" w:rsidRPr="009A3877" w:rsidRDefault="00307C5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сотрудниче</w:t>
            </w:r>
          </w:p>
          <w:p w:rsidR="00307C5A" w:rsidRPr="009A3877" w:rsidRDefault="00307C5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ство со</w:t>
            </w:r>
          </w:p>
          <w:p w:rsidR="00307C5A" w:rsidRPr="009A3877" w:rsidRDefault="00307C5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сверстниками и взро-слыми.</w:t>
            </w:r>
          </w:p>
          <w:p w:rsidR="00307C5A" w:rsidRPr="009A3877" w:rsidRDefault="00307C5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Умение выражать свои мыс-ли в соот-</w:t>
            </w:r>
          </w:p>
          <w:p w:rsidR="00307C5A" w:rsidRPr="009A3877" w:rsidRDefault="00307C5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ветствии условиями</w:t>
            </w:r>
          </w:p>
          <w:p w:rsidR="00307C5A" w:rsidRPr="009A3877" w:rsidRDefault="00307C5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коммуника</w:t>
            </w:r>
          </w:p>
          <w:p w:rsidR="00F207E2" w:rsidRPr="0026779A" w:rsidRDefault="00307C5A" w:rsidP="009A3877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ции.</w:t>
            </w:r>
          </w:p>
        </w:tc>
        <w:tc>
          <w:tcPr>
            <w:tcW w:w="1417" w:type="dxa"/>
          </w:tcPr>
          <w:p w:rsidR="00307C5A" w:rsidRPr="009A3877" w:rsidRDefault="00307C5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Контроль правиль-ности отве-</w:t>
            </w:r>
          </w:p>
          <w:p w:rsidR="00307C5A" w:rsidRPr="009A3877" w:rsidRDefault="00307C5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тов обуча-ющихся.</w:t>
            </w:r>
          </w:p>
          <w:p w:rsidR="00307C5A" w:rsidRPr="009A3877" w:rsidRDefault="00307C5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Самоконт-роль. </w:t>
            </w:r>
          </w:p>
          <w:p w:rsidR="00F80437" w:rsidRPr="009A3877" w:rsidRDefault="00F80437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D56253" w:rsidRPr="009A3877" w:rsidRDefault="00D5625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Умение слушать. Уточнение и дополне-ние выска-</w:t>
            </w:r>
          </w:p>
          <w:p w:rsidR="00D56253" w:rsidRPr="009A3877" w:rsidRDefault="00D5625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зываний обучающи-хся. Осу-ществле-ние само-</w:t>
            </w:r>
          </w:p>
          <w:p w:rsidR="00D56253" w:rsidRPr="009A3877" w:rsidRDefault="00D5625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контроля и</w:t>
            </w:r>
          </w:p>
          <w:p w:rsidR="00D56253" w:rsidRPr="009A3877" w:rsidRDefault="00D5625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взаимо-</w:t>
            </w:r>
          </w:p>
          <w:p w:rsidR="00F80437" w:rsidRPr="009A3877" w:rsidRDefault="00D56253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контроля.</w:t>
            </w:r>
          </w:p>
        </w:tc>
      </w:tr>
      <w:tr w:rsidR="00453294" w:rsidRPr="009A3877" w:rsidTr="00186C4A">
        <w:tc>
          <w:tcPr>
            <w:tcW w:w="14560" w:type="dxa"/>
            <w:gridSpan w:val="9"/>
          </w:tcPr>
          <w:p w:rsidR="00453294" w:rsidRPr="009A3877" w:rsidRDefault="00453294" w:rsidP="009A387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lastRenderedPageBreak/>
              <w:t>Физкультминутка</w:t>
            </w:r>
          </w:p>
        </w:tc>
      </w:tr>
      <w:tr w:rsidR="00453294" w:rsidRPr="009A3877" w:rsidTr="00AD390A">
        <w:tc>
          <w:tcPr>
            <w:tcW w:w="4106" w:type="dxa"/>
          </w:tcPr>
          <w:p w:rsidR="00453294" w:rsidRPr="009A3877" w:rsidRDefault="00453294" w:rsidP="009A3877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Мы с вами уже хорошо потрудились, надо дать небольшой отдых нашим глазам и рукам. </w:t>
            </w:r>
          </w:p>
          <w:p w:rsidR="00453294" w:rsidRPr="009A3877" w:rsidRDefault="00453294" w:rsidP="009A3877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Гимнастика для глаз по методу Г.А.Шичко.</w:t>
            </w:r>
          </w:p>
          <w:p w:rsidR="00453294" w:rsidRPr="009A3877" w:rsidRDefault="00453294" w:rsidP="009A3877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color w:val="000000"/>
                <w:sz w:val="24"/>
                <w:szCs w:val="24"/>
              </w:rPr>
              <w:t>1.Вверх</w:t>
            </w:r>
            <w:r w:rsidR="00F35684" w:rsidRPr="009A38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A387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35684" w:rsidRPr="009A38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A38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вниз, </w:t>
            </w:r>
            <w:r w:rsidR="00F35684" w:rsidRPr="009A3877">
              <w:rPr>
                <w:rFonts w:ascii="Times New Roman" w:hAnsi="Times New Roman"/>
                <w:color w:val="000000"/>
                <w:sz w:val="24"/>
                <w:szCs w:val="24"/>
              </w:rPr>
              <w:t>влево – впра</w:t>
            </w:r>
            <w:r w:rsidR="007B77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во. </w:t>
            </w:r>
            <w:r w:rsidRPr="009A38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Двигать </w:t>
            </w:r>
            <w:r w:rsidR="004B60BC" w:rsidRPr="009A3877">
              <w:rPr>
                <w:rFonts w:ascii="Times New Roman" w:hAnsi="Times New Roman"/>
                <w:color w:val="000000"/>
                <w:sz w:val="24"/>
                <w:szCs w:val="24"/>
              </w:rPr>
              <w:t>глазами вверх</w:t>
            </w:r>
            <w:r w:rsidRPr="009A3877">
              <w:rPr>
                <w:rFonts w:ascii="Times New Roman" w:hAnsi="Times New Roman"/>
                <w:color w:val="000000"/>
                <w:sz w:val="24"/>
                <w:szCs w:val="24"/>
              </w:rPr>
              <w:t>-вниз, влево - вправо.  Зажмурившись снять напряжение, считая до десяти.</w:t>
            </w:r>
          </w:p>
          <w:p w:rsidR="00453294" w:rsidRPr="009A3877" w:rsidRDefault="00453294" w:rsidP="009A3877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color w:val="000000"/>
                <w:sz w:val="24"/>
                <w:szCs w:val="24"/>
              </w:rPr>
              <w:t> 2.Круг. Представьте себе большой круг. Обводите его глазами сначала по часовой стрелке, потом против часовой стрелки.</w:t>
            </w:r>
          </w:p>
          <w:p w:rsidR="00453294" w:rsidRPr="009A3877" w:rsidRDefault="00453294" w:rsidP="009A3877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3.Квадрат. Предложить детям представить себе квадрат. Переводить взгляд из </w:t>
            </w:r>
            <w:r w:rsidR="004B60BC" w:rsidRPr="009A3877">
              <w:rPr>
                <w:rFonts w:ascii="Times New Roman" w:hAnsi="Times New Roman"/>
                <w:color w:val="000000"/>
                <w:sz w:val="24"/>
                <w:szCs w:val="24"/>
              </w:rPr>
              <w:t>правого верхнего</w:t>
            </w:r>
            <w:r w:rsidRPr="009A38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угла в левый нижний - в левый верхний, в правый нижний. Еще раз одновременно посмотреть в углы воображаемого квадрата.</w:t>
            </w:r>
          </w:p>
          <w:p w:rsidR="00453294" w:rsidRPr="009A3877" w:rsidRDefault="00453294" w:rsidP="009A3877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4.Покорчим «рожи». Учитель предлагает изображать мордочки различных животных или сказочных персонажей.</w:t>
            </w:r>
          </w:p>
          <w:p w:rsidR="00453294" w:rsidRPr="009A3877" w:rsidRDefault="00453294" w:rsidP="009A3877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Пальчиковая гимнастика</w:t>
            </w:r>
          </w:p>
          <w:p w:rsidR="00453294" w:rsidRPr="009A3877" w:rsidRDefault="00453294" w:rsidP="009A3877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1.Волны. Пальцы сцеплены в замок. Поочередно открывая и закрывая </w:t>
            </w:r>
            <w:r w:rsidR="004B60BC" w:rsidRPr="009A3877">
              <w:rPr>
                <w:rFonts w:ascii="Times New Roman" w:hAnsi="Times New Roman"/>
                <w:color w:val="000000"/>
                <w:sz w:val="24"/>
                <w:szCs w:val="24"/>
              </w:rPr>
              <w:t>ладони, дети</w:t>
            </w:r>
            <w:r w:rsidRPr="009A38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имитируют движение волн.</w:t>
            </w:r>
          </w:p>
          <w:p w:rsidR="00453294" w:rsidRPr="009A3877" w:rsidRDefault="00453294" w:rsidP="009A3877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color w:val="000000"/>
                <w:sz w:val="24"/>
                <w:szCs w:val="24"/>
              </w:rPr>
              <w:t> 2. Здравствуй. Дети поочередно касаются подушечками пальцев каждой руки большего пальца этой руки.</w:t>
            </w:r>
          </w:p>
        </w:tc>
        <w:tc>
          <w:tcPr>
            <w:tcW w:w="1843" w:type="dxa"/>
          </w:tcPr>
          <w:p w:rsidR="00813D1B" w:rsidRPr="009A3877" w:rsidRDefault="00813D1B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Даёт задание выполнить упражнения для снятия усталости глаз и пальцев рук.</w:t>
            </w:r>
          </w:p>
          <w:p w:rsidR="00453294" w:rsidRPr="009A3877" w:rsidRDefault="0045329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453294" w:rsidRPr="009A3877" w:rsidRDefault="00813D1B" w:rsidP="009A3877">
            <w:pPr>
              <w:spacing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Выполня-ют упраж-нения для снятия усталости глаз и па-льцев рук</w:t>
            </w:r>
          </w:p>
        </w:tc>
        <w:tc>
          <w:tcPr>
            <w:tcW w:w="1418" w:type="dxa"/>
          </w:tcPr>
          <w:p w:rsidR="00813D1B" w:rsidRPr="009A3877" w:rsidRDefault="00813D1B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Осуществление актуа-лизации личного жизненно-го опыта</w:t>
            </w:r>
          </w:p>
          <w:p w:rsidR="00453294" w:rsidRPr="009A3877" w:rsidRDefault="0045329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813D1B" w:rsidRPr="009A3877" w:rsidRDefault="00813D1B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Взаимодей- ствуют с учителем</w:t>
            </w:r>
          </w:p>
          <w:p w:rsidR="00453294" w:rsidRPr="009A3877" w:rsidRDefault="00453294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453294" w:rsidRPr="009A3877" w:rsidRDefault="00813D1B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Слушание учителя</w:t>
            </w:r>
          </w:p>
        </w:tc>
        <w:tc>
          <w:tcPr>
            <w:tcW w:w="1417" w:type="dxa"/>
          </w:tcPr>
          <w:p w:rsidR="00453294" w:rsidRPr="009A3877" w:rsidRDefault="00813D1B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Самоконт-роль.</w:t>
            </w:r>
          </w:p>
        </w:tc>
        <w:tc>
          <w:tcPr>
            <w:tcW w:w="1382" w:type="dxa"/>
          </w:tcPr>
          <w:p w:rsidR="00453294" w:rsidRPr="009A3877" w:rsidRDefault="00813D1B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Осуществ-ление са-моконтро-ля</w:t>
            </w:r>
          </w:p>
        </w:tc>
      </w:tr>
      <w:tr w:rsidR="00147314" w:rsidRPr="009A3877" w:rsidTr="00C24B91">
        <w:tc>
          <w:tcPr>
            <w:tcW w:w="14560" w:type="dxa"/>
            <w:gridSpan w:val="9"/>
          </w:tcPr>
          <w:p w:rsidR="00147314" w:rsidRPr="009A3877" w:rsidRDefault="00D56253" w:rsidP="009A387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lastRenderedPageBreak/>
              <w:t>5.Применение изученного материала</w:t>
            </w:r>
          </w:p>
        </w:tc>
      </w:tr>
      <w:tr w:rsidR="00147314" w:rsidRPr="009A3877" w:rsidTr="00AD390A">
        <w:trPr>
          <w:trHeight w:val="4672"/>
        </w:trPr>
        <w:tc>
          <w:tcPr>
            <w:tcW w:w="4106" w:type="dxa"/>
          </w:tcPr>
          <w:p w:rsidR="007B77AA" w:rsidRDefault="001C10F4" w:rsidP="009A3877">
            <w:pPr>
              <w:pStyle w:val="a3"/>
              <w:spacing w:line="360" w:lineRule="auto"/>
              <w:jc w:val="both"/>
              <w:rPr>
                <w:rStyle w:val="a6"/>
                <w:b w:val="0"/>
              </w:rPr>
            </w:pPr>
            <w:r w:rsidRPr="009A3877">
              <w:rPr>
                <w:rStyle w:val="a6"/>
                <w:b w:val="0"/>
              </w:rPr>
              <w:lastRenderedPageBreak/>
              <w:t xml:space="preserve">Мы с вами передохнули, а сейчас разделимся на 3 группы, так, чтобы количество человек в каждой группе было одинаковым. </w:t>
            </w:r>
          </w:p>
          <w:p w:rsidR="001C10F4" w:rsidRDefault="001C10F4" w:rsidP="009A3877">
            <w:pPr>
              <w:pStyle w:val="a3"/>
              <w:spacing w:line="360" w:lineRule="auto"/>
              <w:jc w:val="both"/>
              <w:rPr>
                <w:rStyle w:val="a6"/>
                <w:b w:val="0"/>
              </w:rPr>
            </w:pPr>
            <w:r w:rsidRPr="009A3877">
              <w:rPr>
                <w:rStyle w:val="a6"/>
                <w:b w:val="0"/>
              </w:rPr>
              <w:t>Устроим небольшое соревнование. Необходимо выбрать капитана и придумать название для своей команды, соответствующее теме урока. Затем, получить задания для обсуждения в группе. На обсуждение дается несколько минут, можно поль-зоваться любыми дополнительными источниками (учебник,</w:t>
            </w:r>
            <w:r w:rsidR="0026779A">
              <w:rPr>
                <w:rStyle w:val="a6"/>
                <w:b w:val="0"/>
              </w:rPr>
              <w:t xml:space="preserve"> </w:t>
            </w:r>
            <w:r w:rsidRPr="009A3877">
              <w:rPr>
                <w:rStyle w:val="a6"/>
                <w:b w:val="0"/>
              </w:rPr>
              <w:t>Интернет,т.д.)</w:t>
            </w:r>
          </w:p>
          <w:p w:rsidR="0026779A" w:rsidRPr="009A3877" w:rsidRDefault="0026779A" w:rsidP="009A3877">
            <w:pPr>
              <w:pStyle w:val="a3"/>
              <w:spacing w:line="360" w:lineRule="auto"/>
              <w:jc w:val="both"/>
              <w:rPr>
                <w:rStyle w:val="a6"/>
                <w:b w:val="0"/>
              </w:rPr>
            </w:pPr>
          </w:p>
          <w:p w:rsidR="0026779A" w:rsidRDefault="0026779A" w:rsidP="008E4DA8">
            <w:pPr>
              <w:pStyle w:val="a3"/>
              <w:spacing w:after="0" w:afterAutospacing="0" w:line="360" w:lineRule="auto"/>
              <w:jc w:val="center"/>
              <w:rPr>
                <w:rStyle w:val="a6"/>
              </w:rPr>
            </w:pPr>
          </w:p>
          <w:p w:rsidR="009D6044" w:rsidRPr="009A3877" w:rsidRDefault="001C10F4" w:rsidP="0026779A">
            <w:pPr>
              <w:pStyle w:val="a3"/>
              <w:spacing w:before="0" w:beforeAutospacing="0" w:after="0" w:afterAutospacing="0" w:line="360" w:lineRule="auto"/>
              <w:jc w:val="center"/>
              <w:rPr>
                <w:rStyle w:val="a6"/>
              </w:rPr>
            </w:pPr>
            <w:r w:rsidRPr="009A3877">
              <w:rPr>
                <w:rStyle w:val="a6"/>
              </w:rPr>
              <w:t>1 группа</w:t>
            </w:r>
          </w:p>
          <w:p w:rsidR="001C10F4" w:rsidRPr="009A3877" w:rsidRDefault="001C10F4" w:rsidP="008E4DA8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9A3877">
              <w:rPr>
                <w:b/>
              </w:rPr>
              <w:t xml:space="preserve">РАБОТА С </w:t>
            </w:r>
            <w:r w:rsidR="00E00374" w:rsidRPr="009A3877">
              <w:rPr>
                <w:b/>
              </w:rPr>
              <w:t>КЕЙСОМ</w:t>
            </w:r>
          </w:p>
          <w:p w:rsidR="001C10F4" w:rsidRPr="009A3877" w:rsidRDefault="001C10F4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Мастеру прядильного цеха </w:t>
            </w:r>
            <w:r w:rsidR="00FF19C5" w:rsidRPr="009A3877">
              <w:rPr>
                <w:rFonts w:ascii="Times New Roman" w:hAnsi="Times New Roman"/>
                <w:sz w:val="24"/>
                <w:szCs w:val="24"/>
              </w:rPr>
              <w:t>Петров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19C5" w:rsidRPr="009A3877">
              <w:rPr>
                <w:rFonts w:ascii="Times New Roman" w:hAnsi="Times New Roman"/>
                <w:sz w:val="24"/>
                <w:szCs w:val="24"/>
              </w:rPr>
              <w:t>Илья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 Ивановичу был объявлен </w:t>
            </w:r>
          </w:p>
          <w:p w:rsidR="001C10F4" w:rsidRPr="009A3877" w:rsidRDefault="001C10F4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выговор за то, что он не следил за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lastRenderedPageBreak/>
              <w:t>влажностным режимом в цеху.</w:t>
            </w:r>
          </w:p>
          <w:p w:rsidR="001C10F4" w:rsidRPr="009A3877" w:rsidRDefault="001C10F4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 По его вине, нити при электризации друг о друга и о детали станка, путались и рвались. </w:t>
            </w:r>
            <w:r w:rsidR="00FF19C5" w:rsidRPr="009A3877">
              <w:rPr>
                <w:rFonts w:ascii="Times New Roman" w:hAnsi="Times New Roman"/>
                <w:sz w:val="24"/>
                <w:szCs w:val="24"/>
              </w:rPr>
              <w:t>Илья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 Иванович с выговором был не согласен. </w:t>
            </w:r>
          </w:p>
          <w:p w:rsidR="001C10F4" w:rsidRPr="009A3877" w:rsidRDefault="001C10F4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Он считал, что в разрыве нитей виноваты работницы, которые </w:t>
            </w:r>
          </w:p>
          <w:p w:rsidR="001C10F4" w:rsidRPr="009A3877" w:rsidRDefault="001C10F4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плохо следили за работой станка. </w:t>
            </w:r>
          </w:p>
          <w:p w:rsidR="00F207E2" w:rsidRDefault="00F207E2" w:rsidP="009A3877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F19C5" w:rsidRPr="009A3877" w:rsidRDefault="001C10F4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i/>
                <w:sz w:val="24"/>
                <w:szCs w:val="24"/>
              </w:rPr>
              <w:t>Вопросы: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10F4" w:rsidRPr="009A3877" w:rsidRDefault="001C10F4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1. Почему так важен влажностный режим в цехах текстильной промышленности? </w:t>
            </w:r>
          </w:p>
          <w:p w:rsidR="001C10F4" w:rsidRPr="009A3877" w:rsidRDefault="001C10F4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2. Справедливо ли был наказан мастер </w:t>
            </w:r>
            <w:r w:rsidR="00FF19C5" w:rsidRPr="009A3877">
              <w:rPr>
                <w:rFonts w:ascii="Times New Roman" w:hAnsi="Times New Roman"/>
                <w:sz w:val="24"/>
                <w:szCs w:val="24"/>
              </w:rPr>
              <w:t>Илья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 xml:space="preserve"> Иванович? </w:t>
            </w:r>
          </w:p>
          <w:p w:rsidR="001C10F4" w:rsidRPr="009A3877" w:rsidRDefault="001C10F4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>3. Могли ли быть последствия при трении нитей и не соблюдении</w:t>
            </w:r>
          </w:p>
          <w:p w:rsidR="001C10F4" w:rsidRPr="009A3877" w:rsidRDefault="001C10F4" w:rsidP="009A387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 влажностного режима более серьёзными?</w:t>
            </w:r>
          </w:p>
          <w:p w:rsidR="0027298E" w:rsidRPr="009A3877" w:rsidRDefault="0027298E" w:rsidP="00F207E2">
            <w:pPr>
              <w:pStyle w:val="a3"/>
              <w:spacing w:after="0" w:afterAutospacing="0" w:line="360" w:lineRule="auto"/>
              <w:jc w:val="center"/>
              <w:rPr>
                <w:rStyle w:val="a6"/>
              </w:rPr>
            </w:pPr>
            <w:r w:rsidRPr="009A3877">
              <w:rPr>
                <w:rStyle w:val="a6"/>
              </w:rPr>
              <w:t>2 группа</w:t>
            </w:r>
          </w:p>
          <w:p w:rsidR="0027298E" w:rsidRPr="009A3877" w:rsidRDefault="0027298E" w:rsidP="008E4DA8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9A3877">
              <w:rPr>
                <w:b/>
              </w:rPr>
              <w:t xml:space="preserve">РАБОТА С </w:t>
            </w:r>
            <w:r w:rsidR="00E00374" w:rsidRPr="009A3877">
              <w:rPr>
                <w:b/>
              </w:rPr>
              <w:t>КЕЙСОМ</w:t>
            </w:r>
          </w:p>
          <w:p w:rsidR="0027298E" w:rsidRPr="009A3877" w:rsidRDefault="0027298E" w:rsidP="009A3877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9A3877">
              <w:t xml:space="preserve">Комиссия, проверяющая работу в типографии была возмущена тем, что </w:t>
            </w:r>
            <w:r w:rsidRPr="009A3877">
              <w:lastRenderedPageBreak/>
              <w:t>несколько раз в день печатные (ротационные) машины отключались, для проведения в цеху влажной уборки. Это, по их мнению, снижало п</w:t>
            </w:r>
            <w:r w:rsidR="00F35684" w:rsidRPr="009A3877">
              <w:t>роизводительность труда, повыша</w:t>
            </w:r>
            <w:r w:rsidRPr="009A3877">
              <w:t>л</w:t>
            </w:r>
            <w:r w:rsidR="00F35684" w:rsidRPr="009A3877">
              <w:t>о себестоимость печатной продук</w:t>
            </w:r>
            <w:r w:rsidRPr="009A3877">
              <w:t xml:space="preserve">ции. Мастер цеха </w:t>
            </w:r>
            <w:r w:rsidR="00FF19C5" w:rsidRPr="009A3877">
              <w:t>Сергеев</w:t>
            </w:r>
            <w:r w:rsidRPr="009A3877">
              <w:t xml:space="preserve"> Иван Иванович объяснил, что это необходимо делать для того, чтобы снять статическое электричество с бумаги </w:t>
            </w:r>
            <w:r w:rsidR="00F35684" w:rsidRPr="009A3877">
              <w:t>и машины, для предотвращения за</w:t>
            </w:r>
            <w:r w:rsidRPr="009A3877">
              <w:t xml:space="preserve">минания и </w:t>
            </w:r>
            <w:r w:rsidR="009A3877" w:rsidRPr="009A3877">
              <w:t>порыва бумаги и возмож</w:t>
            </w:r>
            <w:r w:rsidRPr="009A3877">
              <w:t xml:space="preserve">ности пожара. </w:t>
            </w:r>
          </w:p>
          <w:p w:rsidR="009A3877" w:rsidRPr="009A3877" w:rsidRDefault="009A3877" w:rsidP="009A3877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i/>
              </w:rPr>
            </w:pPr>
          </w:p>
          <w:p w:rsidR="0026779A" w:rsidRDefault="0026779A" w:rsidP="009A3877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i/>
              </w:rPr>
            </w:pPr>
          </w:p>
          <w:p w:rsidR="0026779A" w:rsidRDefault="0026779A" w:rsidP="009A3877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  <w:i/>
              </w:rPr>
            </w:pPr>
          </w:p>
          <w:p w:rsidR="00FF19C5" w:rsidRPr="009A3877" w:rsidRDefault="0027298E" w:rsidP="009A3877">
            <w:pPr>
              <w:pStyle w:val="a3"/>
              <w:spacing w:before="0" w:beforeAutospacing="0" w:after="0" w:afterAutospacing="0" w:line="360" w:lineRule="auto"/>
              <w:jc w:val="both"/>
            </w:pPr>
            <w:r w:rsidRPr="009A3877">
              <w:rPr>
                <w:b/>
                <w:i/>
              </w:rPr>
              <w:t>Вопросы:</w:t>
            </w:r>
            <w:r w:rsidRPr="009A3877">
              <w:t xml:space="preserve"> </w:t>
            </w:r>
          </w:p>
          <w:p w:rsidR="0027298E" w:rsidRPr="009A3877" w:rsidRDefault="0027298E" w:rsidP="009A3877">
            <w:pPr>
              <w:pStyle w:val="a3"/>
              <w:spacing w:before="0" w:beforeAutospacing="0" w:after="240" w:afterAutospacing="0" w:line="360" w:lineRule="auto"/>
              <w:jc w:val="both"/>
            </w:pPr>
            <w:r w:rsidRPr="009A3877">
              <w:t>1. Кто прав? Иван Иванович или комиссия? 2. Как повысить производительность труда и себестоимость печатной продукции?</w:t>
            </w:r>
          </w:p>
          <w:p w:rsidR="0027298E" w:rsidRPr="009A3877" w:rsidRDefault="0027298E" w:rsidP="008E4DA8">
            <w:pPr>
              <w:pStyle w:val="a3"/>
              <w:spacing w:after="0" w:afterAutospacing="0" w:line="360" w:lineRule="auto"/>
              <w:jc w:val="center"/>
              <w:rPr>
                <w:rStyle w:val="a6"/>
              </w:rPr>
            </w:pPr>
            <w:r w:rsidRPr="009A3877">
              <w:rPr>
                <w:rStyle w:val="a6"/>
              </w:rPr>
              <w:t>3 группа</w:t>
            </w:r>
          </w:p>
          <w:p w:rsidR="009D6044" w:rsidRPr="009A3877" w:rsidRDefault="00FF19C5" w:rsidP="008E4DA8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9A3877">
              <w:rPr>
                <w:b/>
              </w:rPr>
              <w:t xml:space="preserve">РАБОТА С </w:t>
            </w:r>
            <w:r w:rsidR="00E00374" w:rsidRPr="009A3877">
              <w:rPr>
                <w:b/>
              </w:rPr>
              <w:t>КЕЙСОМ</w:t>
            </w:r>
          </w:p>
          <w:p w:rsidR="009D6044" w:rsidRPr="009A3877" w:rsidRDefault="00FF19C5" w:rsidP="009A3877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9A3877">
              <w:lastRenderedPageBreak/>
              <w:t>Механик ав</w:t>
            </w:r>
            <w:r w:rsidR="009A3877" w:rsidRPr="009A3877">
              <w:t>токолонны по перевозке нефти Сав</w:t>
            </w:r>
            <w:r w:rsidRPr="009A3877">
              <w:t>ельев Пётр Сергеевич не подписал путёвку в рейс Андрееву  Дмитрию Петровичу, так как на его бензовозе цепь утратила несколько з</w:t>
            </w:r>
            <w:r w:rsidR="009A3877" w:rsidRPr="009A3877">
              <w:t>веньев и была недостаточно длин</w:t>
            </w:r>
            <w:r w:rsidRPr="009A3877">
              <w:t>но</w:t>
            </w:r>
            <w:r w:rsidR="009A3877" w:rsidRPr="009A3877">
              <w:t>й. Однако Андреев самовольно по</w:t>
            </w:r>
            <w:r w:rsidRPr="009A3877">
              <w:t>кинул автогараж и уехал в рейс, так как не хотел, чтобы пропал рабочий день. На посту ДПС бензовоз был ос</w:t>
            </w:r>
            <w:r w:rsidR="009A3877" w:rsidRPr="009A3877">
              <w:t>тановлен и отправлен на принуди</w:t>
            </w:r>
            <w:r w:rsidRPr="009A3877">
              <w:t xml:space="preserve">тельную стоянку за несоблюдение правил перевозки опасных грузов. </w:t>
            </w:r>
          </w:p>
          <w:p w:rsidR="00FF19C5" w:rsidRPr="009A3877" w:rsidRDefault="00FF19C5" w:rsidP="009A3877">
            <w:pPr>
              <w:pStyle w:val="a3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9A3877">
              <w:t xml:space="preserve">По решению суда Андреев был лишён водительских прав сроком на 1 год. </w:t>
            </w:r>
          </w:p>
          <w:p w:rsidR="00FF19C5" w:rsidRPr="009A3877" w:rsidRDefault="00FF19C5" w:rsidP="009A3877">
            <w:pPr>
              <w:pStyle w:val="a3"/>
              <w:spacing w:after="0" w:afterAutospacing="0" w:line="360" w:lineRule="auto"/>
              <w:jc w:val="both"/>
              <w:rPr>
                <w:b/>
                <w:i/>
              </w:rPr>
            </w:pPr>
            <w:r w:rsidRPr="009A3877">
              <w:rPr>
                <w:b/>
                <w:i/>
              </w:rPr>
              <w:t>Вопросы: </w:t>
            </w:r>
          </w:p>
          <w:p w:rsidR="00FF19C5" w:rsidRPr="009A3877" w:rsidRDefault="00FF19C5" w:rsidP="009A3877">
            <w:pPr>
              <w:pStyle w:val="a3"/>
              <w:spacing w:before="0" w:beforeAutospacing="0" w:after="0" w:afterAutospacing="0" w:line="360" w:lineRule="auto"/>
              <w:jc w:val="both"/>
            </w:pPr>
            <w:r w:rsidRPr="009A3877">
              <w:t>1. Зачем к бензовозам прицепляют цепь до земли?</w:t>
            </w:r>
          </w:p>
          <w:p w:rsidR="00FF19C5" w:rsidRPr="009A3877" w:rsidRDefault="00FF19C5" w:rsidP="009A3877">
            <w:pPr>
              <w:pStyle w:val="a3"/>
              <w:spacing w:before="0" w:beforeAutospacing="0" w:after="0" w:afterAutospacing="0" w:line="360" w:lineRule="auto"/>
              <w:jc w:val="both"/>
            </w:pPr>
            <w:r w:rsidRPr="009A3877">
              <w:t>2.Прав ли был механик автоколонны?</w:t>
            </w:r>
          </w:p>
          <w:p w:rsidR="00206120" w:rsidRDefault="00FF19C5" w:rsidP="009A3877">
            <w:pPr>
              <w:pStyle w:val="a3"/>
              <w:spacing w:before="0" w:beforeAutospacing="0" w:after="0" w:afterAutospacing="0" w:line="360" w:lineRule="auto"/>
              <w:jc w:val="both"/>
            </w:pPr>
            <w:r w:rsidRPr="009A3877">
              <w:t>3.Не слишком ли суровое наказание понёс Андреев?</w:t>
            </w:r>
          </w:p>
          <w:p w:rsidR="00F207E2" w:rsidRDefault="00F207E2" w:rsidP="009A3877">
            <w:pPr>
              <w:pStyle w:val="a3"/>
              <w:spacing w:before="0" w:beforeAutospacing="0" w:after="0" w:afterAutospacing="0" w:line="360" w:lineRule="auto"/>
              <w:jc w:val="both"/>
            </w:pPr>
          </w:p>
          <w:p w:rsidR="00F207E2" w:rsidRDefault="00F207E2" w:rsidP="00F207E2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>Мы с вами сейчас обсудили различные жизненные ситуации проявления электризации, давайте обратим внимание на экран и выясним когда электризация тел вредна, а когда – полезна.</w:t>
            </w:r>
          </w:p>
          <w:p w:rsidR="00F207E2" w:rsidRDefault="00F207E2" w:rsidP="00F207E2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 xml:space="preserve">(слайды 9,10)  </w:t>
            </w:r>
          </w:p>
          <w:p w:rsidR="0026779A" w:rsidRDefault="0026779A" w:rsidP="00F207E2">
            <w:pPr>
              <w:pStyle w:val="a3"/>
              <w:spacing w:before="0" w:beforeAutospacing="0" w:after="0" w:afterAutospacing="0" w:line="360" w:lineRule="auto"/>
              <w:jc w:val="both"/>
            </w:pPr>
          </w:p>
          <w:p w:rsidR="0026779A" w:rsidRDefault="0026779A" w:rsidP="00F207E2">
            <w:pPr>
              <w:pStyle w:val="a3"/>
              <w:spacing w:before="0" w:beforeAutospacing="0" w:after="0" w:afterAutospacing="0" w:line="360" w:lineRule="auto"/>
              <w:jc w:val="both"/>
            </w:pPr>
          </w:p>
          <w:p w:rsidR="0026779A" w:rsidRDefault="0026779A" w:rsidP="00F207E2">
            <w:pPr>
              <w:pStyle w:val="a3"/>
              <w:spacing w:before="0" w:beforeAutospacing="0" w:after="0" w:afterAutospacing="0" w:line="360" w:lineRule="auto"/>
              <w:jc w:val="both"/>
            </w:pPr>
          </w:p>
          <w:p w:rsidR="0026779A" w:rsidRDefault="0026779A" w:rsidP="00F207E2">
            <w:pPr>
              <w:pStyle w:val="a3"/>
              <w:spacing w:before="0" w:beforeAutospacing="0" w:after="0" w:afterAutospacing="0" w:line="360" w:lineRule="auto"/>
              <w:jc w:val="both"/>
            </w:pPr>
          </w:p>
          <w:p w:rsidR="0026779A" w:rsidRDefault="0026779A" w:rsidP="00F207E2">
            <w:pPr>
              <w:pStyle w:val="a3"/>
              <w:spacing w:before="0" w:beforeAutospacing="0" w:after="0" w:afterAutospacing="0" w:line="360" w:lineRule="auto"/>
              <w:jc w:val="both"/>
            </w:pPr>
          </w:p>
          <w:p w:rsidR="0026779A" w:rsidRPr="009A3877" w:rsidRDefault="0026779A" w:rsidP="00F207E2">
            <w:pPr>
              <w:pStyle w:val="a3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1843" w:type="dxa"/>
          </w:tcPr>
          <w:p w:rsidR="00147314" w:rsidRDefault="00C24B91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Формулировка вопросов каче-ственных задач</w:t>
            </w:r>
          </w:p>
          <w:p w:rsidR="00AD390A" w:rsidRPr="009A3877" w:rsidRDefault="00AD390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жизненных ситуациях</w:t>
            </w:r>
          </w:p>
        </w:tc>
        <w:tc>
          <w:tcPr>
            <w:tcW w:w="1417" w:type="dxa"/>
          </w:tcPr>
          <w:p w:rsidR="00C24B91" w:rsidRPr="009A3877" w:rsidRDefault="00C24B91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Ответы на</w:t>
            </w:r>
          </w:p>
          <w:p w:rsidR="00C24B91" w:rsidRPr="009A3877" w:rsidRDefault="00C24B91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вопросы.</w:t>
            </w:r>
          </w:p>
          <w:p w:rsidR="00147314" w:rsidRPr="009A3877" w:rsidRDefault="00C24B91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Решение качественных задач.</w:t>
            </w:r>
          </w:p>
        </w:tc>
        <w:tc>
          <w:tcPr>
            <w:tcW w:w="1418" w:type="dxa"/>
          </w:tcPr>
          <w:p w:rsidR="00C24B91" w:rsidRPr="009A3877" w:rsidRDefault="00C24B91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Выделение существен-ной инфор-мации из</w:t>
            </w:r>
          </w:p>
          <w:p w:rsidR="00C24B91" w:rsidRPr="009A3877" w:rsidRDefault="00C24B91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слов учите-ля.</w:t>
            </w:r>
          </w:p>
          <w:p w:rsidR="00C24B91" w:rsidRPr="009A3877" w:rsidRDefault="00C24B91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Осуществ-ление акту- ализации</w:t>
            </w:r>
          </w:p>
          <w:p w:rsidR="00C24B91" w:rsidRPr="009A3877" w:rsidRDefault="00C24B91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личного жизненно-го опыта.</w:t>
            </w:r>
          </w:p>
          <w:p w:rsidR="00C24B91" w:rsidRPr="009A3877" w:rsidRDefault="00C24B91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Подведе-ние под по-нятие.</w:t>
            </w:r>
          </w:p>
          <w:p w:rsidR="00C24B91" w:rsidRPr="009A3877" w:rsidRDefault="00C24B91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Построе-ние логи-ческой цепи рас-суждений,</w:t>
            </w:r>
          </w:p>
          <w:p w:rsidR="00C24B91" w:rsidRPr="009A3877" w:rsidRDefault="00C24B91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доказательств.</w:t>
            </w:r>
          </w:p>
          <w:p w:rsidR="00C24B91" w:rsidRPr="009A3877" w:rsidRDefault="00C24B91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Осознан-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ное и  про-извольное</w:t>
            </w:r>
          </w:p>
          <w:p w:rsidR="00147314" w:rsidRPr="009A3877" w:rsidRDefault="00C24B91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построение речевого высказыва-ния в уст-ной форме.</w:t>
            </w:r>
          </w:p>
        </w:tc>
        <w:tc>
          <w:tcPr>
            <w:tcW w:w="1559" w:type="dxa"/>
            <w:gridSpan w:val="2"/>
          </w:tcPr>
          <w:p w:rsidR="00147314" w:rsidRPr="009A3877" w:rsidRDefault="00C24B91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Взаимодействие с у</w:t>
            </w:r>
            <w:r w:rsidR="001C1AED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ите-лем.</w:t>
            </w:r>
          </w:p>
        </w:tc>
        <w:tc>
          <w:tcPr>
            <w:tcW w:w="1418" w:type="dxa"/>
          </w:tcPr>
          <w:p w:rsidR="001C1AED" w:rsidRPr="009A3877" w:rsidRDefault="001C1AE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Слушание</w:t>
            </w:r>
          </w:p>
          <w:p w:rsidR="001C1AED" w:rsidRPr="009A3877" w:rsidRDefault="001C1AE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учителя и товарищей, построение понятных для собесе-дника  вы-сказываний</w:t>
            </w:r>
          </w:p>
          <w:p w:rsidR="001C1AED" w:rsidRPr="009A3877" w:rsidRDefault="001C1AE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Умение выражать свои мыс-ли в соот-</w:t>
            </w:r>
          </w:p>
          <w:p w:rsidR="001C1AED" w:rsidRPr="009A3877" w:rsidRDefault="001C1AE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ветствии с</w:t>
            </w:r>
          </w:p>
          <w:p w:rsidR="001C1AED" w:rsidRPr="009A3877" w:rsidRDefault="001C1AE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условиями</w:t>
            </w:r>
          </w:p>
          <w:p w:rsidR="00147314" w:rsidRPr="009A3877" w:rsidRDefault="001C1AE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коммуникации.</w:t>
            </w:r>
          </w:p>
        </w:tc>
        <w:tc>
          <w:tcPr>
            <w:tcW w:w="1417" w:type="dxa"/>
          </w:tcPr>
          <w:p w:rsidR="001C1AED" w:rsidRPr="009A3877" w:rsidRDefault="001C1AE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 правиль-ности отве-</w:t>
            </w:r>
          </w:p>
          <w:p w:rsidR="001C1AED" w:rsidRPr="009A3877" w:rsidRDefault="001C1AE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тов  бучаю-</w:t>
            </w:r>
          </w:p>
          <w:p w:rsidR="00147314" w:rsidRPr="009A3877" w:rsidRDefault="001C1AED" w:rsidP="009A387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щихся</w:t>
            </w:r>
          </w:p>
        </w:tc>
        <w:tc>
          <w:tcPr>
            <w:tcW w:w="1382" w:type="dxa"/>
          </w:tcPr>
          <w:p w:rsidR="001C1AED" w:rsidRPr="009A3877" w:rsidRDefault="001C1AE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Умение слушать в соответст-вие с целе-вой уста-</w:t>
            </w:r>
          </w:p>
          <w:p w:rsidR="001C1AED" w:rsidRPr="009A3877" w:rsidRDefault="001C1AE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новкой. Принятие и сохране-ние учеб-ной цели и задачи.</w:t>
            </w:r>
          </w:p>
          <w:p w:rsidR="001C1AED" w:rsidRPr="009A3877" w:rsidRDefault="001C1AE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Уточнение и дополне-ние выска-зываний обучающихся.</w:t>
            </w:r>
          </w:p>
          <w:p w:rsidR="001C1AED" w:rsidRPr="009A3877" w:rsidRDefault="001C1AE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Коррекция</w:t>
            </w:r>
          </w:p>
          <w:p w:rsidR="001C1AED" w:rsidRPr="009A3877" w:rsidRDefault="001C1AE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Оценка.</w:t>
            </w:r>
          </w:p>
          <w:p w:rsidR="00147314" w:rsidRPr="009A3877" w:rsidRDefault="001C1AE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Саморегу-ляция.</w:t>
            </w:r>
          </w:p>
        </w:tc>
      </w:tr>
      <w:tr w:rsidR="001C1AED" w:rsidRPr="009A3877" w:rsidTr="00186C4A">
        <w:tc>
          <w:tcPr>
            <w:tcW w:w="14560" w:type="dxa"/>
            <w:gridSpan w:val="9"/>
          </w:tcPr>
          <w:p w:rsidR="001C1AED" w:rsidRPr="009A3877" w:rsidRDefault="001C1AED" w:rsidP="009A387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lastRenderedPageBreak/>
              <w:t>6.Контроль и самоконтроль</w:t>
            </w:r>
          </w:p>
        </w:tc>
      </w:tr>
      <w:tr w:rsidR="001C1AED" w:rsidRPr="009A3877" w:rsidTr="0026779A">
        <w:trPr>
          <w:trHeight w:val="3777"/>
        </w:trPr>
        <w:tc>
          <w:tcPr>
            <w:tcW w:w="4106" w:type="dxa"/>
          </w:tcPr>
          <w:p w:rsidR="009A3877" w:rsidRPr="009A3877" w:rsidRDefault="004249C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За</w:t>
            </w:r>
            <w:r w:rsidR="009A3877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дания для контроля и самоконтро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ля знаний, умений и н</w:t>
            </w:r>
            <w:r w:rsidR="009A3877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авыков обуча</w:t>
            </w:r>
            <w:r w:rsidR="00601656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ющихся. </w:t>
            </w:r>
          </w:p>
          <w:p w:rsidR="001C1AED" w:rsidRPr="009A3877" w:rsidRDefault="00601656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Тест. (см.</w:t>
            </w:r>
            <w:r w:rsidR="004249CD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приложение 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  <w:r w:rsidR="004249CD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)</w:t>
            </w:r>
          </w:p>
          <w:p w:rsidR="003F62D0" w:rsidRPr="009A3877" w:rsidRDefault="003F62D0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26779A" w:rsidRPr="009A3877" w:rsidRDefault="0026779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Style w:val="a6"/>
                <w:rFonts w:ascii="Times New Roman" w:eastAsiaTheme="minorHAnsi" w:hAnsi="Times New Roman"/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1C1AED" w:rsidRPr="009A3877" w:rsidRDefault="004249C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Выдача зада-ний и проверка</w:t>
            </w:r>
          </w:p>
        </w:tc>
        <w:tc>
          <w:tcPr>
            <w:tcW w:w="1417" w:type="dxa"/>
          </w:tcPr>
          <w:p w:rsidR="004249CD" w:rsidRPr="009A3877" w:rsidRDefault="004249C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Выполне-</w:t>
            </w:r>
          </w:p>
          <w:p w:rsidR="001C1AED" w:rsidRPr="009A3877" w:rsidRDefault="004249C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ние зада-ний</w:t>
            </w:r>
          </w:p>
        </w:tc>
        <w:tc>
          <w:tcPr>
            <w:tcW w:w="1418" w:type="dxa"/>
          </w:tcPr>
          <w:p w:rsidR="004249CD" w:rsidRPr="009A3877" w:rsidRDefault="004249C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 и</w:t>
            </w:r>
          </w:p>
          <w:p w:rsidR="004249CD" w:rsidRPr="009A3877" w:rsidRDefault="004249C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оценка процесса</w:t>
            </w:r>
          </w:p>
          <w:p w:rsidR="001C1AED" w:rsidRPr="009A3877" w:rsidRDefault="004249C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 результа-тов дейст-вия.</w:t>
            </w:r>
          </w:p>
        </w:tc>
        <w:tc>
          <w:tcPr>
            <w:tcW w:w="1559" w:type="dxa"/>
            <w:gridSpan w:val="2"/>
          </w:tcPr>
          <w:p w:rsidR="001C1AED" w:rsidRPr="009A3877" w:rsidRDefault="004249C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Взаимодействие с учите-лем.</w:t>
            </w:r>
          </w:p>
        </w:tc>
        <w:tc>
          <w:tcPr>
            <w:tcW w:w="1418" w:type="dxa"/>
          </w:tcPr>
          <w:p w:rsidR="004249CD" w:rsidRPr="009A3877" w:rsidRDefault="004249C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Письмо.</w:t>
            </w:r>
          </w:p>
          <w:p w:rsidR="004249CD" w:rsidRPr="009A3877" w:rsidRDefault="004249C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Умение</w:t>
            </w:r>
            <w:r w:rsidR="00680D4F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выражать свои</w:t>
            </w:r>
            <w:r w:rsidR="00680D4F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ыс</w:t>
            </w:r>
            <w:r w:rsidR="00680D4F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 в соот</w:t>
            </w:r>
            <w:r w:rsidR="00680D4F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</w:p>
          <w:p w:rsidR="004249CD" w:rsidRPr="009A3877" w:rsidRDefault="004249C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ветствии с</w:t>
            </w:r>
          </w:p>
          <w:p w:rsidR="004249CD" w:rsidRPr="009A3877" w:rsidRDefault="004249CD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условиями</w:t>
            </w:r>
          </w:p>
          <w:p w:rsidR="008F7C5B" w:rsidRPr="0026779A" w:rsidRDefault="004249CD" w:rsidP="0026779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коммуникации.</w:t>
            </w:r>
          </w:p>
        </w:tc>
        <w:tc>
          <w:tcPr>
            <w:tcW w:w="1417" w:type="dxa"/>
          </w:tcPr>
          <w:p w:rsidR="001C1AED" w:rsidRPr="009A3877" w:rsidRDefault="00680D4F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Контроль и взаимопро-верка</w:t>
            </w:r>
          </w:p>
        </w:tc>
        <w:tc>
          <w:tcPr>
            <w:tcW w:w="1382" w:type="dxa"/>
          </w:tcPr>
          <w:p w:rsidR="00680D4F" w:rsidRPr="009A3877" w:rsidRDefault="00680D4F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Умение</w:t>
            </w:r>
          </w:p>
          <w:p w:rsidR="00680D4F" w:rsidRPr="009A3877" w:rsidRDefault="00680D4F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настраива-ться на вы-полнение</w:t>
            </w:r>
          </w:p>
          <w:p w:rsidR="00680D4F" w:rsidRPr="009A3877" w:rsidRDefault="00680D4F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заданий.</w:t>
            </w:r>
          </w:p>
          <w:p w:rsidR="00680D4F" w:rsidRPr="009A3877" w:rsidRDefault="00680D4F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Оценка.</w:t>
            </w:r>
          </w:p>
          <w:p w:rsidR="001C1AED" w:rsidRPr="009A3877" w:rsidRDefault="00680D4F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Саморегу-ляция.</w:t>
            </w:r>
          </w:p>
        </w:tc>
      </w:tr>
      <w:tr w:rsidR="00680D4F" w:rsidRPr="009A3877" w:rsidTr="00186C4A">
        <w:tc>
          <w:tcPr>
            <w:tcW w:w="14560" w:type="dxa"/>
            <w:gridSpan w:val="9"/>
          </w:tcPr>
          <w:p w:rsidR="00680D4F" w:rsidRPr="009A3877" w:rsidRDefault="00680D4F" w:rsidP="009A387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7.Домашнее задание</w:t>
            </w:r>
          </w:p>
        </w:tc>
      </w:tr>
      <w:tr w:rsidR="00680D4F" w:rsidRPr="009A3877" w:rsidTr="00AD390A">
        <w:trPr>
          <w:trHeight w:val="9498"/>
        </w:trPr>
        <w:tc>
          <w:tcPr>
            <w:tcW w:w="4106" w:type="dxa"/>
          </w:tcPr>
          <w:p w:rsidR="00680D4F" w:rsidRPr="009A3877" w:rsidRDefault="00680D4F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lastRenderedPageBreak/>
              <w:t xml:space="preserve">Домашнее задание: </w:t>
            </w:r>
            <w:r w:rsidR="00B42954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(слайд 9)</w:t>
            </w:r>
          </w:p>
          <w:p w:rsidR="00AD390A" w:rsidRDefault="00AD390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</w:p>
          <w:p w:rsidR="00FC7235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Устно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: </w:t>
            </w:r>
            <w:r w:rsidR="009A3877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§ 25,26, стр. 58-60,</w:t>
            </w:r>
          </w:p>
          <w:p w:rsidR="00AD390A" w:rsidRDefault="00AD390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</w:p>
          <w:p w:rsidR="00186C4A" w:rsidRPr="009A3877" w:rsidRDefault="00680D4F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Письменное задание:</w:t>
            </w:r>
          </w:p>
          <w:p w:rsidR="00680D4F" w:rsidRPr="009A3877" w:rsidRDefault="00680D4F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 уровень:</w:t>
            </w:r>
          </w:p>
          <w:p w:rsidR="00186C4A" w:rsidRPr="009A3877" w:rsidRDefault="00680D4F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Написать сообщение по теме: «В чем польза и вред электризации»</w:t>
            </w:r>
          </w:p>
          <w:p w:rsidR="008E4DA8" w:rsidRDefault="008E4DA8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680D4F" w:rsidRPr="009A3877" w:rsidRDefault="00680D4F" w:rsidP="009A387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 уровень:</w:t>
            </w:r>
          </w:p>
          <w:p w:rsidR="00186C4A" w:rsidRPr="009A3877" w:rsidRDefault="00680D4F" w:rsidP="009A3877">
            <w:pPr>
              <w:pStyle w:val="a3"/>
              <w:spacing w:before="0" w:beforeAutospacing="0" w:after="0" w:afterAutospacing="0" w:line="360" w:lineRule="auto"/>
            </w:pPr>
            <w:r w:rsidRPr="009A3877">
              <w:rPr>
                <w:rFonts w:eastAsiaTheme="minorHAnsi"/>
                <w:lang w:eastAsia="en-US"/>
              </w:rPr>
              <w:t>Написать сообщение по теме: «В чем польза и вред электризации» и со</w:t>
            </w:r>
            <w:r w:rsidR="009A3877" w:rsidRPr="009A3877">
              <w:rPr>
                <w:rFonts w:eastAsiaTheme="minorHAnsi"/>
                <w:lang w:eastAsia="en-US"/>
              </w:rPr>
              <w:t>ставить привила техники безопас</w:t>
            </w:r>
            <w:r w:rsidRPr="009A3877">
              <w:rPr>
                <w:rFonts w:eastAsiaTheme="minorHAnsi"/>
                <w:lang w:eastAsia="en-US"/>
              </w:rPr>
              <w:t xml:space="preserve">ности </w:t>
            </w:r>
            <w:r w:rsidRPr="009A3877">
              <w:t>чтобы нейтрализовать вредное действие статического электричества</w:t>
            </w:r>
          </w:p>
          <w:p w:rsidR="008E4DA8" w:rsidRDefault="008E4DA8" w:rsidP="009A3877">
            <w:pPr>
              <w:pStyle w:val="a3"/>
              <w:spacing w:before="0" w:beforeAutospacing="0" w:after="0" w:afterAutospacing="0" w:line="360" w:lineRule="auto"/>
              <w:jc w:val="both"/>
            </w:pPr>
          </w:p>
          <w:p w:rsidR="00680D4F" w:rsidRPr="009A3877" w:rsidRDefault="008E4DA8" w:rsidP="009A3877">
            <w:pPr>
              <w:pStyle w:val="a3"/>
              <w:spacing w:before="0" w:beforeAutospacing="0" w:after="0" w:afterAutospacing="0" w:line="360" w:lineRule="auto"/>
              <w:jc w:val="both"/>
            </w:pPr>
            <w:r>
              <w:t>3</w:t>
            </w:r>
            <w:r w:rsidR="00680D4F" w:rsidRPr="009A3877">
              <w:t xml:space="preserve"> уровень:</w:t>
            </w:r>
          </w:p>
          <w:p w:rsidR="007B77AA" w:rsidRPr="009A3877" w:rsidRDefault="00680D4F" w:rsidP="009A3877">
            <w:pPr>
              <w:pStyle w:val="a3"/>
              <w:spacing w:before="0" w:beforeAutospacing="0" w:after="0" w:afterAutospacing="0" w:line="360" w:lineRule="auto"/>
            </w:pPr>
            <w:r w:rsidRPr="009A3877">
              <w:t>Написать сказку «Путешествие по стране Электриз</w:t>
            </w:r>
            <w:r w:rsidR="00FC7235" w:rsidRPr="009A3877">
              <w:t>ации», в которой дать объяснения всем встречаю</w:t>
            </w:r>
            <w:r w:rsidR="009A3877" w:rsidRPr="009A3877">
              <w:t>-щим</w:t>
            </w:r>
            <w:r w:rsidR="00FC7235" w:rsidRPr="009A3877">
              <w:t>ся электрическим явлениям.</w:t>
            </w:r>
          </w:p>
        </w:tc>
        <w:tc>
          <w:tcPr>
            <w:tcW w:w="1843" w:type="dxa"/>
          </w:tcPr>
          <w:p w:rsidR="00FC7235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Формулиров-</w:t>
            </w:r>
          </w:p>
          <w:p w:rsidR="00FC7235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 домашнего</w:t>
            </w:r>
          </w:p>
          <w:p w:rsidR="00FC7235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задания, инст-</w:t>
            </w:r>
          </w:p>
          <w:p w:rsidR="00680D4F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руктаж по его выполнению</w:t>
            </w:r>
          </w:p>
        </w:tc>
        <w:tc>
          <w:tcPr>
            <w:tcW w:w="1417" w:type="dxa"/>
          </w:tcPr>
          <w:p w:rsidR="00FC7235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Слушание</w:t>
            </w:r>
          </w:p>
          <w:p w:rsidR="00FC7235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учителя и</w:t>
            </w:r>
          </w:p>
          <w:p w:rsidR="00FC7235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запись до-</w:t>
            </w:r>
          </w:p>
          <w:p w:rsidR="00FC7235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машнего</w:t>
            </w:r>
          </w:p>
          <w:p w:rsidR="00FC7235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задания в</w:t>
            </w:r>
          </w:p>
          <w:p w:rsidR="00680D4F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тетради.</w:t>
            </w:r>
          </w:p>
          <w:p w:rsidR="00E25507" w:rsidRPr="009A3877" w:rsidRDefault="00E25507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507" w:rsidRPr="009A3877" w:rsidRDefault="00E25507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507" w:rsidRPr="009A3877" w:rsidRDefault="00E25507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507" w:rsidRPr="009A3877" w:rsidRDefault="00E25507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507" w:rsidRPr="009A3877" w:rsidRDefault="00E25507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507" w:rsidRPr="009A3877" w:rsidRDefault="00E25507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507" w:rsidRPr="009A3877" w:rsidRDefault="00E25507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507" w:rsidRPr="009A3877" w:rsidRDefault="00E25507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507" w:rsidRPr="009A3877" w:rsidRDefault="00E25507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507" w:rsidRPr="009A3877" w:rsidRDefault="00E25507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507" w:rsidRPr="009A3877" w:rsidRDefault="00E25507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507" w:rsidRPr="009A3877" w:rsidRDefault="00E25507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507" w:rsidRPr="009A3877" w:rsidRDefault="00E25507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E25507" w:rsidRPr="009A3877" w:rsidRDefault="00E25507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FC7235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Выделение существенной инфор-</w:t>
            </w:r>
          </w:p>
          <w:p w:rsidR="00FC7235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мации из</w:t>
            </w:r>
          </w:p>
          <w:p w:rsidR="00680D4F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слов учите-ля.</w:t>
            </w:r>
          </w:p>
        </w:tc>
        <w:tc>
          <w:tcPr>
            <w:tcW w:w="1559" w:type="dxa"/>
            <w:gridSpan w:val="2"/>
          </w:tcPr>
          <w:p w:rsidR="00680D4F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Взаимодействиес учите-лем</w:t>
            </w:r>
          </w:p>
        </w:tc>
        <w:tc>
          <w:tcPr>
            <w:tcW w:w="1418" w:type="dxa"/>
          </w:tcPr>
          <w:p w:rsidR="00FC7235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Слушание</w:t>
            </w:r>
          </w:p>
          <w:p w:rsidR="00680D4F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учителя</w:t>
            </w:r>
          </w:p>
        </w:tc>
        <w:tc>
          <w:tcPr>
            <w:tcW w:w="1417" w:type="dxa"/>
          </w:tcPr>
          <w:p w:rsidR="00FC7235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Развитие регуляции учебной</w:t>
            </w:r>
          </w:p>
          <w:p w:rsidR="00680D4F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деятельности.</w:t>
            </w:r>
          </w:p>
        </w:tc>
        <w:tc>
          <w:tcPr>
            <w:tcW w:w="1382" w:type="dxa"/>
          </w:tcPr>
          <w:p w:rsidR="00FC7235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Регуляция</w:t>
            </w:r>
          </w:p>
          <w:p w:rsidR="00FC7235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учебной деятельно-</w:t>
            </w:r>
          </w:p>
          <w:p w:rsidR="00680D4F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сти.</w:t>
            </w:r>
          </w:p>
        </w:tc>
      </w:tr>
      <w:tr w:rsidR="00FC7235" w:rsidRPr="009A3877" w:rsidTr="00186C4A">
        <w:tc>
          <w:tcPr>
            <w:tcW w:w="14560" w:type="dxa"/>
            <w:gridSpan w:val="9"/>
          </w:tcPr>
          <w:p w:rsidR="00FC7235" w:rsidRPr="009A3877" w:rsidRDefault="00FC7235" w:rsidP="009A387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Подведение итогов</w:t>
            </w:r>
          </w:p>
        </w:tc>
      </w:tr>
      <w:tr w:rsidR="00303033" w:rsidRPr="009A3877" w:rsidTr="00C83D2E">
        <w:trPr>
          <w:trHeight w:val="1572"/>
        </w:trPr>
        <w:tc>
          <w:tcPr>
            <w:tcW w:w="4106" w:type="dxa"/>
          </w:tcPr>
          <w:p w:rsidR="00303033" w:rsidRPr="009A3877" w:rsidRDefault="00303033" w:rsidP="009A3877">
            <w:pPr>
              <w:shd w:val="clear" w:color="auto" w:fill="FFFFFF"/>
              <w:spacing w:after="135" w:line="360" w:lineRule="auto"/>
              <w:jc w:val="both"/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lastRenderedPageBreak/>
              <w:t xml:space="preserve"> Подведение итога урока сегодня будет не совсем обычное – мы с вами составим физический синквейн.</w:t>
            </w:r>
          </w:p>
          <w:p w:rsidR="00303033" w:rsidRPr="009A3877" w:rsidRDefault="00303033" w:rsidP="009A3877">
            <w:pPr>
              <w:shd w:val="clear" w:color="auto" w:fill="FFFFFF"/>
              <w:spacing w:after="135" w:line="36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color w:val="333333"/>
                <w:sz w:val="24"/>
                <w:szCs w:val="24"/>
              </w:rPr>
              <w:t>Слово «синквейн» происходит от французского слова «пять» и означает «стихотворение, состоящее из пяти строк». Синквейн – это не обычное стихотворение, а стихотворение, написанное в соответствии с определенными правилами. В каждой строке задается набор слов, который необходимо отразить в стихотворении.</w:t>
            </w:r>
          </w:p>
          <w:p w:rsidR="00303033" w:rsidRPr="009A3877" w:rsidRDefault="00303033" w:rsidP="009A3877">
            <w:pPr>
              <w:shd w:val="clear" w:color="auto" w:fill="FFFFFF"/>
              <w:spacing w:after="135" w:line="360" w:lineRule="auto"/>
              <w:jc w:val="both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Правила написания синквейна:</w:t>
            </w:r>
          </w:p>
          <w:p w:rsidR="00303033" w:rsidRPr="009A3877" w:rsidRDefault="003F62D0" w:rsidP="009A3877">
            <w:pPr>
              <w:shd w:val="clear" w:color="auto" w:fill="FFFFFF"/>
              <w:spacing w:after="135" w:line="36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(на экране</w:t>
            </w:r>
            <w:r w:rsidR="00303033" w:rsidRPr="009A3877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)</w:t>
            </w:r>
          </w:p>
          <w:p w:rsidR="00F207E2" w:rsidRDefault="00303033" w:rsidP="00F207E2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F207E2">
              <w:rPr>
                <w:rFonts w:ascii="Times New Roman" w:hAnsi="Times New Roman"/>
                <w:b/>
                <w:i/>
                <w:color w:val="333333"/>
                <w:sz w:val="24"/>
                <w:szCs w:val="24"/>
              </w:rPr>
              <w:t>1 строчка</w:t>
            </w:r>
            <w:r w:rsidRPr="009A387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– одно слово – название стихотворения, тема, обычно существительное.</w:t>
            </w:r>
            <w:r w:rsidRPr="009A3877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F207E2">
              <w:rPr>
                <w:rFonts w:ascii="Times New Roman" w:hAnsi="Times New Roman"/>
                <w:b/>
                <w:i/>
                <w:color w:val="333333"/>
                <w:sz w:val="24"/>
                <w:szCs w:val="24"/>
              </w:rPr>
              <w:t>2 строчка</w:t>
            </w:r>
            <w:r w:rsidRPr="009A387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– два слова (прилагательные или причастия). Описание темы, слова можно соединять союзами и предлогами.</w:t>
            </w:r>
            <w:r w:rsidRPr="009A3877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F207E2">
              <w:rPr>
                <w:rFonts w:ascii="Times New Roman" w:hAnsi="Times New Roman"/>
                <w:b/>
                <w:i/>
                <w:color w:val="333333"/>
                <w:sz w:val="24"/>
                <w:szCs w:val="24"/>
              </w:rPr>
              <w:lastRenderedPageBreak/>
              <w:t>3 строчка</w:t>
            </w:r>
            <w:r w:rsidRPr="009A387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– три слова (глаголы). Действия, относящиеся к теме.</w:t>
            </w:r>
            <w:r w:rsidRPr="009A3877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F207E2">
              <w:rPr>
                <w:rFonts w:ascii="Times New Roman" w:hAnsi="Times New Roman"/>
                <w:b/>
                <w:i/>
                <w:color w:val="333333"/>
                <w:sz w:val="24"/>
                <w:szCs w:val="24"/>
              </w:rPr>
              <w:t>4 строчка</w:t>
            </w:r>
            <w:r w:rsidRPr="009A387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– четыре слова – предложение. Фраза, которая пока</w:t>
            </w:r>
            <w:r w:rsidR="00F207E2">
              <w:rPr>
                <w:rFonts w:ascii="Times New Roman" w:hAnsi="Times New Roman"/>
                <w:color w:val="333333"/>
                <w:sz w:val="24"/>
                <w:szCs w:val="24"/>
              </w:rPr>
              <w:t>-</w:t>
            </w:r>
            <w:r w:rsidRPr="009A387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зывает отношение автора к теме </w:t>
            </w:r>
          </w:p>
          <w:p w:rsidR="00303033" w:rsidRPr="009A3877" w:rsidRDefault="00303033" w:rsidP="00F207E2">
            <w:pPr>
              <w:shd w:val="clear" w:color="auto" w:fill="FFFFFF"/>
              <w:spacing w:after="135" w:line="36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color w:val="333333"/>
                <w:sz w:val="24"/>
                <w:szCs w:val="24"/>
              </w:rPr>
              <w:t>в I-ой строчке.</w:t>
            </w:r>
            <w:r w:rsidRPr="009A3877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F207E2">
              <w:rPr>
                <w:rFonts w:ascii="Times New Roman" w:hAnsi="Times New Roman"/>
                <w:b/>
                <w:i/>
                <w:color w:val="333333"/>
                <w:sz w:val="24"/>
                <w:szCs w:val="24"/>
              </w:rPr>
              <w:t>5 строчка</w:t>
            </w:r>
            <w:r w:rsidRPr="009A387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– одно слово – ассоциация, синоним, который повторяет суть темы в I-ой строчке, обычно существительное.</w:t>
            </w:r>
          </w:p>
          <w:p w:rsidR="00303033" w:rsidRPr="009A3877" w:rsidRDefault="00303033" w:rsidP="009A3877">
            <w:pPr>
              <w:shd w:val="clear" w:color="auto" w:fill="FFFFFF"/>
              <w:spacing w:after="135" w:line="360" w:lineRule="auto"/>
              <w:jc w:val="both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Итак, начинаем.</w:t>
            </w:r>
          </w:p>
          <w:p w:rsidR="00303033" w:rsidRPr="009A3877" w:rsidRDefault="00303033" w:rsidP="009A3877">
            <w:pPr>
              <w:shd w:val="clear" w:color="auto" w:fill="FFFFFF"/>
              <w:spacing w:after="135" w:line="360" w:lineRule="auto"/>
              <w:jc w:val="both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 xml:space="preserve">1 строчка – существительное – тема синквейна – тема нашего урока – </w:t>
            </w:r>
          </w:p>
          <w:p w:rsidR="00303033" w:rsidRPr="009A3877" w:rsidRDefault="00303033" w:rsidP="009A3877">
            <w:pPr>
              <w:shd w:val="clear" w:color="auto" w:fill="FFFFFF"/>
              <w:spacing w:after="135" w:line="360" w:lineRule="auto"/>
              <w:jc w:val="both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ЭЛЕКТРИЗАЦИЯ</w:t>
            </w:r>
          </w:p>
          <w:p w:rsidR="00303033" w:rsidRPr="009A3877" w:rsidRDefault="00303033" w:rsidP="009A3877">
            <w:pPr>
              <w:shd w:val="clear" w:color="auto" w:fill="FFFFFF"/>
              <w:spacing w:after="135" w:line="360" w:lineRule="auto"/>
              <w:jc w:val="both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2 строчка – описание темы - 2 прила-гательных –</w:t>
            </w:r>
          </w:p>
          <w:p w:rsidR="00303033" w:rsidRPr="009A3877" w:rsidRDefault="00303033" w:rsidP="009A3877">
            <w:pPr>
              <w:shd w:val="clear" w:color="auto" w:fill="FFFFFF"/>
              <w:spacing w:after="135" w:line="360" w:lineRule="auto"/>
              <w:jc w:val="both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ВРЕДНАЯ,  ПОЛЕЗНАЯ</w:t>
            </w:r>
          </w:p>
          <w:p w:rsidR="00303033" w:rsidRPr="009A3877" w:rsidRDefault="00303033" w:rsidP="009A3877">
            <w:pPr>
              <w:shd w:val="clear" w:color="auto" w:fill="FFFFFF"/>
              <w:spacing w:after="135" w:line="360" w:lineRule="auto"/>
              <w:jc w:val="both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3 строчка – три глагола (действия, относящиеся к теме)</w:t>
            </w:r>
          </w:p>
          <w:p w:rsidR="00303033" w:rsidRPr="009A3877" w:rsidRDefault="00303033" w:rsidP="009A3877">
            <w:pPr>
              <w:shd w:val="clear" w:color="auto" w:fill="FFFFFF"/>
              <w:spacing w:after="135" w:line="360" w:lineRule="auto"/>
              <w:jc w:val="both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ПРИТЯГИВАЮТСЯ, ТРУТСЯ, ИСКРЯТСЯ</w:t>
            </w:r>
          </w:p>
          <w:p w:rsidR="00303033" w:rsidRPr="009A3877" w:rsidRDefault="00303033" w:rsidP="009A3877">
            <w:pPr>
              <w:shd w:val="clear" w:color="auto" w:fill="FFFFFF"/>
              <w:spacing w:after="135" w:line="36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4 строчка – четыре слова – предложение. Фраза, которая показывает отношение автора к теме в I-ой строчке.</w:t>
            </w:r>
          </w:p>
          <w:p w:rsidR="00303033" w:rsidRPr="009A3877" w:rsidRDefault="00303033" w:rsidP="009A3877">
            <w:pPr>
              <w:shd w:val="clear" w:color="auto" w:fill="FFFFFF"/>
              <w:spacing w:after="135" w:line="360" w:lineRule="auto"/>
              <w:jc w:val="both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СООБЩЕНИЕ  ТЕЛУ ЭЛЕКТРИЧЕСКОГО  ЗАРЯДА</w:t>
            </w:r>
          </w:p>
          <w:p w:rsidR="00303033" w:rsidRPr="009A3877" w:rsidRDefault="00303033" w:rsidP="009A3877">
            <w:pPr>
              <w:shd w:val="clear" w:color="auto" w:fill="FFFFFF"/>
              <w:spacing w:after="135" w:line="36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color w:val="333333"/>
                <w:sz w:val="24"/>
                <w:szCs w:val="24"/>
              </w:rPr>
              <w:t>5 строчка – одно слово – ассоциация, синоним, который повторяет суть темы в I-ой строчке, обычно существительное.</w:t>
            </w:r>
          </w:p>
          <w:p w:rsidR="009D6044" w:rsidRPr="009A3877" w:rsidRDefault="00303033" w:rsidP="009A3877">
            <w:pPr>
              <w:shd w:val="clear" w:color="auto" w:fill="FFFFFF"/>
              <w:spacing w:after="135" w:line="360" w:lineRule="auto"/>
              <w:jc w:val="both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ЯВЛЕНИЕ</w:t>
            </w:r>
            <w:r w:rsidRPr="009A3877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br/>
            </w:r>
          </w:p>
          <w:p w:rsidR="00303033" w:rsidRPr="009A3877" w:rsidRDefault="00303033" w:rsidP="009A3877">
            <w:pPr>
              <w:shd w:val="clear" w:color="auto" w:fill="FFFFFF"/>
              <w:spacing w:after="135" w:line="360" w:lineRule="auto"/>
              <w:jc w:val="both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Выполнили мы поставленные цели</w:t>
            </w:r>
            <w:r w:rsidR="009D6044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?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давайте вернемся к эпиграфу урока, можем ли мы с вами дополнить слова </w:t>
            </w:r>
            <w:r w:rsidRPr="009A3877">
              <w:rPr>
                <w:rFonts w:ascii="Times New Roman" w:hAnsi="Times New Roman"/>
                <w:sz w:val="24"/>
                <w:szCs w:val="24"/>
              </w:rPr>
              <w:t>знаменитого французского философа и математика Рене Декарта: «Я мыслю, следовател</w:t>
            </w:r>
            <w:r w:rsidR="009D6044" w:rsidRPr="009A3877">
              <w:rPr>
                <w:rFonts w:ascii="Times New Roman" w:hAnsi="Times New Roman"/>
                <w:sz w:val="24"/>
                <w:szCs w:val="24"/>
              </w:rPr>
              <w:t>ьно, я существую, я развиваюсь!</w:t>
            </w:r>
          </w:p>
          <w:p w:rsidR="007B77AA" w:rsidRPr="009A3877" w:rsidRDefault="0026779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Спасибо за урок.</w:t>
            </w:r>
          </w:p>
        </w:tc>
        <w:tc>
          <w:tcPr>
            <w:tcW w:w="1843" w:type="dxa"/>
          </w:tcPr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Формулирует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Вопрос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F62D0" w:rsidRPr="009A3877" w:rsidRDefault="003F62D0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Отвечают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 вопрос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учителя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Осознан-ное ипро-извольное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построение речевых высказыва-ний в уст-ной форме.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gridSpan w:val="2"/>
          </w:tcPr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Участие в об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суждении со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держания урока во фронталь-ном режиме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Понимание на слух ответы обу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чающихся, уметь фор-мулировать собствен-ное мнение и позицию.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Контроль правильнос-ти ответов обучающихся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82" w:type="dxa"/>
          </w:tcPr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Умение слушать в соответст-вие с целе-вой уста-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новкой. Уточнение и дополне-ние выска-зываний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обучающихся.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303033" w:rsidRPr="009A3877" w:rsidTr="00186C4A">
        <w:trPr>
          <w:trHeight w:val="276"/>
        </w:trPr>
        <w:tc>
          <w:tcPr>
            <w:tcW w:w="14560" w:type="dxa"/>
            <w:gridSpan w:val="9"/>
          </w:tcPr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lastRenderedPageBreak/>
              <w:t>Рефлексия</w:t>
            </w:r>
          </w:p>
        </w:tc>
      </w:tr>
      <w:tr w:rsidR="00303033" w:rsidRPr="009A3877" w:rsidTr="00AD390A">
        <w:trPr>
          <w:trHeight w:val="2352"/>
        </w:trPr>
        <w:tc>
          <w:tcPr>
            <w:tcW w:w="4106" w:type="dxa"/>
          </w:tcPr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«Выберете из 3 предложенных «мордашек», которая соответствует вашему настроению.  И устно закончите ту фразу, которая по-вашему мнению, отражает значимость сегодняшнего урока именно для вас (слайд 10)                </w:t>
            </w:r>
          </w:p>
          <w:p w:rsidR="00303033" w:rsidRPr="009A3877" w:rsidRDefault="007B77A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7936" behindDoc="0" locked="0" layoutInCell="1" allowOverlap="1" wp14:anchorId="4C882C87" wp14:editId="1F210B90">
                  <wp:simplePos x="0" y="0"/>
                  <wp:positionH relativeFrom="column">
                    <wp:posOffset>1972310</wp:posOffset>
                  </wp:positionH>
                  <wp:positionV relativeFrom="paragraph">
                    <wp:posOffset>109855</wp:posOffset>
                  </wp:positionV>
                  <wp:extent cx="466725" cy="466725"/>
                  <wp:effectExtent l="0" t="0" r="9525" b="9525"/>
                  <wp:wrapNone/>
                  <wp:docPr id="10" name="Рисунок 10" descr="http://cs407817.vk.me/v407817243/99ca/QJxGGT7Ucm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s407817.vk.me/v407817243/99ca/QJxGGT7Ucm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03033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1.Сегодня я узнал…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2.Было интересно…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3.Я понял, что…</w:t>
            </w:r>
          </w:p>
          <w:p w:rsidR="00303033" w:rsidRPr="009A3877" w:rsidRDefault="007B77A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 wp14:anchorId="60271345" wp14:editId="561B1D4D">
                  <wp:simplePos x="0" y="0"/>
                  <wp:positionH relativeFrom="column">
                    <wp:posOffset>1932305</wp:posOffset>
                  </wp:positionH>
                  <wp:positionV relativeFrom="paragraph">
                    <wp:posOffset>217170</wp:posOffset>
                  </wp:positionV>
                  <wp:extent cx="506730" cy="525834"/>
                  <wp:effectExtent l="0" t="0" r="7620" b="7620"/>
                  <wp:wrapNone/>
                  <wp:docPr id="11" name="Рисунок 11" descr="http://i07.fotocdn.net/s2/87/gallery_m/463/22653046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07.fotocdn.net/s2/87/gallery_m/463/22653046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" cy="525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03033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4.Теперь я могу…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5.Я почувствовал, что…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6.Я приобрел…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7.Я научился…</w:t>
            </w:r>
          </w:p>
          <w:p w:rsidR="00303033" w:rsidRPr="009A3877" w:rsidRDefault="007B77AA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89984" behindDoc="0" locked="0" layoutInCell="1" allowOverlap="1" wp14:anchorId="5C9B67C9" wp14:editId="50E96DC0">
                  <wp:simplePos x="0" y="0"/>
                  <wp:positionH relativeFrom="column">
                    <wp:posOffset>1932305</wp:posOffset>
                  </wp:positionH>
                  <wp:positionV relativeFrom="paragraph">
                    <wp:posOffset>108585</wp:posOffset>
                  </wp:positionV>
                  <wp:extent cx="456956" cy="450987"/>
                  <wp:effectExtent l="0" t="0" r="635" b="6350"/>
                  <wp:wrapNone/>
                  <wp:docPr id="13" name="Рисунок 13" descr="http://photo06a.kset.kz/97/588197/0/217112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hoto06a.kset.kz/97/588197/0/217112_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18" r="49952"/>
                          <a:stretch/>
                        </pic:blipFill>
                        <pic:spPr bwMode="auto">
                          <a:xfrm>
                            <a:off x="0" y="0"/>
                            <a:ext cx="456956" cy="450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03033"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8.У меня получилось…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9.Меня удивило…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10.Урок дал мне для жизни…</w:t>
            </w:r>
          </w:p>
        </w:tc>
        <w:tc>
          <w:tcPr>
            <w:tcW w:w="1843" w:type="dxa"/>
          </w:tcPr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Проводит реф-лексию, анали-зирует выбран-ные «мордаш-ки»</w:t>
            </w:r>
          </w:p>
        </w:tc>
        <w:tc>
          <w:tcPr>
            <w:tcW w:w="1417" w:type="dxa"/>
          </w:tcPr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Рефлекси-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руют.</w:t>
            </w:r>
          </w:p>
        </w:tc>
        <w:tc>
          <w:tcPr>
            <w:tcW w:w="1418" w:type="dxa"/>
          </w:tcPr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Умение де-лать выво-ды.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Рефлексия способов и условий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действий.</w:t>
            </w:r>
          </w:p>
        </w:tc>
        <w:tc>
          <w:tcPr>
            <w:tcW w:w="1559" w:type="dxa"/>
            <w:gridSpan w:val="2"/>
          </w:tcPr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Взаимодействие с учите-лем.</w:t>
            </w:r>
          </w:p>
        </w:tc>
        <w:tc>
          <w:tcPr>
            <w:tcW w:w="1418" w:type="dxa"/>
          </w:tcPr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Умение формулировать собст-венное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мнение.</w:t>
            </w:r>
          </w:p>
        </w:tc>
        <w:tc>
          <w:tcPr>
            <w:tcW w:w="1417" w:type="dxa"/>
          </w:tcPr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Саморегуляция эмо-циональ-ных  и функциональных состояний.</w:t>
            </w:r>
          </w:p>
        </w:tc>
        <w:tc>
          <w:tcPr>
            <w:tcW w:w="1382" w:type="dxa"/>
          </w:tcPr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Саморегу-ляция.</w:t>
            </w:r>
          </w:p>
          <w:p w:rsidR="00303033" w:rsidRPr="009A3877" w:rsidRDefault="00303033" w:rsidP="009A387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Рефлексия.</w:t>
            </w:r>
          </w:p>
        </w:tc>
      </w:tr>
    </w:tbl>
    <w:p w:rsidR="001C1AED" w:rsidRDefault="001C1AED" w:rsidP="00CB0589">
      <w:pPr>
        <w:jc w:val="both"/>
        <w:rPr>
          <w:rFonts w:ascii="Times New Roman" w:hAnsi="Times New Roman"/>
        </w:rPr>
      </w:pPr>
    </w:p>
    <w:p w:rsidR="0055467D" w:rsidRDefault="0055467D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D801F4" w:rsidRDefault="00D801F4" w:rsidP="003938D8">
      <w:pPr>
        <w:rPr>
          <w:rFonts w:ascii="Times New Roman" w:hAnsi="Times New Roman"/>
        </w:rPr>
      </w:pPr>
    </w:p>
    <w:p w:rsidR="00B819B1" w:rsidRDefault="00B819B1" w:rsidP="003938D8">
      <w:pPr>
        <w:rPr>
          <w:rFonts w:ascii="Times New Roman" w:hAnsi="Times New Roman"/>
        </w:rPr>
      </w:pPr>
    </w:p>
    <w:p w:rsidR="003F62D0" w:rsidRDefault="003F62D0" w:rsidP="003938D8">
      <w:pPr>
        <w:rPr>
          <w:rFonts w:ascii="Times New Roman" w:hAnsi="Times New Roman"/>
        </w:rPr>
      </w:pPr>
    </w:p>
    <w:p w:rsidR="007B77AA" w:rsidRDefault="007B77AA" w:rsidP="003938D8">
      <w:pPr>
        <w:rPr>
          <w:rFonts w:ascii="Times New Roman" w:hAnsi="Times New Roman"/>
        </w:rPr>
      </w:pPr>
    </w:p>
    <w:p w:rsidR="007B77AA" w:rsidRDefault="007B77AA" w:rsidP="003938D8">
      <w:pPr>
        <w:rPr>
          <w:rFonts w:ascii="Times New Roman" w:hAnsi="Times New Roman"/>
        </w:rPr>
      </w:pPr>
    </w:p>
    <w:p w:rsidR="007B77AA" w:rsidRDefault="007B77AA" w:rsidP="003938D8">
      <w:pPr>
        <w:rPr>
          <w:rFonts w:ascii="Times New Roman" w:hAnsi="Times New Roman"/>
        </w:rPr>
      </w:pPr>
    </w:p>
    <w:p w:rsidR="007B77AA" w:rsidRDefault="007B77AA" w:rsidP="003938D8">
      <w:pPr>
        <w:rPr>
          <w:rFonts w:ascii="Times New Roman" w:hAnsi="Times New Roman"/>
        </w:rPr>
      </w:pPr>
    </w:p>
    <w:p w:rsidR="007B77AA" w:rsidRPr="007B77AA" w:rsidRDefault="007B77AA" w:rsidP="00AD390A">
      <w:pPr>
        <w:jc w:val="center"/>
        <w:rPr>
          <w:rFonts w:ascii="Times New Roman" w:hAnsi="Times New Roman"/>
          <w:b/>
          <w:sz w:val="48"/>
          <w:szCs w:val="48"/>
        </w:rPr>
      </w:pPr>
      <w:r w:rsidRPr="007B77AA">
        <w:rPr>
          <w:rFonts w:ascii="Times New Roman" w:hAnsi="Times New Roman"/>
          <w:b/>
          <w:sz w:val="48"/>
          <w:szCs w:val="48"/>
        </w:rPr>
        <w:t>П Р И Л О Ж Е Н И Е</w:t>
      </w:r>
    </w:p>
    <w:p w:rsidR="007B77AA" w:rsidRDefault="007B77AA" w:rsidP="003938D8">
      <w:pPr>
        <w:rPr>
          <w:rFonts w:ascii="Times New Roman" w:hAnsi="Times New Roman"/>
        </w:rPr>
      </w:pPr>
    </w:p>
    <w:p w:rsidR="0026779A" w:rsidRDefault="0026779A" w:rsidP="003938D8">
      <w:pPr>
        <w:rPr>
          <w:rFonts w:ascii="Times New Roman" w:hAnsi="Times New Roman"/>
        </w:rPr>
      </w:pPr>
    </w:p>
    <w:p w:rsidR="0026779A" w:rsidRDefault="0026779A" w:rsidP="003938D8">
      <w:pPr>
        <w:rPr>
          <w:rFonts w:ascii="Times New Roman" w:hAnsi="Times New Roman"/>
        </w:rPr>
      </w:pPr>
    </w:p>
    <w:p w:rsidR="0026779A" w:rsidRDefault="0026779A" w:rsidP="003938D8">
      <w:pPr>
        <w:rPr>
          <w:rFonts w:ascii="Times New Roman" w:hAnsi="Times New Roman"/>
        </w:rPr>
      </w:pPr>
    </w:p>
    <w:p w:rsidR="0026779A" w:rsidRDefault="0026779A" w:rsidP="003938D8">
      <w:pPr>
        <w:rPr>
          <w:rFonts w:ascii="Times New Roman" w:hAnsi="Times New Roman"/>
        </w:rPr>
      </w:pPr>
    </w:p>
    <w:p w:rsidR="009F4C46" w:rsidRDefault="009F4C46" w:rsidP="003938D8">
      <w:pPr>
        <w:rPr>
          <w:rFonts w:ascii="Times New Roman" w:hAnsi="Times New Roman"/>
        </w:rPr>
      </w:pPr>
    </w:p>
    <w:p w:rsidR="009F4C46" w:rsidRDefault="009F4C46" w:rsidP="003938D8">
      <w:pPr>
        <w:rPr>
          <w:rFonts w:ascii="Times New Roman" w:hAnsi="Times New Roman"/>
        </w:rPr>
      </w:pPr>
    </w:p>
    <w:p w:rsidR="0026779A" w:rsidRDefault="0026779A" w:rsidP="003938D8">
      <w:pPr>
        <w:rPr>
          <w:rFonts w:ascii="Times New Roman" w:hAnsi="Times New Roman"/>
        </w:rPr>
      </w:pPr>
    </w:p>
    <w:p w:rsidR="0026779A" w:rsidRDefault="0026779A" w:rsidP="003938D8">
      <w:pPr>
        <w:rPr>
          <w:rFonts w:ascii="Times New Roman" w:hAnsi="Times New Roman"/>
        </w:rPr>
      </w:pPr>
    </w:p>
    <w:p w:rsidR="00C83D2E" w:rsidRDefault="00C83D2E" w:rsidP="003938D8">
      <w:pPr>
        <w:rPr>
          <w:rFonts w:ascii="Times New Roman" w:hAnsi="Times New Roman"/>
        </w:rPr>
      </w:pPr>
    </w:p>
    <w:p w:rsidR="003B47A7" w:rsidRPr="004249CD" w:rsidRDefault="004249CD" w:rsidP="003938D8">
      <w:pPr>
        <w:rPr>
          <w:rFonts w:ascii="Times New Roman" w:hAnsi="Times New Roman"/>
          <w:b/>
        </w:rPr>
      </w:pPr>
      <w:r w:rsidRPr="003B47A7">
        <w:rPr>
          <w:rFonts w:ascii="Times New Roman" w:hAnsi="Times New Roman"/>
          <w:noProof/>
        </w:rPr>
        <w:drawing>
          <wp:anchor distT="0" distB="0" distL="114300" distR="114300" simplePos="0" relativeHeight="251675648" behindDoc="0" locked="0" layoutInCell="1" allowOverlap="1" wp14:anchorId="7FEAC058" wp14:editId="6BE1F99C">
            <wp:simplePos x="0" y="0"/>
            <wp:positionH relativeFrom="column">
              <wp:posOffset>5356225</wp:posOffset>
            </wp:positionH>
            <wp:positionV relativeFrom="paragraph">
              <wp:posOffset>160655</wp:posOffset>
            </wp:positionV>
            <wp:extent cx="3787775" cy="3310055"/>
            <wp:effectExtent l="0" t="0" r="3175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775" cy="33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</w:rPr>
        <w:t xml:space="preserve">Приложение </w:t>
      </w:r>
      <w:r w:rsidR="00601656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                                                                     </w:t>
      </w:r>
      <w:r w:rsidRPr="004249CD">
        <w:rPr>
          <w:rFonts w:ascii="Times New Roman" w:hAnsi="Times New Roman"/>
          <w:b/>
        </w:rPr>
        <w:t>Тестовые задания.</w:t>
      </w:r>
    </w:p>
    <w:p w:rsidR="003B47A7" w:rsidRDefault="0026779A" w:rsidP="003938D8">
      <w:pPr>
        <w:rPr>
          <w:rFonts w:ascii="Times New Roman" w:hAnsi="Times New Roman"/>
        </w:rPr>
      </w:pPr>
      <w:r w:rsidRPr="003B47A7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07560FC6" wp14:editId="0BA7D136">
            <wp:simplePos x="0" y="0"/>
            <wp:positionH relativeFrom="margin">
              <wp:posOffset>243840</wp:posOffset>
            </wp:positionH>
            <wp:positionV relativeFrom="paragraph">
              <wp:posOffset>40005</wp:posOffset>
            </wp:positionV>
            <wp:extent cx="3988212" cy="2952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212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55467D" w:rsidRDefault="0055467D" w:rsidP="003938D8">
      <w:pPr>
        <w:rPr>
          <w:rFonts w:ascii="Times New Roman" w:hAnsi="Times New Roman"/>
        </w:rPr>
      </w:pPr>
    </w:p>
    <w:p w:rsidR="0055467D" w:rsidRDefault="0055467D" w:rsidP="003938D8">
      <w:pPr>
        <w:rPr>
          <w:rFonts w:ascii="Times New Roman" w:hAnsi="Times New Roman"/>
        </w:rPr>
      </w:pPr>
    </w:p>
    <w:p w:rsidR="0055467D" w:rsidRDefault="0055467D" w:rsidP="003938D8">
      <w:pPr>
        <w:rPr>
          <w:rFonts w:ascii="Times New Roman" w:hAnsi="Times New Roman"/>
        </w:rPr>
      </w:pPr>
    </w:p>
    <w:p w:rsidR="0026779A" w:rsidRDefault="0026779A" w:rsidP="003938D8">
      <w:pPr>
        <w:rPr>
          <w:rFonts w:ascii="Times New Roman" w:hAnsi="Times New Roman"/>
        </w:rPr>
      </w:pPr>
      <w:r w:rsidRPr="003B47A7">
        <w:rPr>
          <w:rFonts w:ascii="Times New Roman" w:hAnsi="Times New Roman"/>
          <w:b/>
          <w:noProof/>
        </w:rPr>
        <w:drawing>
          <wp:anchor distT="0" distB="0" distL="114300" distR="114300" simplePos="0" relativeHeight="251676672" behindDoc="0" locked="0" layoutInCell="1" allowOverlap="1" wp14:anchorId="2DE3D153" wp14:editId="17E22157">
            <wp:simplePos x="0" y="0"/>
            <wp:positionH relativeFrom="margin">
              <wp:posOffset>5537200</wp:posOffset>
            </wp:positionH>
            <wp:positionV relativeFrom="paragraph">
              <wp:posOffset>233680</wp:posOffset>
            </wp:positionV>
            <wp:extent cx="3883025" cy="2678233"/>
            <wp:effectExtent l="0" t="0" r="317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267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7A7">
        <w:rPr>
          <w:rFonts w:ascii="Times New Roman" w:hAnsi="Times New Roman"/>
          <w:noProof/>
        </w:rPr>
        <w:drawing>
          <wp:anchor distT="0" distB="0" distL="114300" distR="114300" simplePos="0" relativeHeight="251677696" behindDoc="0" locked="0" layoutInCell="1" allowOverlap="1" wp14:anchorId="4328494D" wp14:editId="7B90E6EF">
            <wp:simplePos x="0" y="0"/>
            <wp:positionH relativeFrom="margin">
              <wp:posOffset>327660</wp:posOffset>
            </wp:positionH>
            <wp:positionV relativeFrom="paragraph">
              <wp:posOffset>186690</wp:posOffset>
            </wp:positionV>
            <wp:extent cx="3751890" cy="2924175"/>
            <wp:effectExtent l="0" t="0" r="127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89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7A7" w:rsidRPr="004249CD" w:rsidRDefault="003B47A7" w:rsidP="003938D8">
      <w:pPr>
        <w:rPr>
          <w:rFonts w:ascii="Times New Roman" w:hAnsi="Times New Roman"/>
        </w:rPr>
      </w:pPr>
      <w:r w:rsidRPr="003B47A7">
        <w:rPr>
          <w:rFonts w:ascii="Times New Roman" w:hAnsi="Times New Roman"/>
          <w:b/>
        </w:rPr>
        <w:t>2.</w:t>
      </w:r>
      <w:r w:rsidR="0026779A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2.</w:t>
      </w:r>
    </w:p>
    <w:p w:rsidR="0055467D" w:rsidRDefault="003B47A7" w:rsidP="003938D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</w:t>
      </w:r>
      <w:r w:rsidR="0026779A"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 xml:space="preserve">  </w:t>
      </w:r>
    </w:p>
    <w:p w:rsidR="0055467D" w:rsidRDefault="0055467D" w:rsidP="003938D8">
      <w:pPr>
        <w:rPr>
          <w:rFonts w:ascii="Times New Roman" w:hAnsi="Times New Roman"/>
        </w:rPr>
      </w:pPr>
    </w:p>
    <w:p w:rsidR="0055467D" w:rsidRDefault="0055467D" w:rsidP="003938D8">
      <w:pPr>
        <w:rPr>
          <w:rFonts w:ascii="Times New Roman" w:hAnsi="Times New Roman"/>
        </w:rPr>
      </w:pPr>
    </w:p>
    <w:p w:rsidR="0055467D" w:rsidRDefault="0055467D" w:rsidP="003938D8">
      <w:pPr>
        <w:rPr>
          <w:rFonts w:ascii="Times New Roman" w:hAnsi="Times New Roman"/>
        </w:rPr>
      </w:pPr>
    </w:p>
    <w:p w:rsidR="0055467D" w:rsidRDefault="0055467D" w:rsidP="003938D8">
      <w:pPr>
        <w:rPr>
          <w:rFonts w:ascii="Times New Roman" w:hAnsi="Times New Roman"/>
        </w:rPr>
      </w:pPr>
    </w:p>
    <w:p w:rsidR="0055467D" w:rsidRDefault="0055467D" w:rsidP="003938D8">
      <w:pPr>
        <w:rPr>
          <w:rFonts w:ascii="Times New Roman" w:hAnsi="Times New Roman"/>
        </w:rPr>
      </w:pPr>
    </w:p>
    <w:p w:rsidR="0055467D" w:rsidRDefault="0055467D" w:rsidP="003938D8">
      <w:pPr>
        <w:rPr>
          <w:rFonts w:ascii="Times New Roman" w:hAnsi="Times New Roman"/>
        </w:rPr>
      </w:pPr>
    </w:p>
    <w:p w:rsidR="003F62D0" w:rsidRDefault="003F62D0" w:rsidP="003938D8">
      <w:pPr>
        <w:rPr>
          <w:rFonts w:ascii="Times New Roman" w:hAnsi="Times New Roman"/>
          <w:b/>
        </w:rPr>
      </w:pPr>
    </w:p>
    <w:p w:rsidR="003F62D0" w:rsidRDefault="003F62D0" w:rsidP="003938D8">
      <w:pPr>
        <w:rPr>
          <w:rFonts w:ascii="Times New Roman" w:hAnsi="Times New Roman"/>
          <w:b/>
        </w:rPr>
      </w:pPr>
      <w:r w:rsidRPr="00C264E6">
        <w:rPr>
          <w:rFonts w:ascii="Times New Roman" w:hAnsi="Times New Roman"/>
          <w:b/>
          <w:noProof/>
        </w:rPr>
        <w:drawing>
          <wp:anchor distT="0" distB="0" distL="114300" distR="114300" simplePos="0" relativeHeight="251680768" behindDoc="0" locked="0" layoutInCell="1" allowOverlap="1" wp14:anchorId="6A61B786" wp14:editId="41CA7F40">
            <wp:simplePos x="0" y="0"/>
            <wp:positionH relativeFrom="margin">
              <wp:posOffset>5083810</wp:posOffset>
            </wp:positionH>
            <wp:positionV relativeFrom="paragraph">
              <wp:posOffset>302895</wp:posOffset>
            </wp:positionV>
            <wp:extent cx="4276725" cy="142938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142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4E6">
        <w:rPr>
          <w:rFonts w:ascii="Times New Roman" w:hAnsi="Times New Roman"/>
          <w:b/>
          <w:noProof/>
        </w:rPr>
        <w:drawing>
          <wp:anchor distT="0" distB="0" distL="114300" distR="114300" simplePos="0" relativeHeight="251678720" behindDoc="0" locked="0" layoutInCell="1" allowOverlap="1" wp14:anchorId="7EBA8C45" wp14:editId="55A42DF3">
            <wp:simplePos x="0" y="0"/>
            <wp:positionH relativeFrom="margin">
              <wp:posOffset>126365</wp:posOffset>
            </wp:positionH>
            <wp:positionV relativeFrom="paragraph">
              <wp:posOffset>302895</wp:posOffset>
            </wp:positionV>
            <wp:extent cx="4421402" cy="9525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402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2D0" w:rsidRDefault="00C264E6" w:rsidP="003938D8">
      <w:pPr>
        <w:rPr>
          <w:rFonts w:ascii="Times New Roman" w:hAnsi="Times New Roman"/>
        </w:rPr>
      </w:pPr>
      <w:r w:rsidRPr="00C264E6">
        <w:rPr>
          <w:rFonts w:ascii="Times New Roman" w:hAnsi="Times New Roman"/>
          <w:b/>
        </w:rPr>
        <w:lastRenderedPageBreak/>
        <w:t>3.</w:t>
      </w:r>
      <w:r>
        <w:rPr>
          <w:rFonts w:ascii="Times New Roman" w:hAnsi="Times New Roman"/>
        </w:rPr>
        <w:t xml:space="preserve">       </w:t>
      </w:r>
      <w:r w:rsidR="003F62D0">
        <w:rPr>
          <w:rFonts w:ascii="Times New Roman" w:hAnsi="Times New Roman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</w:t>
      </w:r>
      <w:r w:rsidR="003F62D0" w:rsidRPr="00C264E6">
        <w:rPr>
          <w:rFonts w:ascii="Times New Roman" w:hAnsi="Times New Roman"/>
          <w:b/>
        </w:rPr>
        <w:t>3</w:t>
      </w:r>
      <w:r w:rsidR="003F62D0"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</w:t>
      </w:r>
    </w:p>
    <w:p w:rsidR="003F62D0" w:rsidRDefault="003F62D0" w:rsidP="003938D8">
      <w:pPr>
        <w:rPr>
          <w:rFonts w:ascii="Times New Roman" w:hAnsi="Times New Roman"/>
        </w:rPr>
      </w:pPr>
    </w:p>
    <w:p w:rsidR="0055467D" w:rsidRDefault="00C264E6" w:rsidP="003938D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3F62D0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</w:t>
      </w:r>
    </w:p>
    <w:p w:rsidR="00C264E6" w:rsidRDefault="003F62D0" w:rsidP="003938D8">
      <w:pPr>
        <w:rPr>
          <w:rFonts w:ascii="Times New Roman" w:hAnsi="Times New Roman"/>
        </w:rPr>
      </w:pPr>
      <w:r w:rsidRPr="00C264E6">
        <w:rPr>
          <w:rFonts w:ascii="Times New Roman" w:hAnsi="Times New Roman"/>
          <w:noProof/>
        </w:rPr>
        <w:drawing>
          <wp:anchor distT="0" distB="0" distL="114300" distR="114300" simplePos="0" relativeHeight="251679744" behindDoc="0" locked="0" layoutInCell="1" allowOverlap="1" wp14:anchorId="168398EC" wp14:editId="518E60D0">
            <wp:simplePos x="0" y="0"/>
            <wp:positionH relativeFrom="margin">
              <wp:posOffset>130810</wp:posOffset>
            </wp:positionH>
            <wp:positionV relativeFrom="paragraph">
              <wp:posOffset>10795</wp:posOffset>
            </wp:positionV>
            <wp:extent cx="4441359" cy="15811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359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4E6" w:rsidRDefault="003F62D0" w:rsidP="003938D8">
      <w:pPr>
        <w:rPr>
          <w:rFonts w:ascii="Times New Roman" w:hAnsi="Times New Roman"/>
        </w:rPr>
      </w:pPr>
      <w:r w:rsidRPr="00C264E6">
        <w:rPr>
          <w:rFonts w:ascii="Times New Roman" w:hAnsi="Times New Roman"/>
          <w:noProof/>
        </w:rPr>
        <w:drawing>
          <wp:anchor distT="0" distB="0" distL="114300" distR="114300" simplePos="0" relativeHeight="251681792" behindDoc="0" locked="0" layoutInCell="1" allowOverlap="1" wp14:anchorId="5F10B9E6" wp14:editId="1FB89D66">
            <wp:simplePos x="0" y="0"/>
            <wp:positionH relativeFrom="margin">
              <wp:posOffset>5080635</wp:posOffset>
            </wp:positionH>
            <wp:positionV relativeFrom="paragraph">
              <wp:posOffset>229235</wp:posOffset>
            </wp:positionV>
            <wp:extent cx="4028440" cy="909371"/>
            <wp:effectExtent l="0" t="0" r="0" b="508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0" cy="90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467D" w:rsidRDefault="0055467D" w:rsidP="003938D8">
      <w:pPr>
        <w:rPr>
          <w:rFonts w:ascii="Times New Roman" w:hAnsi="Times New Roman"/>
        </w:rPr>
      </w:pPr>
    </w:p>
    <w:p w:rsidR="0055467D" w:rsidRDefault="0055467D" w:rsidP="003938D8">
      <w:pPr>
        <w:rPr>
          <w:rFonts w:ascii="Times New Roman" w:hAnsi="Times New Roman"/>
        </w:rPr>
      </w:pPr>
    </w:p>
    <w:p w:rsidR="0055467D" w:rsidRDefault="003F62D0" w:rsidP="003938D8">
      <w:pPr>
        <w:rPr>
          <w:rFonts w:ascii="Times New Roman" w:hAnsi="Times New Roman"/>
        </w:rPr>
      </w:pPr>
      <w:r w:rsidRPr="00C264E6">
        <w:rPr>
          <w:rFonts w:ascii="Times New Roman" w:hAnsi="Times New Roman"/>
          <w:noProof/>
        </w:rPr>
        <w:drawing>
          <wp:anchor distT="0" distB="0" distL="114300" distR="114300" simplePos="0" relativeHeight="251682816" behindDoc="0" locked="0" layoutInCell="1" allowOverlap="1" wp14:anchorId="0E1210AC" wp14:editId="66163EA5">
            <wp:simplePos x="0" y="0"/>
            <wp:positionH relativeFrom="margin">
              <wp:posOffset>4568825</wp:posOffset>
            </wp:positionH>
            <wp:positionV relativeFrom="paragraph">
              <wp:posOffset>200660</wp:posOffset>
            </wp:positionV>
            <wp:extent cx="5039360" cy="125513"/>
            <wp:effectExtent l="0" t="0" r="0" b="825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23" t="-313" r="623" b="94063"/>
                    <a:stretch/>
                  </pic:blipFill>
                  <pic:spPr bwMode="auto">
                    <a:xfrm>
                      <a:off x="0" y="0"/>
                      <a:ext cx="5039360" cy="12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4E6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</w:t>
      </w:r>
    </w:p>
    <w:p w:rsidR="00C264E6" w:rsidRDefault="00C264E6" w:rsidP="003938D8">
      <w:pPr>
        <w:rPr>
          <w:rFonts w:ascii="Times New Roman" w:hAnsi="Times New Roman"/>
        </w:rPr>
      </w:pPr>
    </w:p>
    <w:p w:rsidR="00C264E6" w:rsidRDefault="00C264E6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F62D0" w:rsidRDefault="003F62D0" w:rsidP="003938D8">
      <w:pPr>
        <w:rPr>
          <w:rFonts w:ascii="Times New Roman" w:hAnsi="Times New Roman"/>
        </w:rPr>
      </w:pPr>
    </w:p>
    <w:p w:rsidR="003F62D0" w:rsidRDefault="003F62D0" w:rsidP="003938D8">
      <w:pPr>
        <w:rPr>
          <w:rFonts w:ascii="Times New Roman" w:hAnsi="Times New Roman"/>
        </w:rPr>
      </w:pPr>
    </w:p>
    <w:p w:rsidR="003F62D0" w:rsidRDefault="003F62D0" w:rsidP="003938D8">
      <w:pPr>
        <w:rPr>
          <w:rFonts w:ascii="Times New Roman" w:hAnsi="Times New Roman"/>
        </w:rPr>
      </w:pPr>
    </w:p>
    <w:p w:rsidR="003F62D0" w:rsidRDefault="003F62D0" w:rsidP="003938D8">
      <w:pPr>
        <w:rPr>
          <w:rFonts w:ascii="Times New Roman" w:hAnsi="Times New Roman"/>
        </w:rPr>
      </w:pPr>
    </w:p>
    <w:p w:rsidR="003F62D0" w:rsidRDefault="003F62D0" w:rsidP="003938D8">
      <w:pPr>
        <w:rPr>
          <w:rFonts w:ascii="Times New Roman" w:hAnsi="Times New Roman"/>
        </w:rPr>
      </w:pPr>
    </w:p>
    <w:p w:rsidR="003F62D0" w:rsidRDefault="003F62D0" w:rsidP="003938D8">
      <w:pPr>
        <w:rPr>
          <w:rFonts w:ascii="Times New Roman" w:hAnsi="Times New Roman"/>
        </w:rPr>
      </w:pPr>
    </w:p>
    <w:p w:rsidR="003F62D0" w:rsidRDefault="003F62D0" w:rsidP="003938D8">
      <w:pPr>
        <w:rPr>
          <w:rFonts w:ascii="Times New Roman" w:hAnsi="Times New Roman"/>
        </w:rPr>
      </w:pPr>
      <w:r>
        <w:rPr>
          <w:rFonts w:ascii="Times New Roman" w:hAnsi="Times New Roman"/>
        </w:rPr>
        <w:t>Приложение 2</w:t>
      </w:r>
    </w:p>
    <w:p w:rsidR="003F62D0" w:rsidRPr="003F62D0" w:rsidRDefault="003F62D0" w:rsidP="003F62D0">
      <w:pPr>
        <w:shd w:val="clear" w:color="auto" w:fill="FFFFFF"/>
        <w:spacing w:after="135" w:line="240" w:lineRule="auto"/>
        <w:jc w:val="center"/>
        <w:rPr>
          <w:rFonts w:ascii="Times New Roman" w:hAnsi="Times New Roman"/>
          <w:b/>
          <w:bCs/>
          <w:color w:val="333333"/>
          <w:sz w:val="52"/>
          <w:szCs w:val="52"/>
        </w:rPr>
      </w:pPr>
      <w:r w:rsidRPr="003F62D0">
        <w:rPr>
          <w:rFonts w:ascii="Times New Roman" w:hAnsi="Times New Roman"/>
          <w:b/>
          <w:bCs/>
          <w:color w:val="333333"/>
          <w:sz w:val="52"/>
          <w:szCs w:val="52"/>
        </w:rPr>
        <w:lastRenderedPageBreak/>
        <w:t>Правила написания синквейна:</w:t>
      </w:r>
    </w:p>
    <w:p w:rsidR="003F62D0" w:rsidRPr="003F62D0" w:rsidRDefault="003F62D0" w:rsidP="003F62D0">
      <w:pPr>
        <w:shd w:val="clear" w:color="auto" w:fill="FFFFFF"/>
        <w:spacing w:after="135" w:line="360" w:lineRule="auto"/>
        <w:rPr>
          <w:rFonts w:ascii="Times New Roman" w:hAnsi="Times New Roman"/>
          <w:color w:val="333333"/>
          <w:sz w:val="52"/>
          <w:szCs w:val="52"/>
        </w:rPr>
      </w:pPr>
      <w:r w:rsidRPr="003F62D0">
        <w:rPr>
          <w:rFonts w:ascii="Times New Roman" w:hAnsi="Times New Roman"/>
          <w:b/>
          <w:color w:val="333333"/>
          <w:sz w:val="52"/>
          <w:szCs w:val="52"/>
        </w:rPr>
        <w:t>1 строчка</w:t>
      </w:r>
      <w:r w:rsidRPr="003F62D0">
        <w:rPr>
          <w:rFonts w:ascii="Times New Roman" w:hAnsi="Times New Roman"/>
          <w:color w:val="333333"/>
          <w:sz w:val="52"/>
          <w:szCs w:val="52"/>
        </w:rPr>
        <w:t xml:space="preserve"> – одно слово – название стихотворения, тема, обычно существительное.</w:t>
      </w:r>
      <w:r w:rsidRPr="003F62D0">
        <w:rPr>
          <w:rFonts w:ascii="Times New Roman" w:hAnsi="Times New Roman"/>
          <w:color w:val="333333"/>
          <w:sz w:val="52"/>
          <w:szCs w:val="52"/>
        </w:rPr>
        <w:br/>
      </w:r>
      <w:r w:rsidRPr="003F62D0">
        <w:rPr>
          <w:rFonts w:ascii="Times New Roman" w:hAnsi="Times New Roman"/>
          <w:b/>
          <w:color w:val="333333"/>
          <w:sz w:val="52"/>
          <w:szCs w:val="52"/>
        </w:rPr>
        <w:t>2 строчка</w:t>
      </w:r>
      <w:r w:rsidRPr="003F62D0">
        <w:rPr>
          <w:rFonts w:ascii="Times New Roman" w:hAnsi="Times New Roman"/>
          <w:color w:val="333333"/>
          <w:sz w:val="52"/>
          <w:szCs w:val="52"/>
        </w:rPr>
        <w:t xml:space="preserve"> – два слова (прилагательные или причастия). Описание темы, слова можно соединять союзами и предлогами.</w:t>
      </w:r>
      <w:r w:rsidRPr="003F62D0">
        <w:rPr>
          <w:rFonts w:ascii="Times New Roman" w:hAnsi="Times New Roman"/>
          <w:color w:val="333333"/>
          <w:sz w:val="52"/>
          <w:szCs w:val="52"/>
        </w:rPr>
        <w:br/>
      </w:r>
      <w:r w:rsidRPr="003F62D0">
        <w:rPr>
          <w:rFonts w:ascii="Times New Roman" w:hAnsi="Times New Roman"/>
          <w:b/>
          <w:color w:val="333333"/>
          <w:sz w:val="52"/>
          <w:szCs w:val="52"/>
        </w:rPr>
        <w:t>3 строчка</w:t>
      </w:r>
      <w:r w:rsidRPr="003F62D0">
        <w:rPr>
          <w:rFonts w:ascii="Times New Roman" w:hAnsi="Times New Roman"/>
          <w:color w:val="333333"/>
          <w:sz w:val="52"/>
          <w:szCs w:val="52"/>
        </w:rPr>
        <w:t xml:space="preserve"> – три слова (глаголы). Действия, относящиеся к теме.</w:t>
      </w:r>
      <w:r w:rsidRPr="003F62D0">
        <w:rPr>
          <w:rFonts w:ascii="Times New Roman" w:hAnsi="Times New Roman"/>
          <w:color w:val="333333"/>
          <w:sz w:val="52"/>
          <w:szCs w:val="52"/>
        </w:rPr>
        <w:br/>
      </w:r>
      <w:r w:rsidRPr="003F62D0">
        <w:rPr>
          <w:rFonts w:ascii="Times New Roman" w:hAnsi="Times New Roman"/>
          <w:b/>
          <w:color w:val="333333"/>
          <w:sz w:val="52"/>
          <w:szCs w:val="52"/>
        </w:rPr>
        <w:t>4 строчка</w:t>
      </w:r>
      <w:r w:rsidRPr="003F62D0">
        <w:rPr>
          <w:rFonts w:ascii="Times New Roman" w:hAnsi="Times New Roman"/>
          <w:color w:val="333333"/>
          <w:sz w:val="52"/>
          <w:szCs w:val="52"/>
        </w:rPr>
        <w:t xml:space="preserve"> – четыре слова – предложение. Фраза, которая показывает отношение автора к теме в I-ой строчке.</w:t>
      </w:r>
      <w:r w:rsidRPr="003F62D0">
        <w:rPr>
          <w:rFonts w:ascii="Times New Roman" w:hAnsi="Times New Roman"/>
          <w:color w:val="333333"/>
          <w:sz w:val="52"/>
          <w:szCs w:val="52"/>
        </w:rPr>
        <w:br/>
      </w:r>
      <w:r w:rsidRPr="003F62D0">
        <w:rPr>
          <w:rFonts w:ascii="Times New Roman" w:hAnsi="Times New Roman"/>
          <w:b/>
          <w:color w:val="333333"/>
          <w:sz w:val="52"/>
          <w:szCs w:val="52"/>
        </w:rPr>
        <w:t>5 строчка</w:t>
      </w:r>
      <w:r w:rsidRPr="003F62D0">
        <w:rPr>
          <w:rFonts w:ascii="Times New Roman" w:hAnsi="Times New Roman"/>
          <w:color w:val="333333"/>
          <w:sz w:val="52"/>
          <w:szCs w:val="52"/>
        </w:rPr>
        <w:t xml:space="preserve"> – одно слово – ассоциация, синоним, который повторяет суть темы в I-ой строчке, обычно существительное.</w:t>
      </w:r>
    </w:p>
    <w:p w:rsidR="00D67FC1" w:rsidRDefault="00D67FC1" w:rsidP="003938D8">
      <w:pPr>
        <w:rPr>
          <w:rFonts w:ascii="Times New Roman" w:hAnsi="Times New Roman"/>
        </w:rPr>
      </w:pPr>
    </w:p>
    <w:p w:rsidR="003F62D0" w:rsidRDefault="00D67FC1" w:rsidP="003938D8">
      <w:pPr>
        <w:rPr>
          <w:rFonts w:ascii="Times New Roman" w:hAnsi="Times New Roman"/>
        </w:rPr>
      </w:pPr>
      <w:r>
        <w:rPr>
          <w:rFonts w:ascii="Times New Roman" w:hAnsi="Times New Roman"/>
        </w:rPr>
        <w:t>Приложение 3</w:t>
      </w:r>
    </w:p>
    <w:p w:rsidR="00D67FC1" w:rsidRPr="00D67FC1" w:rsidRDefault="00D67FC1" w:rsidP="00D67FC1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lastRenderedPageBreak/>
        <w:t>Опорный конспект</w:t>
      </w:r>
    </w:p>
    <w:p w:rsidR="003F62D0" w:rsidRDefault="00D67FC1" w:rsidP="003938D8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92032" behindDoc="0" locked="0" layoutInCell="1" allowOverlap="1" wp14:anchorId="0A6998AD" wp14:editId="1012D495">
            <wp:simplePos x="0" y="0"/>
            <wp:positionH relativeFrom="column">
              <wp:posOffset>1118235</wp:posOffset>
            </wp:positionH>
            <wp:positionV relativeFrom="paragraph">
              <wp:posOffset>191770</wp:posOffset>
            </wp:positionV>
            <wp:extent cx="7004685" cy="4352925"/>
            <wp:effectExtent l="0" t="0" r="5715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58"/>
                    <a:stretch/>
                  </pic:blipFill>
                  <pic:spPr bwMode="auto">
                    <a:xfrm>
                      <a:off x="0" y="0"/>
                      <a:ext cx="700468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D7373" w:rsidP="003938D8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B0B84BF" wp14:editId="73F06B5A">
                <wp:simplePos x="0" y="0"/>
                <wp:positionH relativeFrom="column">
                  <wp:posOffset>6766560</wp:posOffset>
                </wp:positionH>
                <wp:positionV relativeFrom="paragraph">
                  <wp:posOffset>218440</wp:posOffset>
                </wp:positionV>
                <wp:extent cx="333375" cy="295275"/>
                <wp:effectExtent l="0" t="0" r="28575" b="28575"/>
                <wp:wrapNone/>
                <wp:docPr id="46" name="Овал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1907EA1C" id="Овал 46" o:spid="_x0000_s1026" style="position:absolute;margin-left:532.8pt;margin-top:17.2pt;width:26.2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F33F918" wp14:editId="27E7D341">
                <wp:simplePos x="0" y="0"/>
                <wp:positionH relativeFrom="column">
                  <wp:posOffset>7680960</wp:posOffset>
                </wp:positionH>
                <wp:positionV relativeFrom="paragraph">
                  <wp:posOffset>208915</wp:posOffset>
                </wp:positionV>
                <wp:extent cx="333375" cy="295275"/>
                <wp:effectExtent l="0" t="0" r="28575" b="28575"/>
                <wp:wrapNone/>
                <wp:docPr id="47" name="Овал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5C146621" id="Овал 47" o:spid="_x0000_s1026" style="position:absolute;margin-left:604.8pt;margin-top:16.45pt;width:26.25pt;height:2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" fillcolor="#5b9bd5 [3204]" strokecolor="#1f4d78 [1604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BC65BD4" wp14:editId="63BDC7EE">
                <wp:simplePos x="0" y="0"/>
                <wp:positionH relativeFrom="column">
                  <wp:posOffset>3975735</wp:posOffset>
                </wp:positionH>
                <wp:positionV relativeFrom="paragraph">
                  <wp:posOffset>218439</wp:posOffset>
                </wp:positionV>
                <wp:extent cx="352425" cy="295275"/>
                <wp:effectExtent l="0" t="0" r="28575" b="28575"/>
                <wp:wrapNone/>
                <wp:docPr id="41" name="Овал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952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6AEBD5BD" id="Овал 41" o:spid="_x0000_s1026" style="position:absolute;margin-left:313.05pt;margin-top:17.2pt;width:27.75pt;height:23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" fillcolor="red" strokecolor="#1f4d78 [1604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C32A791" wp14:editId="0E532631">
                <wp:simplePos x="0" y="0"/>
                <wp:positionH relativeFrom="column">
                  <wp:posOffset>5394961</wp:posOffset>
                </wp:positionH>
                <wp:positionV relativeFrom="paragraph">
                  <wp:posOffset>237490</wp:posOffset>
                </wp:positionV>
                <wp:extent cx="323850" cy="276225"/>
                <wp:effectExtent l="0" t="0" r="19050" b="28575"/>
                <wp:wrapNone/>
                <wp:docPr id="42" name="Овал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762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121E577C" id="Овал 42" o:spid="_x0000_s1026" style="position:absolute;margin-left:424.8pt;margin-top:18.7pt;width:25.5pt;height:21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" fillcolor="#5b9bd5 [3204]" strokecolor="#1f4d78 [1604]" strokeweight="1pt">
                <v:stroke joinstyle="miter"/>
              </v:oval>
            </w:pict>
          </mc:Fallback>
        </mc:AlternateContent>
      </w:r>
      <w:r w:rsidR="00BC65E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5D8D841" wp14:editId="0AECF767">
                <wp:simplePos x="0" y="0"/>
                <wp:positionH relativeFrom="column">
                  <wp:posOffset>2337435</wp:posOffset>
                </wp:positionH>
                <wp:positionV relativeFrom="paragraph">
                  <wp:posOffset>220980</wp:posOffset>
                </wp:positionV>
                <wp:extent cx="314325" cy="247650"/>
                <wp:effectExtent l="0" t="0" r="28575" b="1905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476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543F417A" id="Овал 21" o:spid="_x0000_s1026" style="position:absolute;margin-left:184.05pt;margin-top:17.4pt;width:24.75pt;height:19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" fillcolor="red" strokecolor="#1f4d78 [1604]" strokeweight="1pt">
                <v:stroke joinstyle="miter"/>
              </v:oval>
            </w:pict>
          </mc:Fallback>
        </mc:AlternateContent>
      </w:r>
      <w:r w:rsidR="00BC65E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DBF054" wp14:editId="739F8C0C">
                <wp:simplePos x="0" y="0"/>
                <wp:positionH relativeFrom="column">
                  <wp:posOffset>1423035</wp:posOffset>
                </wp:positionH>
                <wp:positionV relativeFrom="paragraph">
                  <wp:posOffset>220980</wp:posOffset>
                </wp:positionV>
                <wp:extent cx="295275" cy="247650"/>
                <wp:effectExtent l="0" t="0" r="28575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476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1450" w:rsidRDefault="00471450" w:rsidP="003D7373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/>
                                <w:lang w:val="en-US"/>
                              </w:rP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oval w14:anchorId="3FDBF054" id="Овал 12" o:spid="_x0000_s1026" style="position:absolute;margin-left:112.05pt;margin-top:17.4pt;width:23.25pt;height:19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" fillcolor="red" strokecolor="#1f4d78 [1604]" strokeweight="1pt">
                <v:stroke joinstyle="miter"/>
                <v:textbox>
                  <w:txbxContent>
                    <w:p w:rsidR="00471450" w:rsidRDefault="00471450" w:rsidP="003D7373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</w:rPr>
                        <w:t>+</w:t>
                      </w:r>
                      <w:r>
                        <w:rPr>
                          <w:rFonts w:ascii="Times New Roman" w:hAnsi="Times New Roman"/>
                          <w:lang w:val="en-US"/>
                        </w:rPr>
                        <w:t>q</w:t>
                      </w:r>
                    </w:p>
                  </w:txbxContent>
                </v:textbox>
              </v:oval>
            </w:pict>
          </mc:Fallback>
        </mc:AlternateContent>
      </w:r>
    </w:p>
    <w:p w:rsidR="003B47A7" w:rsidRPr="00471450" w:rsidRDefault="003D7373" w:rsidP="00BC65E6">
      <w:pPr>
        <w:tabs>
          <w:tab w:val="left" w:pos="1710"/>
        </w:tabs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6252210</wp:posOffset>
                </wp:positionH>
                <wp:positionV relativeFrom="paragraph">
                  <wp:posOffset>40005</wp:posOffset>
                </wp:positionV>
                <wp:extent cx="514350" cy="0"/>
                <wp:effectExtent l="38100" t="76200" r="0" b="9525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7B0817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0" o:spid="_x0000_s1026" type="#_x0000_t32" style="position:absolute;margin-left:492.3pt;margin-top:3.15pt;width:40.5pt;height:0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A466F64" wp14:editId="2B2C43EB">
                <wp:simplePos x="0" y="0"/>
                <wp:positionH relativeFrom="column">
                  <wp:posOffset>8014335</wp:posOffset>
                </wp:positionH>
                <wp:positionV relativeFrom="paragraph">
                  <wp:posOffset>40005</wp:posOffset>
                </wp:positionV>
                <wp:extent cx="504825" cy="0"/>
                <wp:effectExtent l="0" t="76200" r="9525" b="9525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393CE11" id="Прямая со стрелкой 49" o:spid="_x0000_s1026" type="#_x0000_t32" style="position:absolute;margin-left:631.05pt;margin-top:3.15pt;width:39.75pt;height: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5004435</wp:posOffset>
                </wp:positionH>
                <wp:positionV relativeFrom="paragraph">
                  <wp:posOffset>40005</wp:posOffset>
                </wp:positionV>
                <wp:extent cx="390525" cy="0"/>
                <wp:effectExtent l="38100" t="76200" r="0" b="9525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086CDB6" id="Прямая со стрелкой 44" o:spid="_x0000_s1026" type="#_x0000_t32" style="position:absolute;margin-left:394.05pt;margin-top:3.15pt;width:30.75pt;height:0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4328160</wp:posOffset>
                </wp:positionH>
                <wp:positionV relativeFrom="paragraph">
                  <wp:posOffset>40005</wp:posOffset>
                </wp:positionV>
                <wp:extent cx="447675" cy="0"/>
                <wp:effectExtent l="0" t="76200" r="9525" b="952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0A56872" id="Прямая со стрелкой 43" o:spid="_x0000_s1026" type="#_x0000_t32" style="position:absolute;margin-left:340.8pt;margin-top:3.15pt;width:35.25pt;height:0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" strokecolor="#5b9bd5 [3204]" strokeweight=".5pt">
                <v:stroke endarrow="block" joinstyle="miter"/>
              </v:shape>
            </w:pict>
          </mc:Fallback>
        </mc:AlternateContent>
      </w:r>
      <w:r w:rsidR="00BC65E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899160</wp:posOffset>
                </wp:positionH>
                <wp:positionV relativeFrom="paragraph">
                  <wp:posOffset>42545</wp:posOffset>
                </wp:positionV>
                <wp:extent cx="523875" cy="0"/>
                <wp:effectExtent l="38100" t="76200" r="0" b="952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4350F47" id="Прямая со стрелкой 39" o:spid="_x0000_s1026" type="#_x0000_t32" style="position:absolute;margin-left:70.8pt;margin-top:3.35pt;width:41.25pt;height:0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 w:rsidR="00BC65E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2651760</wp:posOffset>
                </wp:positionH>
                <wp:positionV relativeFrom="paragraph">
                  <wp:posOffset>42545</wp:posOffset>
                </wp:positionV>
                <wp:extent cx="514350" cy="0"/>
                <wp:effectExtent l="0" t="76200" r="19050" b="952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8D705F3" id="Прямая со стрелкой 37" o:spid="_x0000_s1026" type="#_x0000_t32" style="position:absolute;margin-left:208.8pt;margin-top:3.35pt;width:40.5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 w:rsidR="00BC65E6">
        <w:rPr>
          <w:rFonts w:ascii="Times New Roman" w:hAnsi="Times New Roman"/>
        </w:rPr>
        <w:tab/>
      </w:r>
      <w:r w:rsidRPr="00471450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BC65E6" w:rsidRPr="003D7373" w:rsidRDefault="00BC65E6" w:rsidP="003D737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+</w:t>
      </w:r>
      <w:r w:rsidR="003D7373" w:rsidRPr="00471450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q</w:t>
      </w:r>
      <w:r w:rsidRPr="003D7373"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</w:rPr>
        <w:t>+</w:t>
      </w:r>
      <w:r w:rsidR="003D7373" w:rsidRPr="00471450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q</w:t>
      </w:r>
      <w:r w:rsidRPr="003D7373">
        <w:rPr>
          <w:rFonts w:ascii="Times New Roman" w:hAnsi="Times New Roman"/>
        </w:rPr>
        <w:t xml:space="preserve">                </w:t>
      </w:r>
      <w:r w:rsidR="003D7373">
        <w:rPr>
          <w:rFonts w:ascii="Times New Roman" w:hAnsi="Times New Roman"/>
        </w:rPr>
        <w:t xml:space="preserve">                        </w:t>
      </w:r>
      <w:r w:rsidR="003D7373" w:rsidRPr="003D7373">
        <w:rPr>
          <w:rFonts w:ascii="Times New Roman" w:hAnsi="Times New Roman"/>
        </w:rPr>
        <w:t>+</w:t>
      </w:r>
      <w:r w:rsidR="003D7373" w:rsidRPr="00471450">
        <w:rPr>
          <w:rFonts w:ascii="Times New Roman" w:hAnsi="Times New Roman"/>
        </w:rPr>
        <w:t xml:space="preserve"> </w:t>
      </w:r>
      <w:r w:rsidR="003D7373" w:rsidRPr="003D7373">
        <w:rPr>
          <w:rFonts w:ascii="Times New Roman" w:hAnsi="Times New Roman"/>
          <w:lang w:val="en-US"/>
        </w:rPr>
        <w:t>q</w:t>
      </w:r>
      <w:r w:rsidR="003D7373" w:rsidRPr="003D7373">
        <w:rPr>
          <w:rFonts w:ascii="Times New Roman" w:hAnsi="Times New Roman"/>
        </w:rPr>
        <w:t xml:space="preserve">                       </w:t>
      </w:r>
      <w:r w:rsidR="003D7373" w:rsidRPr="00471450">
        <w:rPr>
          <w:rFonts w:ascii="Times New Roman" w:hAnsi="Times New Roman"/>
        </w:rPr>
        <w:t xml:space="preserve">            - </w:t>
      </w:r>
      <w:r w:rsidR="003D7373" w:rsidRPr="003D7373">
        <w:rPr>
          <w:rFonts w:ascii="Times New Roman" w:hAnsi="Times New Roman"/>
          <w:lang w:val="en-US"/>
        </w:rPr>
        <w:t>q</w:t>
      </w:r>
      <w:r w:rsidR="003D7373" w:rsidRPr="003D7373">
        <w:rPr>
          <w:rFonts w:ascii="Times New Roman" w:hAnsi="Times New Roman"/>
        </w:rPr>
        <w:t xml:space="preserve">               </w:t>
      </w:r>
      <w:r w:rsidR="003D7373" w:rsidRPr="00471450">
        <w:rPr>
          <w:rFonts w:ascii="Times New Roman" w:hAnsi="Times New Roman"/>
        </w:rPr>
        <w:t xml:space="preserve">                  </w:t>
      </w:r>
      <w:r w:rsidR="003D7373" w:rsidRPr="003D7373">
        <w:rPr>
          <w:rFonts w:ascii="Times New Roman" w:hAnsi="Times New Roman"/>
        </w:rPr>
        <w:t xml:space="preserve"> </w:t>
      </w:r>
      <w:r w:rsidR="003D7373" w:rsidRPr="00471450">
        <w:rPr>
          <w:rFonts w:ascii="Times New Roman" w:hAnsi="Times New Roman"/>
        </w:rPr>
        <w:t xml:space="preserve">- </w:t>
      </w:r>
      <w:r w:rsidR="003D7373" w:rsidRPr="003D7373">
        <w:rPr>
          <w:rFonts w:ascii="Times New Roman" w:hAnsi="Times New Roman"/>
          <w:lang w:val="en-US"/>
        </w:rPr>
        <w:t>q</w:t>
      </w:r>
      <w:r w:rsidR="003D7373">
        <w:rPr>
          <w:rFonts w:ascii="Times New Roman" w:hAnsi="Times New Roman"/>
        </w:rPr>
        <w:t xml:space="preserve">                        </w:t>
      </w:r>
      <w:r w:rsidR="003D7373" w:rsidRPr="00471450">
        <w:rPr>
          <w:rFonts w:ascii="Times New Roman" w:hAnsi="Times New Roman"/>
        </w:rPr>
        <w:t xml:space="preserve"> - </w:t>
      </w:r>
      <w:r w:rsidR="003D7373" w:rsidRPr="003D7373">
        <w:rPr>
          <w:rFonts w:ascii="Times New Roman" w:hAnsi="Times New Roman"/>
          <w:lang w:val="en-US"/>
        </w:rPr>
        <w:t>q</w:t>
      </w:r>
    </w:p>
    <w:p w:rsidR="003B47A7" w:rsidRPr="00B57AE4" w:rsidRDefault="00D67FC1" w:rsidP="003938D8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</w:rPr>
        <w:t>Приложение 4</w:t>
      </w:r>
      <w:r w:rsidR="00B57AE4">
        <w:rPr>
          <w:rFonts w:ascii="Times New Roman" w:hAnsi="Times New Roman"/>
        </w:rPr>
        <w:t xml:space="preserve">                                                           </w:t>
      </w:r>
      <w:r w:rsidR="00B57AE4">
        <w:rPr>
          <w:rFonts w:ascii="Times New Roman" w:hAnsi="Times New Roman"/>
          <w:sz w:val="36"/>
          <w:szCs w:val="36"/>
        </w:rPr>
        <w:t>РЕФЛЕКСИЯ</w:t>
      </w:r>
    </w:p>
    <w:p w:rsidR="00D67FC1" w:rsidRDefault="00B57AE4" w:rsidP="00D67FC1">
      <w:pPr>
        <w:spacing w:before="200" w:after="0"/>
        <w:rPr>
          <w:rFonts w:ascii="Times New Roman" w:eastAsia="Calibri" w:hAnsi="Times New Roman"/>
          <w:color w:val="000000" w:themeColor="text1"/>
          <w:kern w:val="24"/>
          <w:sz w:val="68"/>
          <w:szCs w:val="68"/>
        </w:rPr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6FD53FB9" wp14:editId="62FA8508">
            <wp:simplePos x="0" y="0"/>
            <wp:positionH relativeFrom="column">
              <wp:posOffset>1356360</wp:posOffset>
            </wp:positionH>
            <wp:positionV relativeFrom="paragraph">
              <wp:posOffset>193675</wp:posOffset>
            </wp:positionV>
            <wp:extent cx="5572125" cy="106680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7AE4" w:rsidRDefault="00B57AE4" w:rsidP="00D67FC1">
      <w:pPr>
        <w:spacing w:before="200" w:after="0"/>
        <w:rPr>
          <w:rFonts w:ascii="Times New Roman" w:eastAsia="Calibri" w:hAnsi="Times New Roman"/>
          <w:color w:val="000000" w:themeColor="text1"/>
          <w:kern w:val="24"/>
          <w:sz w:val="56"/>
          <w:szCs w:val="56"/>
        </w:rPr>
      </w:pPr>
    </w:p>
    <w:p w:rsidR="00D67FC1" w:rsidRPr="00D67FC1" w:rsidRDefault="00D67FC1" w:rsidP="00D67FC1">
      <w:pPr>
        <w:spacing w:before="200" w:after="0"/>
        <w:rPr>
          <w:rFonts w:ascii="Times New Roman" w:hAnsi="Times New Roman"/>
          <w:sz w:val="56"/>
          <w:szCs w:val="56"/>
        </w:rPr>
      </w:pPr>
      <w:r w:rsidRPr="00D67FC1">
        <w:rPr>
          <w:rFonts w:ascii="Times New Roman" w:eastAsia="Calibri" w:hAnsi="Times New Roman"/>
          <w:color w:val="000000" w:themeColor="text1"/>
          <w:kern w:val="24"/>
          <w:sz w:val="56"/>
          <w:szCs w:val="56"/>
        </w:rPr>
        <w:t xml:space="preserve">1.Сегодня я узнал…                   </w:t>
      </w:r>
      <w:r w:rsidRPr="00D67FC1">
        <w:rPr>
          <w:rFonts w:ascii="Times New Roman" w:eastAsia="Calibri" w:hAnsi="Times New Roman"/>
          <w:color w:val="000000"/>
          <w:kern w:val="24"/>
          <w:sz w:val="56"/>
          <w:szCs w:val="56"/>
        </w:rPr>
        <w:t>2.Было интересно…</w:t>
      </w:r>
    </w:p>
    <w:p w:rsidR="00D67FC1" w:rsidRPr="00D67FC1" w:rsidRDefault="00D67FC1" w:rsidP="00D67FC1">
      <w:pPr>
        <w:spacing w:before="200" w:after="0"/>
        <w:rPr>
          <w:rFonts w:ascii="Times New Roman" w:hAnsi="Times New Roman"/>
          <w:sz w:val="56"/>
          <w:szCs w:val="56"/>
        </w:rPr>
      </w:pPr>
      <w:r w:rsidRPr="00D67FC1">
        <w:rPr>
          <w:rFonts w:ascii="Times New Roman" w:eastAsia="Calibri" w:hAnsi="Times New Roman"/>
          <w:color w:val="000000" w:themeColor="text1"/>
          <w:kern w:val="24"/>
          <w:sz w:val="56"/>
          <w:szCs w:val="56"/>
        </w:rPr>
        <w:t xml:space="preserve">3.Я понял, что…                        </w:t>
      </w:r>
      <w:r w:rsidRPr="00D67FC1">
        <w:rPr>
          <w:rFonts w:ascii="Times New Roman" w:eastAsia="Calibri" w:hAnsi="Times New Roman"/>
          <w:color w:val="000000"/>
          <w:kern w:val="24"/>
          <w:sz w:val="56"/>
          <w:szCs w:val="56"/>
        </w:rPr>
        <w:t>4.Теперь я могу…</w:t>
      </w:r>
    </w:p>
    <w:p w:rsidR="00D67FC1" w:rsidRPr="00D67FC1" w:rsidRDefault="00D67FC1" w:rsidP="00D67FC1">
      <w:pPr>
        <w:spacing w:before="200" w:after="0"/>
        <w:rPr>
          <w:rFonts w:ascii="Times New Roman" w:hAnsi="Times New Roman"/>
          <w:sz w:val="56"/>
          <w:szCs w:val="56"/>
        </w:rPr>
      </w:pPr>
      <w:r w:rsidRPr="00D67FC1">
        <w:rPr>
          <w:rFonts w:ascii="Times New Roman" w:eastAsia="Calibri" w:hAnsi="Times New Roman"/>
          <w:color w:val="000000" w:themeColor="text1"/>
          <w:kern w:val="24"/>
          <w:sz w:val="56"/>
          <w:szCs w:val="56"/>
        </w:rPr>
        <w:t>5.Я почувствовал, что…           6.Я приобрел…</w:t>
      </w:r>
    </w:p>
    <w:p w:rsidR="00D67FC1" w:rsidRPr="00D67FC1" w:rsidRDefault="00D67FC1" w:rsidP="00D67FC1">
      <w:pPr>
        <w:spacing w:before="200" w:after="0"/>
        <w:rPr>
          <w:rFonts w:ascii="Times New Roman" w:hAnsi="Times New Roman"/>
          <w:sz w:val="56"/>
          <w:szCs w:val="56"/>
        </w:rPr>
      </w:pPr>
      <w:r w:rsidRPr="00D67FC1">
        <w:rPr>
          <w:rFonts w:ascii="Times New Roman" w:eastAsia="Calibri" w:hAnsi="Times New Roman"/>
          <w:color w:val="000000" w:themeColor="text1"/>
          <w:kern w:val="24"/>
          <w:sz w:val="56"/>
          <w:szCs w:val="56"/>
        </w:rPr>
        <w:t>7.Я научился…                          8.У меня получилось…</w:t>
      </w:r>
    </w:p>
    <w:p w:rsidR="00D67FC1" w:rsidRPr="00D67FC1" w:rsidRDefault="00D67FC1" w:rsidP="00D67FC1">
      <w:pPr>
        <w:spacing w:before="200" w:after="0"/>
        <w:rPr>
          <w:rFonts w:ascii="Times New Roman" w:hAnsi="Times New Roman"/>
          <w:sz w:val="56"/>
          <w:szCs w:val="56"/>
        </w:rPr>
      </w:pPr>
      <w:r w:rsidRPr="00D67FC1">
        <w:rPr>
          <w:rFonts w:ascii="Times New Roman" w:eastAsia="Calibri" w:hAnsi="Times New Roman"/>
          <w:color w:val="000000" w:themeColor="text1"/>
          <w:kern w:val="24"/>
          <w:sz w:val="56"/>
          <w:szCs w:val="56"/>
        </w:rPr>
        <w:t>9.Меня удивило…              10.Урок дал мне для жизни…</w:t>
      </w:r>
    </w:p>
    <w:p w:rsidR="00D67FC1" w:rsidRDefault="00D67FC1" w:rsidP="00D67FC1">
      <w:pPr>
        <w:jc w:val="center"/>
        <w:rPr>
          <w:rFonts w:ascii="Times New Roman" w:hAnsi="Times New Roman"/>
        </w:rPr>
      </w:pPr>
    </w:p>
    <w:p w:rsidR="003B47A7" w:rsidRDefault="00B57AE4" w:rsidP="003938D8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96128" behindDoc="0" locked="0" layoutInCell="1" allowOverlap="1" wp14:anchorId="733B409D" wp14:editId="432AB8B4">
            <wp:simplePos x="0" y="0"/>
            <wp:positionH relativeFrom="column">
              <wp:posOffset>2566035</wp:posOffset>
            </wp:positionH>
            <wp:positionV relativeFrom="paragraph">
              <wp:posOffset>54610</wp:posOffset>
            </wp:positionV>
            <wp:extent cx="548640" cy="506095"/>
            <wp:effectExtent l="0" t="0" r="3810" b="825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5DF01E15" wp14:editId="5FBF0024">
            <wp:simplePos x="0" y="0"/>
            <wp:positionH relativeFrom="column">
              <wp:posOffset>3518535</wp:posOffset>
            </wp:positionH>
            <wp:positionV relativeFrom="paragraph">
              <wp:posOffset>64770</wp:posOffset>
            </wp:positionV>
            <wp:extent cx="474980" cy="495935"/>
            <wp:effectExtent l="0" t="0" r="1270" b="0"/>
            <wp:wrapNone/>
            <wp:docPr id="17" name="Рисунок 4" descr="http://cs407817.vk.me/v407817243/99ca/QJxGGT7Ucm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://cs407817.vk.me/v407817243/99ca/QJxGGT7UcmI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3D75503A" wp14:editId="5893912B">
            <wp:simplePos x="0" y="0"/>
            <wp:positionH relativeFrom="column">
              <wp:posOffset>4547235</wp:posOffset>
            </wp:positionH>
            <wp:positionV relativeFrom="paragraph">
              <wp:posOffset>64770</wp:posOffset>
            </wp:positionV>
            <wp:extent cx="475615" cy="445135"/>
            <wp:effectExtent l="0" t="0" r="63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AE4">
        <w:rPr>
          <w:noProof/>
        </w:rPr>
        <w:t xml:space="preserve"> </w:t>
      </w: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B47A7" w:rsidRDefault="003B47A7" w:rsidP="003938D8">
      <w:pPr>
        <w:rPr>
          <w:rFonts w:ascii="Times New Roman" w:hAnsi="Times New Roman"/>
        </w:rPr>
      </w:pPr>
    </w:p>
    <w:p w:rsidR="003938D8" w:rsidRDefault="003938D8" w:rsidP="003938D8">
      <w:pPr>
        <w:rPr>
          <w:rFonts w:ascii="Times New Roman" w:hAnsi="Times New Roman"/>
        </w:rPr>
      </w:pPr>
    </w:p>
    <w:p w:rsidR="009A33C1" w:rsidRDefault="00F06284">
      <w:r>
        <w:t xml:space="preserve">                                                                             </w:t>
      </w:r>
      <w:r w:rsidR="00D25AFC">
        <w:t xml:space="preserve">                                        </w:t>
      </w:r>
    </w:p>
    <w:sectPr w:rsidR="009A33C1" w:rsidSect="00B7016F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6838" w:h="11906" w:orient="landscape"/>
      <w:pgMar w:top="709" w:right="1134" w:bottom="850" w:left="1134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886" w:rsidRDefault="00195886" w:rsidP="00B7016F">
      <w:pPr>
        <w:spacing w:after="0" w:line="240" w:lineRule="auto"/>
      </w:pPr>
      <w:r>
        <w:separator/>
      </w:r>
    </w:p>
  </w:endnote>
  <w:endnote w:type="continuationSeparator" w:id="0">
    <w:p w:rsidR="00195886" w:rsidRDefault="00195886" w:rsidP="00B70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16F" w:rsidRDefault="00B7016F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16F" w:rsidRDefault="00B7016F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16F" w:rsidRDefault="00B7016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886" w:rsidRDefault="00195886" w:rsidP="00B7016F">
      <w:pPr>
        <w:spacing w:after="0" w:line="240" w:lineRule="auto"/>
      </w:pPr>
      <w:r>
        <w:separator/>
      </w:r>
    </w:p>
  </w:footnote>
  <w:footnote w:type="continuationSeparator" w:id="0">
    <w:p w:rsidR="00195886" w:rsidRDefault="00195886" w:rsidP="00B70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16F" w:rsidRDefault="00B7016F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16F" w:rsidRDefault="00B7016F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16F" w:rsidRDefault="00B7016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47019"/>
    <w:multiLevelType w:val="hybridMultilevel"/>
    <w:tmpl w:val="6652EE6E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EA16FF6"/>
    <w:multiLevelType w:val="multilevel"/>
    <w:tmpl w:val="E318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43555D"/>
    <w:multiLevelType w:val="multilevel"/>
    <w:tmpl w:val="556E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995E86"/>
    <w:multiLevelType w:val="hybridMultilevel"/>
    <w:tmpl w:val="7F4E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CC1ADF"/>
    <w:multiLevelType w:val="hybridMultilevel"/>
    <w:tmpl w:val="1CECE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62571A"/>
    <w:multiLevelType w:val="multilevel"/>
    <w:tmpl w:val="93A8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666A74"/>
    <w:multiLevelType w:val="hybridMultilevel"/>
    <w:tmpl w:val="48928F18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>
    <w:nsid w:val="556A1E7B"/>
    <w:multiLevelType w:val="multilevel"/>
    <w:tmpl w:val="129C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000340"/>
    <w:multiLevelType w:val="multilevel"/>
    <w:tmpl w:val="C322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0D77ED"/>
    <w:multiLevelType w:val="multilevel"/>
    <w:tmpl w:val="295C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A33F06"/>
    <w:multiLevelType w:val="multilevel"/>
    <w:tmpl w:val="F17A8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FD43EA"/>
    <w:multiLevelType w:val="hybridMultilevel"/>
    <w:tmpl w:val="3D184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8A67B1"/>
    <w:multiLevelType w:val="multilevel"/>
    <w:tmpl w:val="73D40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6"/>
  </w:num>
  <w:num w:numId="11">
    <w:abstractNumId w:val="10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144"/>
    <w:rsid w:val="00005B11"/>
    <w:rsid w:val="00037151"/>
    <w:rsid w:val="00056529"/>
    <w:rsid w:val="00082B10"/>
    <w:rsid w:val="000943FE"/>
    <w:rsid w:val="0010324E"/>
    <w:rsid w:val="00147314"/>
    <w:rsid w:val="00166522"/>
    <w:rsid w:val="00173A48"/>
    <w:rsid w:val="00183615"/>
    <w:rsid w:val="00185B2C"/>
    <w:rsid w:val="00186C4A"/>
    <w:rsid w:val="00194BD1"/>
    <w:rsid w:val="00195886"/>
    <w:rsid w:val="001A0422"/>
    <w:rsid w:val="001C10F4"/>
    <w:rsid w:val="001C1AED"/>
    <w:rsid w:val="00206120"/>
    <w:rsid w:val="0026779A"/>
    <w:rsid w:val="0027298E"/>
    <w:rsid w:val="00275CCB"/>
    <w:rsid w:val="002768D4"/>
    <w:rsid w:val="002E1569"/>
    <w:rsid w:val="00303033"/>
    <w:rsid w:val="00307C5A"/>
    <w:rsid w:val="00327DF3"/>
    <w:rsid w:val="00374517"/>
    <w:rsid w:val="003862E9"/>
    <w:rsid w:val="003938D8"/>
    <w:rsid w:val="003A677A"/>
    <w:rsid w:val="003B47A7"/>
    <w:rsid w:val="003D7373"/>
    <w:rsid w:val="003F62D0"/>
    <w:rsid w:val="004249CD"/>
    <w:rsid w:val="00440327"/>
    <w:rsid w:val="00453294"/>
    <w:rsid w:val="00456939"/>
    <w:rsid w:val="004706A7"/>
    <w:rsid w:val="00471450"/>
    <w:rsid w:val="0047301C"/>
    <w:rsid w:val="004B0DC1"/>
    <w:rsid w:val="004B60BC"/>
    <w:rsid w:val="0053397B"/>
    <w:rsid w:val="00547146"/>
    <w:rsid w:val="0055467D"/>
    <w:rsid w:val="005579C9"/>
    <w:rsid w:val="00580A9F"/>
    <w:rsid w:val="005C443E"/>
    <w:rsid w:val="005C600A"/>
    <w:rsid w:val="00601656"/>
    <w:rsid w:val="00612BE3"/>
    <w:rsid w:val="00680D4F"/>
    <w:rsid w:val="006A78AE"/>
    <w:rsid w:val="006F767B"/>
    <w:rsid w:val="00721C75"/>
    <w:rsid w:val="007303B5"/>
    <w:rsid w:val="007529C4"/>
    <w:rsid w:val="00765991"/>
    <w:rsid w:val="00765F8E"/>
    <w:rsid w:val="007962EB"/>
    <w:rsid w:val="007B6040"/>
    <w:rsid w:val="007B77AA"/>
    <w:rsid w:val="007C1085"/>
    <w:rsid w:val="007F4A57"/>
    <w:rsid w:val="00807EF2"/>
    <w:rsid w:val="00811636"/>
    <w:rsid w:val="00813D1B"/>
    <w:rsid w:val="008272A5"/>
    <w:rsid w:val="00886ABF"/>
    <w:rsid w:val="008B0275"/>
    <w:rsid w:val="008C05F2"/>
    <w:rsid w:val="008C7F17"/>
    <w:rsid w:val="008E4DA8"/>
    <w:rsid w:val="008F5F77"/>
    <w:rsid w:val="008F7C5B"/>
    <w:rsid w:val="00900137"/>
    <w:rsid w:val="00916F98"/>
    <w:rsid w:val="0092787D"/>
    <w:rsid w:val="009A0C9C"/>
    <w:rsid w:val="009A33C1"/>
    <w:rsid w:val="009A3877"/>
    <w:rsid w:val="009C5190"/>
    <w:rsid w:val="009D6044"/>
    <w:rsid w:val="009E37C0"/>
    <w:rsid w:val="009F4C46"/>
    <w:rsid w:val="009F509B"/>
    <w:rsid w:val="009F679D"/>
    <w:rsid w:val="009F6A20"/>
    <w:rsid w:val="00A31DD5"/>
    <w:rsid w:val="00A54100"/>
    <w:rsid w:val="00A64489"/>
    <w:rsid w:val="00A7204E"/>
    <w:rsid w:val="00A73640"/>
    <w:rsid w:val="00A77557"/>
    <w:rsid w:val="00AD390A"/>
    <w:rsid w:val="00AE6833"/>
    <w:rsid w:val="00B21FBA"/>
    <w:rsid w:val="00B42954"/>
    <w:rsid w:val="00B531A7"/>
    <w:rsid w:val="00B57AE4"/>
    <w:rsid w:val="00B7016F"/>
    <w:rsid w:val="00B819B1"/>
    <w:rsid w:val="00BA3059"/>
    <w:rsid w:val="00BA4EA8"/>
    <w:rsid w:val="00BB3C04"/>
    <w:rsid w:val="00BC65E6"/>
    <w:rsid w:val="00C11513"/>
    <w:rsid w:val="00C20D1A"/>
    <w:rsid w:val="00C24B91"/>
    <w:rsid w:val="00C264E6"/>
    <w:rsid w:val="00C83D2E"/>
    <w:rsid w:val="00CB0589"/>
    <w:rsid w:val="00CC6144"/>
    <w:rsid w:val="00CD0EC2"/>
    <w:rsid w:val="00CE6114"/>
    <w:rsid w:val="00D1144B"/>
    <w:rsid w:val="00D25AFC"/>
    <w:rsid w:val="00D370E4"/>
    <w:rsid w:val="00D56253"/>
    <w:rsid w:val="00D63109"/>
    <w:rsid w:val="00D65105"/>
    <w:rsid w:val="00D67FC1"/>
    <w:rsid w:val="00D801F4"/>
    <w:rsid w:val="00DC639A"/>
    <w:rsid w:val="00DE166E"/>
    <w:rsid w:val="00E00374"/>
    <w:rsid w:val="00E25507"/>
    <w:rsid w:val="00E3702D"/>
    <w:rsid w:val="00E6586D"/>
    <w:rsid w:val="00ED0787"/>
    <w:rsid w:val="00ED62F2"/>
    <w:rsid w:val="00EE518A"/>
    <w:rsid w:val="00F06284"/>
    <w:rsid w:val="00F207E2"/>
    <w:rsid w:val="00F23AC8"/>
    <w:rsid w:val="00F35684"/>
    <w:rsid w:val="00F80437"/>
    <w:rsid w:val="00F84D6D"/>
    <w:rsid w:val="00FC7235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8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8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8272A5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DC639A"/>
    <w:rPr>
      <w:rFonts w:ascii="Consolas" w:hAnsi="Consolas" w:cs="Consolas"/>
      <w:b/>
      <w:bCs/>
      <w:i/>
      <w:iCs/>
      <w:sz w:val="24"/>
      <w:szCs w:val="24"/>
    </w:rPr>
  </w:style>
  <w:style w:type="table" w:styleId="a5">
    <w:name w:val="Table Grid"/>
    <w:basedOn w:val="a1"/>
    <w:uiPriority w:val="39"/>
    <w:rsid w:val="00554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1A0422"/>
    <w:rPr>
      <w:b/>
      <w:bCs/>
    </w:rPr>
  </w:style>
  <w:style w:type="character" w:styleId="a7">
    <w:name w:val="Emphasis"/>
    <w:basedOn w:val="a0"/>
    <w:uiPriority w:val="20"/>
    <w:qFormat/>
    <w:rsid w:val="001A0422"/>
    <w:rPr>
      <w:i/>
      <w:iCs/>
    </w:rPr>
  </w:style>
  <w:style w:type="character" w:customStyle="1" w:styleId="apple-converted-space">
    <w:name w:val="apple-converted-space"/>
    <w:basedOn w:val="a0"/>
    <w:rsid w:val="001A0422"/>
  </w:style>
  <w:style w:type="paragraph" w:styleId="a8">
    <w:name w:val="No Spacing"/>
    <w:link w:val="a9"/>
    <w:uiPriority w:val="1"/>
    <w:qFormat/>
    <w:rsid w:val="007C10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F4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4A5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B70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7016F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B70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7016F"/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26779A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8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8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8272A5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DC639A"/>
    <w:rPr>
      <w:rFonts w:ascii="Consolas" w:hAnsi="Consolas" w:cs="Consolas"/>
      <w:b/>
      <w:bCs/>
      <w:i/>
      <w:iCs/>
      <w:sz w:val="24"/>
      <w:szCs w:val="24"/>
    </w:rPr>
  </w:style>
  <w:style w:type="table" w:styleId="a5">
    <w:name w:val="Table Grid"/>
    <w:basedOn w:val="a1"/>
    <w:uiPriority w:val="39"/>
    <w:rsid w:val="00554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1A0422"/>
    <w:rPr>
      <w:b/>
      <w:bCs/>
    </w:rPr>
  </w:style>
  <w:style w:type="character" w:styleId="a7">
    <w:name w:val="Emphasis"/>
    <w:basedOn w:val="a0"/>
    <w:uiPriority w:val="20"/>
    <w:qFormat/>
    <w:rsid w:val="001A0422"/>
    <w:rPr>
      <w:i/>
      <w:iCs/>
    </w:rPr>
  </w:style>
  <w:style w:type="character" w:customStyle="1" w:styleId="apple-converted-space">
    <w:name w:val="apple-converted-space"/>
    <w:basedOn w:val="a0"/>
    <w:rsid w:val="001A0422"/>
  </w:style>
  <w:style w:type="paragraph" w:styleId="a8">
    <w:name w:val="No Spacing"/>
    <w:link w:val="a9"/>
    <w:uiPriority w:val="1"/>
    <w:qFormat/>
    <w:rsid w:val="007C10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F4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4A5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B70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7016F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B70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7016F"/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26779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png"/><Relationship Id="rId28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emf"/><Relationship Id="rId31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emf"/><Relationship Id="rId22" Type="http://schemas.openxmlformats.org/officeDocument/2006/relationships/image" Target="media/image14.pn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7458E-C793-4826-B014-6FB530D1C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4278</Words>
  <Characters>24387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Учитель</cp:lastModifiedBy>
  <cp:revision>2</cp:revision>
  <cp:lastPrinted>2015-11-23T14:24:00Z</cp:lastPrinted>
  <dcterms:created xsi:type="dcterms:W3CDTF">2018-12-12T08:41:00Z</dcterms:created>
  <dcterms:modified xsi:type="dcterms:W3CDTF">2018-12-12T08:41:00Z</dcterms:modified>
</cp:coreProperties>
</file>